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7E29" w14:textId="77777777" w:rsidR="00F97911" w:rsidRDefault="00F97911" w:rsidP="00F97911">
      <w:pPr>
        <w:spacing w:after="0"/>
        <w:jc w:val="center"/>
        <w:rPr>
          <w:b/>
        </w:rPr>
      </w:pPr>
    </w:p>
    <w:p w14:paraId="0D0A3E0F" w14:textId="090F3A5C" w:rsidR="00BB32DD" w:rsidRPr="00FD34D8" w:rsidRDefault="00BB32DD" w:rsidP="00E66565">
      <w:pPr>
        <w:spacing w:after="0"/>
        <w:rPr>
          <w:b/>
        </w:rPr>
      </w:pPr>
    </w:p>
    <w:tbl>
      <w:tblPr>
        <w:tblStyle w:val="TableGrid"/>
        <w:tblW w:w="0" w:type="auto"/>
        <w:tblLook w:val="04A0" w:firstRow="1" w:lastRow="0" w:firstColumn="1" w:lastColumn="0" w:noHBand="0" w:noVBand="1"/>
      </w:tblPr>
      <w:tblGrid>
        <w:gridCol w:w="2335"/>
        <w:gridCol w:w="7015"/>
      </w:tblGrid>
      <w:tr w:rsidR="00F97911" w14:paraId="1279F79A" w14:textId="77777777" w:rsidTr="00C23CEC">
        <w:trPr>
          <w:trHeight w:val="440"/>
        </w:trPr>
        <w:tc>
          <w:tcPr>
            <w:tcW w:w="9350" w:type="dxa"/>
            <w:gridSpan w:val="2"/>
            <w:vAlign w:val="center"/>
          </w:tcPr>
          <w:p w14:paraId="09D02DCE" w14:textId="77777777" w:rsidR="00F97911" w:rsidRPr="0074035A" w:rsidRDefault="0074035A" w:rsidP="00C23CEC">
            <w:pPr>
              <w:jc w:val="center"/>
              <w:rPr>
                <w:b/>
              </w:rPr>
            </w:pPr>
            <w:r w:rsidRPr="0074035A">
              <w:rPr>
                <w:b/>
              </w:rPr>
              <w:t>AGENCY PROFILE</w:t>
            </w:r>
          </w:p>
        </w:tc>
      </w:tr>
      <w:tr w:rsidR="00F97911" w14:paraId="14977366" w14:textId="77777777" w:rsidTr="00567C04">
        <w:tc>
          <w:tcPr>
            <w:tcW w:w="2335" w:type="dxa"/>
          </w:tcPr>
          <w:p w14:paraId="6C1C9886" w14:textId="77777777" w:rsidR="00F97911" w:rsidRDefault="00F97911" w:rsidP="00C23CEC">
            <w:r>
              <w:t>Legal Name of Agency</w:t>
            </w:r>
          </w:p>
          <w:p w14:paraId="201434C2" w14:textId="77777777" w:rsidR="00F97911" w:rsidRDefault="00F97911" w:rsidP="00C23CEC"/>
        </w:tc>
        <w:sdt>
          <w:sdtPr>
            <w:id w:val="-572042741"/>
            <w:placeholder>
              <w:docPart w:val="BC526BE5367C48D190325C14A41274CE"/>
            </w:placeholder>
            <w:showingPlcHdr/>
          </w:sdtPr>
          <w:sdtEndPr/>
          <w:sdtContent>
            <w:tc>
              <w:tcPr>
                <w:tcW w:w="7015" w:type="dxa"/>
                <w:vAlign w:val="center"/>
              </w:tcPr>
              <w:p w14:paraId="4238B57E" w14:textId="77777777"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4DFCBB7D" w14:textId="77777777" w:rsidTr="00567C04">
        <w:tc>
          <w:tcPr>
            <w:tcW w:w="2335" w:type="dxa"/>
          </w:tcPr>
          <w:p w14:paraId="1132D49E" w14:textId="77777777" w:rsidR="00F97911" w:rsidRDefault="00F97911" w:rsidP="00C23CEC">
            <w:r>
              <w:t>Project Name</w:t>
            </w:r>
          </w:p>
          <w:p w14:paraId="66136C97" w14:textId="77777777" w:rsidR="00F97911" w:rsidRDefault="00F97911" w:rsidP="00C23CEC"/>
        </w:tc>
        <w:sdt>
          <w:sdtPr>
            <w:id w:val="-1060710806"/>
            <w:placeholder>
              <w:docPart w:val="9CA0C9997CA043529981100FBC3335CE"/>
            </w:placeholder>
            <w:showingPlcHdr/>
          </w:sdtPr>
          <w:sdtEndPr/>
          <w:sdtContent>
            <w:tc>
              <w:tcPr>
                <w:tcW w:w="7015" w:type="dxa"/>
                <w:vAlign w:val="center"/>
              </w:tcPr>
              <w:p w14:paraId="1239C9BB" w14:textId="77777777" w:rsidR="00F97911" w:rsidRDefault="00455695" w:rsidP="00455695">
                <w:r>
                  <w:rPr>
                    <w:rStyle w:val="PlaceholderText"/>
                    <w:shd w:val="clear" w:color="auto" w:fill="D0CECE" w:themeFill="background2" w:themeFillShade="E6"/>
                  </w:rPr>
                  <w:t xml:space="preserve">        </w:t>
                </w:r>
              </w:p>
            </w:tc>
          </w:sdtContent>
        </w:sdt>
      </w:tr>
      <w:tr w:rsidR="00E27E4A" w14:paraId="536CF1D8" w14:textId="77777777" w:rsidTr="00E27E4A">
        <w:tc>
          <w:tcPr>
            <w:tcW w:w="2335" w:type="dxa"/>
          </w:tcPr>
          <w:p w14:paraId="73B178DB" w14:textId="77777777" w:rsidR="00E27E4A" w:rsidRDefault="00E27E4A" w:rsidP="00E27E4A">
            <w:r>
              <w:t>Project Start Date</w:t>
            </w:r>
          </w:p>
          <w:p w14:paraId="7A767093" w14:textId="77777777" w:rsidR="00E27E4A" w:rsidRDefault="00E27E4A" w:rsidP="00E27E4A"/>
        </w:tc>
        <w:sdt>
          <w:sdtPr>
            <w:id w:val="788940060"/>
            <w:placeholder>
              <w:docPart w:val="804A2FE2BC784719BEEFAD5048672A81"/>
            </w:placeholder>
            <w:showingPlcHdr/>
          </w:sdtPr>
          <w:sdtEndPr/>
          <w:sdtContent>
            <w:tc>
              <w:tcPr>
                <w:tcW w:w="7015" w:type="dxa"/>
                <w:vAlign w:val="center"/>
              </w:tcPr>
              <w:p w14:paraId="2CC9C3E5" w14:textId="77777777" w:rsidR="00E27E4A" w:rsidRDefault="00E27E4A" w:rsidP="00E27E4A">
                <w:r>
                  <w:rPr>
                    <w:rStyle w:val="PlaceholderText"/>
                    <w:shd w:val="clear" w:color="auto" w:fill="D0CECE" w:themeFill="background2" w:themeFillShade="E6"/>
                  </w:rPr>
                  <w:t xml:space="preserve">        </w:t>
                </w:r>
              </w:p>
            </w:tc>
          </w:sdtContent>
        </w:sdt>
      </w:tr>
      <w:tr w:rsidR="00F97911" w14:paraId="056E7788" w14:textId="77777777" w:rsidTr="00567C04">
        <w:tc>
          <w:tcPr>
            <w:tcW w:w="2335" w:type="dxa"/>
          </w:tcPr>
          <w:p w14:paraId="1586DA84" w14:textId="77777777" w:rsidR="00F97911" w:rsidRDefault="00F97911" w:rsidP="00C23CEC">
            <w:r>
              <w:t>Contact Person</w:t>
            </w:r>
          </w:p>
          <w:p w14:paraId="7179B4C5" w14:textId="77777777" w:rsidR="00F97911" w:rsidRDefault="00F97911" w:rsidP="00C23CEC">
            <w:pPr>
              <w:ind w:hanging="23"/>
            </w:pPr>
          </w:p>
        </w:tc>
        <w:sdt>
          <w:sdtPr>
            <w:id w:val="-20708245"/>
            <w:placeholder>
              <w:docPart w:val="92AC9B7001DD456F91F888D31B2E0CDD"/>
            </w:placeholder>
            <w:showingPlcHdr/>
          </w:sdtPr>
          <w:sdtEndPr/>
          <w:sdtContent>
            <w:tc>
              <w:tcPr>
                <w:tcW w:w="7015" w:type="dxa"/>
                <w:vAlign w:val="center"/>
              </w:tcPr>
              <w:p w14:paraId="6518D9F5" w14:textId="77777777" w:rsidR="00F97911" w:rsidRDefault="00455695" w:rsidP="00455695">
                <w:r w:rsidRPr="00455695">
                  <w:rPr>
                    <w:rStyle w:val="PlaceholderText"/>
                    <w:shd w:val="clear" w:color="auto" w:fill="D0CECE" w:themeFill="background2" w:themeFillShade="E6"/>
                  </w:rPr>
                  <w:t xml:space="preserve">        </w:t>
                </w:r>
              </w:p>
            </w:tc>
          </w:sdtContent>
        </w:sdt>
      </w:tr>
      <w:tr w:rsidR="00F97911" w14:paraId="7DB8C711" w14:textId="77777777" w:rsidTr="00567C04">
        <w:tc>
          <w:tcPr>
            <w:tcW w:w="2335" w:type="dxa"/>
          </w:tcPr>
          <w:p w14:paraId="79EC429E" w14:textId="77777777" w:rsidR="00F97911" w:rsidRDefault="00F97911" w:rsidP="00C23CEC">
            <w:r>
              <w:t>Title</w:t>
            </w:r>
          </w:p>
          <w:p w14:paraId="77C499A9" w14:textId="77777777" w:rsidR="00F97911" w:rsidRDefault="00F97911" w:rsidP="00C23CEC"/>
        </w:tc>
        <w:sdt>
          <w:sdtPr>
            <w:id w:val="-877460949"/>
            <w:placeholder>
              <w:docPart w:val="2DEBB5B599E8493990C4054BD040B665"/>
            </w:placeholder>
            <w:showingPlcHdr/>
          </w:sdtPr>
          <w:sdtEndPr/>
          <w:sdtContent>
            <w:tc>
              <w:tcPr>
                <w:tcW w:w="7015" w:type="dxa"/>
                <w:vAlign w:val="center"/>
              </w:tcPr>
              <w:p w14:paraId="4C47E8BF" w14:textId="77777777"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14:paraId="532A03D5" w14:textId="77777777" w:rsidTr="00567C04">
        <w:tc>
          <w:tcPr>
            <w:tcW w:w="2335" w:type="dxa"/>
          </w:tcPr>
          <w:p w14:paraId="34B9D5A8" w14:textId="77777777" w:rsidR="00F97911" w:rsidRDefault="00F97911" w:rsidP="00C23CEC">
            <w:r>
              <w:t>Address</w:t>
            </w:r>
          </w:p>
          <w:p w14:paraId="584658E2" w14:textId="77777777" w:rsidR="00F97911" w:rsidRDefault="00F97911" w:rsidP="00C23CEC"/>
        </w:tc>
        <w:sdt>
          <w:sdtPr>
            <w:id w:val="2002546191"/>
            <w:placeholder>
              <w:docPart w:val="027AADAC2AF945CB908C74F2DC88EA4A"/>
            </w:placeholder>
            <w:showingPlcHdr/>
          </w:sdtPr>
          <w:sdtEndPr/>
          <w:sdtContent>
            <w:tc>
              <w:tcPr>
                <w:tcW w:w="7015" w:type="dxa"/>
                <w:vAlign w:val="center"/>
              </w:tcPr>
              <w:p w14:paraId="1DCCC18D" w14:textId="77777777"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14:paraId="01BD3E23" w14:textId="77777777" w:rsidTr="00567C04">
        <w:tc>
          <w:tcPr>
            <w:tcW w:w="2335" w:type="dxa"/>
          </w:tcPr>
          <w:p w14:paraId="0DE1D268" w14:textId="77777777" w:rsidR="00F97911" w:rsidRDefault="00F97911" w:rsidP="00C23CEC">
            <w:r>
              <w:t>Email</w:t>
            </w:r>
          </w:p>
          <w:p w14:paraId="2B5192F5" w14:textId="77777777" w:rsidR="00F97911" w:rsidRDefault="00F97911" w:rsidP="00C23CEC"/>
        </w:tc>
        <w:sdt>
          <w:sdtPr>
            <w:id w:val="-1931337597"/>
            <w:placeholder>
              <w:docPart w:val="2B22BBF3DBE1488F8063A80482F8DF91"/>
            </w:placeholder>
            <w:showingPlcHdr/>
          </w:sdtPr>
          <w:sdtEndPr/>
          <w:sdtContent>
            <w:tc>
              <w:tcPr>
                <w:tcW w:w="7015" w:type="dxa"/>
                <w:vAlign w:val="center"/>
              </w:tcPr>
              <w:p w14:paraId="737F9D2A" w14:textId="77777777" w:rsidR="00F97911" w:rsidRDefault="00455695" w:rsidP="00455695">
                <w:r>
                  <w:t xml:space="preserve"> </w:t>
                </w:r>
                <w:r w:rsidRPr="00455695">
                  <w:rPr>
                    <w:shd w:val="clear" w:color="auto" w:fill="D0CECE" w:themeFill="background2" w:themeFillShade="E6"/>
                  </w:rPr>
                  <w:t xml:space="preserve">        </w:t>
                </w:r>
              </w:p>
            </w:tc>
          </w:sdtContent>
        </w:sdt>
      </w:tr>
      <w:tr w:rsidR="00F97911" w14:paraId="6225D1B9" w14:textId="77777777" w:rsidTr="00567C04">
        <w:trPr>
          <w:trHeight w:val="395"/>
        </w:trPr>
        <w:tc>
          <w:tcPr>
            <w:tcW w:w="2335" w:type="dxa"/>
          </w:tcPr>
          <w:p w14:paraId="54056B27" w14:textId="77777777" w:rsidR="00F97911" w:rsidRDefault="00F97911" w:rsidP="00C23CEC">
            <w:r>
              <w:t>Phone</w:t>
            </w:r>
          </w:p>
          <w:p w14:paraId="6EEC97FA" w14:textId="77777777" w:rsidR="00F97911" w:rsidRDefault="00F97911" w:rsidP="00C23CEC"/>
        </w:tc>
        <w:sdt>
          <w:sdtPr>
            <w:id w:val="-1878763268"/>
            <w:placeholder>
              <w:docPart w:val="2CFE4E0C72E9439992B07C60FB50854A"/>
            </w:placeholder>
            <w:showingPlcHdr/>
          </w:sdtPr>
          <w:sdtEndPr/>
          <w:sdtContent>
            <w:tc>
              <w:tcPr>
                <w:tcW w:w="7015" w:type="dxa"/>
                <w:vAlign w:val="center"/>
              </w:tcPr>
              <w:p w14:paraId="058F3661" w14:textId="77777777" w:rsidR="00F97911" w:rsidRDefault="00455695" w:rsidP="00455695">
                <w:r w:rsidRPr="00455695">
                  <w:rPr>
                    <w:rStyle w:val="PlaceholderText"/>
                    <w:shd w:val="clear" w:color="auto" w:fill="D0CECE" w:themeFill="background2" w:themeFillShade="E6"/>
                  </w:rPr>
                  <w:t xml:space="preserve">         </w:t>
                </w:r>
              </w:p>
            </w:tc>
          </w:sdtContent>
        </w:sdt>
      </w:tr>
    </w:tbl>
    <w:p w14:paraId="5FEB7FAB" w14:textId="77777777" w:rsidR="00F97911" w:rsidRPr="00F97911" w:rsidRDefault="00F97911" w:rsidP="00FD34D8"/>
    <w:p w14:paraId="688DBEAD" w14:textId="77777777" w:rsidR="00F97911" w:rsidRDefault="00F97911" w:rsidP="00F97911">
      <w:r>
        <w:t xml:space="preserve">Check one: </w:t>
      </w:r>
    </w:p>
    <w:p w14:paraId="20D8E0D8" w14:textId="1C8E5758" w:rsidR="00F97911" w:rsidRDefault="00BA27F2" w:rsidP="00567C04">
      <w:pPr>
        <w:tabs>
          <w:tab w:val="left" w:pos="540"/>
        </w:tabs>
      </w:pPr>
      <w:sdt>
        <w:sdtPr>
          <w:id w:val="888228501"/>
          <w14:checkbox>
            <w14:checked w14:val="0"/>
            <w14:checkedState w14:val="2612" w14:font="MS Gothic"/>
            <w14:uncheckedState w14:val="2610" w14:font="MS Gothic"/>
          </w14:checkbox>
        </w:sdtPr>
        <w:sdtEndPr/>
        <w:sdtContent>
          <w:r w:rsidR="00A450DA">
            <w:rPr>
              <w:rFonts w:ascii="MS Gothic" w:eastAsia="MS Gothic" w:hAnsi="MS Gothic" w:hint="eastAsia"/>
            </w:rPr>
            <w:t>☐</w:t>
          </w:r>
        </w:sdtContent>
      </w:sdt>
      <w:r w:rsidR="00567C04">
        <w:tab/>
      </w:r>
      <w:r w:rsidR="00DB0007">
        <w:t>Permanent Supportive H</w:t>
      </w:r>
      <w:r w:rsidR="00F97911">
        <w:t xml:space="preserve">ousing </w:t>
      </w:r>
    </w:p>
    <w:p w14:paraId="3B368AD2" w14:textId="2F637812" w:rsidR="00F97911" w:rsidRDefault="00BA27F2" w:rsidP="00E27E4A">
      <w:pPr>
        <w:tabs>
          <w:tab w:val="left" w:pos="540"/>
        </w:tabs>
        <w:ind w:left="720" w:hanging="720"/>
      </w:pPr>
      <w:sdt>
        <w:sdtPr>
          <w:id w:val="-174486945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DB0007">
        <w:t>Rapid Re-H</w:t>
      </w:r>
      <w:r w:rsidR="00F97911">
        <w:t xml:space="preserve">ousing </w:t>
      </w:r>
    </w:p>
    <w:p w14:paraId="16021971" w14:textId="08573BF9" w:rsidR="00F25B48" w:rsidRDefault="00BA27F2" w:rsidP="00F25B48">
      <w:pPr>
        <w:tabs>
          <w:tab w:val="left" w:pos="540"/>
        </w:tabs>
        <w:ind w:left="720" w:hanging="720"/>
      </w:pPr>
      <w:sdt>
        <w:sdtPr>
          <w:id w:val="-1356255711"/>
          <w14:checkbox>
            <w14:checked w14:val="0"/>
            <w14:checkedState w14:val="2612" w14:font="MS Gothic"/>
            <w14:uncheckedState w14:val="2610" w14:font="MS Gothic"/>
          </w14:checkbox>
        </w:sdtPr>
        <w:sdtEndPr/>
        <w:sdtContent>
          <w:r w:rsidR="00F25B48">
            <w:rPr>
              <w:rFonts w:ascii="MS Gothic" w:eastAsia="MS Gothic" w:hAnsi="MS Gothic" w:hint="eastAsia"/>
            </w:rPr>
            <w:t>☐</w:t>
          </w:r>
        </w:sdtContent>
      </w:sdt>
      <w:r w:rsidR="00F25B48">
        <w:tab/>
        <w:t xml:space="preserve">Transitional Housing </w:t>
      </w:r>
    </w:p>
    <w:p w14:paraId="65FF517F" w14:textId="15A46EE4" w:rsidR="0085491A" w:rsidRDefault="00BA27F2" w:rsidP="00AE7BBE">
      <w:pPr>
        <w:tabs>
          <w:tab w:val="left" w:pos="540"/>
        </w:tabs>
      </w:pPr>
      <w:sdt>
        <w:sdtPr>
          <w:id w:val="-423728299"/>
          <w14:checkbox>
            <w14:checked w14:val="0"/>
            <w14:checkedState w14:val="2612" w14:font="MS Gothic"/>
            <w14:uncheckedState w14:val="2610" w14:font="MS Gothic"/>
          </w14:checkbox>
        </w:sdtPr>
        <w:sdtEndPr/>
        <w:sdtContent>
          <w:r w:rsidR="00AE7BBE">
            <w:rPr>
              <w:rFonts w:ascii="MS Gothic" w:eastAsia="MS Gothic" w:hAnsi="MS Gothic" w:hint="eastAsia"/>
            </w:rPr>
            <w:t>☐</w:t>
          </w:r>
        </w:sdtContent>
      </w:sdt>
      <w:r w:rsidR="00AE7BBE">
        <w:t xml:space="preserve">      Joint Transitional Housing / Rapid Re-Housing</w:t>
      </w:r>
    </w:p>
    <w:p w14:paraId="3326C310" w14:textId="711611A1" w:rsidR="007F6E6B" w:rsidRDefault="007F6E6B" w:rsidP="00AE7BBE">
      <w:pPr>
        <w:tabs>
          <w:tab w:val="left" w:pos="540"/>
        </w:tabs>
      </w:pPr>
    </w:p>
    <w:p w14:paraId="76AF3F00" w14:textId="666FD876" w:rsidR="007F6E6B" w:rsidRDefault="007F6E6B" w:rsidP="00AE7BBE">
      <w:pPr>
        <w:tabs>
          <w:tab w:val="left" w:pos="540"/>
        </w:tabs>
      </w:pPr>
      <w:r>
        <w:t>Renewal Application Option (check one):</w:t>
      </w:r>
    </w:p>
    <w:p w14:paraId="6BD00EDE" w14:textId="61B570A3" w:rsidR="007F6E6B" w:rsidRDefault="00BA27F2" w:rsidP="00AE7BBE">
      <w:pPr>
        <w:tabs>
          <w:tab w:val="left" w:pos="540"/>
        </w:tabs>
      </w:pPr>
      <w:sdt>
        <w:sdtPr>
          <w:id w:val="971335640"/>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Standard Renewal (no change from FY17)</w:t>
      </w:r>
    </w:p>
    <w:p w14:paraId="0548F9A7" w14:textId="27769309" w:rsidR="007F6E6B" w:rsidRDefault="00BA27F2" w:rsidP="00AB1105">
      <w:pPr>
        <w:tabs>
          <w:tab w:val="left" w:pos="540"/>
        </w:tabs>
        <w:ind w:left="540" w:hanging="540"/>
      </w:pPr>
      <w:sdt>
        <w:sdtPr>
          <w:id w:val="-134909586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 xml:space="preserve">Consolidation (must complete </w:t>
      </w:r>
      <w:r w:rsidR="00E43ED6">
        <w:t xml:space="preserve">Renewal applications for each project and </w:t>
      </w:r>
      <w:r w:rsidR="007F6E6B">
        <w:t>New Project Applicatio</w:t>
      </w:r>
      <w:r w:rsidR="009F77CB">
        <w:t>n for consolidated project</w:t>
      </w:r>
      <w:r w:rsidR="007F6E6B">
        <w:t>)</w:t>
      </w:r>
    </w:p>
    <w:p w14:paraId="351FC053" w14:textId="5895DE48" w:rsidR="007F6E6B" w:rsidRDefault="00BA27F2" w:rsidP="00AE7BBE">
      <w:pPr>
        <w:tabs>
          <w:tab w:val="left" w:pos="540"/>
        </w:tabs>
      </w:pPr>
      <w:sdt>
        <w:sdtPr>
          <w:id w:val="92570300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Expansion (must complete New Project Application in addition)</w:t>
      </w:r>
    </w:p>
    <w:p w14:paraId="367877A7" w14:textId="087D5158" w:rsidR="00256DE5" w:rsidRDefault="00256DE5" w:rsidP="00567C04">
      <w:pPr>
        <w:tabs>
          <w:tab w:val="left" w:pos="540"/>
        </w:tabs>
      </w:pPr>
    </w:p>
    <w:p w14:paraId="4AA640A2" w14:textId="670A725F" w:rsidR="007F6E6B" w:rsidRDefault="007F6E6B" w:rsidP="00567C04">
      <w:pPr>
        <w:tabs>
          <w:tab w:val="left" w:pos="540"/>
        </w:tabs>
      </w:pPr>
    </w:p>
    <w:p w14:paraId="16D29974" w14:textId="77777777" w:rsidR="007F6E6B" w:rsidRDefault="007F6E6B" w:rsidP="00567C04">
      <w:pPr>
        <w:tabs>
          <w:tab w:val="left" w:pos="540"/>
        </w:tabs>
      </w:pPr>
    </w:p>
    <w:p w14:paraId="46930195" w14:textId="77777777" w:rsidR="00F97911" w:rsidRDefault="00F97911" w:rsidP="00F97911">
      <w:r>
        <w:lastRenderedPageBreak/>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p w14:paraId="10B088A6" w14:textId="77777777" w:rsidR="00E27E4A" w:rsidRDefault="00E27E4A" w:rsidP="00F97911"/>
    <w:tbl>
      <w:tblPr>
        <w:tblStyle w:val="TableGrid"/>
        <w:tblW w:w="0" w:type="auto"/>
        <w:tblLook w:val="04A0" w:firstRow="1" w:lastRow="0" w:firstColumn="1" w:lastColumn="0" w:noHBand="0" w:noVBand="1"/>
      </w:tblPr>
      <w:tblGrid>
        <w:gridCol w:w="5755"/>
        <w:gridCol w:w="3595"/>
      </w:tblGrid>
      <w:tr w:rsidR="00F97911" w14:paraId="5A5BFC28" w14:textId="77777777" w:rsidTr="005210C1">
        <w:tc>
          <w:tcPr>
            <w:tcW w:w="5755" w:type="dxa"/>
          </w:tcPr>
          <w:p w14:paraId="5F7701C6" w14:textId="77777777" w:rsidR="00F97911" w:rsidRDefault="00F97911" w:rsidP="00455695">
            <w:r>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3595" w:type="dxa"/>
          </w:tcPr>
          <w:p w14:paraId="738BEEFB" w14:textId="77777777"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14:paraId="17953F92" w14:textId="77777777" w:rsidTr="005210C1">
        <w:tc>
          <w:tcPr>
            <w:tcW w:w="5755" w:type="dxa"/>
          </w:tcPr>
          <w:p w14:paraId="15E576CE" w14:textId="5B2E3695" w:rsidR="00F97911" w:rsidRDefault="00F97911" w:rsidP="00C23CEC">
            <w:r>
              <w:t>Date of Board</w:t>
            </w:r>
            <w:r w:rsidR="005210C1">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14:paraId="1F0B825F"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0245EFF1" w14:textId="77777777" w:rsidTr="005210C1">
        <w:tc>
          <w:tcPr>
            <w:tcW w:w="5755" w:type="dxa"/>
          </w:tcPr>
          <w:p w14:paraId="53B47B56" w14:textId="4A46941F" w:rsidR="00F97911" w:rsidRDefault="00F97911" w:rsidP="00C23CEC">
            <w:r>
              <w:t>Date of Anticipated Board</w:t>
            </w:r>
            <w:r w:rsidR="005210C1">
              <w:t>/Local Planning Body</w:t>
            </w:r>
            <w:r>
              <w:t xml:space="preserve">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3595" w:type="dxa"/>
              </w:tcPr>
              <w:p w14:paraId="4DEC6E07" w14:textId="77777777"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14:paraId="5012AB85" w14:textId="77777777" w:rsidR="00720501" w:rsidRDefault="00720501" w:rsidP="00FD34D8">
      <w:pPr>
        <w:rPr>
          <w:i/>
        </w:rPr>
      </w:pPr>
    </w:p>
    <w:p w14:paraId="774AE548" w14:textId="77777777" w:rsidR="00720501" w:rsidRDefault="00720501">
      <w:pPr>
        <w:rPr>
          <w:i/>
        </w:rPr>
      </w:pPr>
      <w:r>
        <w:rPr>
          <w:i/>
        </w:rPr>
        <w:br w:type="page"/>
      </w:r>
    </w:p>
    <w:p w14:paraId="0F4AF571" w14:textId="77777777" w:rsidR="00FD34D8" w:rsidRDefault="00033189" w:rsidP="00FD34D8">
      <w:pPr>
        <w:rPr>
          <w:i/>
        </w:rPr>
      </w:pPr>
      <w:r w:rsidRPr="001937B3">
        <w:rPr>
          <w:i/>
        </w:rPr>
        <w:lastRenderedPageBreak/>
        <w:t>All p</w:t>
      </w:r>
      <w:r w:rsidR="00FD34D8" w:rsidRPr="001937B3">
        <w:rPr>
          <w:i/>
        </w:rPr>
        <w:t xml:space="preserve">rojects requesting renewal must demonstrate they have met minimum project eligibility, capacity, timeliness, and performance standards to be considered for funding. </w:t>
      </w:r>
    </w:p>
    <w:p w14:paraId="49B6B44F" w14:textId="77777777" w:rsidR="00171ED8" w:rsidRPr="00020146" w:rsidRDefault="007B4826" w:rsidP="00171ED8">
      <w:pPr>
        <w:spacing w:after="0"/>
        <w:rPr>
          <w:b/>
          <w:u w:val="single"/>
        </w:rPr>
      </w:pPr>
      <w:r w:rsidRPr="00020146">
        <w:rPr>
          <w:b/>
          <w:u w:val="single"/>
        </w:rPr>
        <w:t xml:space="preserve">GENERAL PROJECT INFORMATION </w:t>
      </w:r>
    </w:p>
    <w:p w14:paraId="013026C0" w14:textId="77777777" w:rsidR="00171ED8" w:rsidRPr="00171ED8" w:rsidRDefault="00171ED8" w:rsidP="00171ED8">
      <w:pPr>
        <w:spacing w:after="0"/>
      </w:pPr>
    </w:p>
    <w:p w14:paraId="2F4B4461" w14:textId="6CE5ECE6" w:rsidR="002A40A0" w:rsidRDefault="00FD34D8" w:rsidP="00171ED8">
      <w:pPr>
        <w:spacing w:after="0"/>
        <w:ind w:left="180" w:hanging="180"/>
      </w:pPr>
      <w:r>
        <w:t>1</w:t>
      </w:r>
      <w:r w:rsidR="000179D2">
        <w:t>a</w:t>
      </w:r>
      <w:r>
        <w:t xml:space="preserve">. </w:t>
      </w:r>
      <w:r w:rsidR="001937B3">
        <w:t>Provide a narrative describing</w:t>
      </w:r>
      <w:r w:rsidR="00033189">
        <w:t xml:space="preserve"> how the project</w:t>
      </w:r>
      <w:r>
        <w:t xml:space="preserve">’s performance met the plans and goals established in the </w:t>
      </w:r>
      <w:r w:rsidR="00932D21">
        <w:t>current project’s</w:t>
      </w:r>
      <w:r>
        <w:t xml:space="preserve"> </w:t>
      </w:r>
      <w:r w:rsidR="0010536C">
        <w:t xml:space="preserve">application, </w:t>
      </w:r>
      <w:r w:rsidR="001937B3">
        <w:t>the</w:t>
      </w:r>
      <w:r w:rsidRPr="00FD34D8">
        <w:t xml:space="preserve"> project</w:t>
      </w:r>
      <w:r w:rsidR="00931E24">
        <w:t>’s</w:t>
      </w:r>
      <w:r w:rsidRPr="00FD34D8">
        <w:t xml:space="preserve"> performance in assisting program participants to achieve and maintain independent living</w:t>
      </w:r>
      <w:r w:rsidR="001937B3">
        <w:t>,</w:t>
      </w:r>
      <w:r w:rsidRPr="00FD34D8">
        <w:t xml:space="preserve"> and record of</w:t>
      </w:r>
      <w:r w:rsidR="00033189">
        <w:t xml:space="preserve"> success</w:t>
      </w:r>
      <w:r w:rsidR="001937B3">
        <w:t>.</w:t>
      </w:r>
      <w:r w:rsidR="00E745C4" w:rsidRPr="00E745C4">
        <w:t xml:space="preserve"> </w:t>
      </w:r>
      <w:r w:rsidR="00E745C4">
        <w:t>(Include target populations and preferences as specified and/or allowed by the Notice of Funding Availability (NOFA) under which the project was initially funded.)</w:t>
      </w:r>
      <w:r w:rsidR="005F641D">
        <w:t xml:space="preserve"> If the renewing project has not yet started, </w:t>
      </w:r>
      <w:r w:rsidR="007A235D">
        <w:t>provide a narrative of anticipated performance in these same areas based on experience with other related projects.</w:t>
      </w:r>
      <w:r w:rsidR="008019A8">
        <w:t xml:space="preserve"> </w:t>
      </w:r>
      <w:r w:rsidR="008019A8" w:rsidRPr="008019A8">
        <w:rPr>
          <w:i/>
        </w:rPr>
        <w:t>(</w:t>
      </w:r>
      <w:proofErr w:type="gramStart"/>
      <w:r w:rsidR="008019A8" w:rsidRPr="008019A8">
        <w:rPr>
          <w:i/>
        </w:rPr>
        <w:t>1000 word</w:t>
      </w:r>
      <w:proofErr w:type="gramEnd"/>
      <w:r w:rsidR="008019A8" w:rsidRPr="008019A8">
        <w:rPr>
          <w:i/>
        </w:rPr>
        <w:t xml:space="preserve"> limit)</w:t>
      </w:r>
    </w:p>
    <w:p w14:paraId="758B12A8" w14:textId="77777777" w:rsidR="00FD34D8" w:rsidRDefault="002A40A0" w:rsidP="002A40A0">
      <w:pPr>
        <w:spacing w:after="0"/>
        <w:ind w:left="180"/>
      </w:pPr>
      <w:r>
        <w:t xml:space="preserve"> </w:t>
      </w:r>
      <w:sdt>
        <w:sdtPr>
          <w:id w:val="684093832"/>
          <w:placeholder>
            <w:docPart w:val="399C158794C24FC198922CCF093080BF"/>
          </w:placeholder>
          <w:showingPlcHdr/>
          <w15:appearance w15:val="hidden"/>
        </w:sdtPr>
        <w:sdtEndPr/>
        <w:sdtContent>
          <w:r w:rsidR="000C1E71">
            <w:rPr>
              <w:rStyle w:val="PlaceholderText"/>
            </w:rPr>
            <w:t xml:space="preserve">  </w:t>
          </w:r>
          <w:r w:rsidR="000C1E71" w:rsidRPr="00C57FBD">
            <w:rPr>
              <w:rStyle w:val="PlaceholderText"/>
              <w:shd w:val="clear" w:color="auto" w:fill="AEAAAA" w:themeFill="background2" w:themeFillShade="BF"/>
            </w:rPr>
            <w:t xml:space="preserve">             </w:t>
          </w:r>
        </w:sdtContent>
      </w:sdt>
    </w:p>
    <w:sdt>
      <w:sdtPr>
        <w:id w:val="902336861"/>
        <w:placeholder>
          <w:docPart w:val="DefaultPlaceholder_-1854013440"/>
        </w:placeholder>
        <w:showingPlcHdr/>
        <w:text/>
      </w:sdtPr>
      <w:sdtEndPr/>
      <w:sdtContent>
        <w:p w14:paraId="73579F11" w14:textId="06BDCD0A" w:rsidR="000179D2" w:rsidRDefault="005F641D" w:rsidP="000179D2">
          <w:pPr>
            <w:tabs>
              <w:tab w:val="left" w:pos="540"/>
            </w:tabs>
          </w:pPr>
          <w:r w:rsidRPr="00AC39A3">
            <w:rPr>
              <w:rStyle w:val="PlaceholderText"/>
            </w:rPr>
            <w:t>Click or tap here to enter text.</w:t>
          </w:r>
        </w:p>
      </w:sdtContent>
    </w:sdt>
    <w:p w14:paraId="037E444B" w14:textId="78118D94" w:rsidR="000179D2" w:rsidRDefault="000179D2" w:rsidP="000179D2">
      <w:pPr>
        <w:tabs>
          <w:tab w:val="left" w:pos="540"/>
        </w:tabs>
      </w:pPr>
      <w:r>
        <w:t xml:space="preserve">1b. </w:t>
      </w:r>
      <w:r w:rsidR="0006609D">
        <w:t>Use the last completed grant year APR for this and all other data/outcome measure questions.</w:t>
      </w:r>
      <w:r w:rsidR="007A235D">
        <w:t xml:space="preserve"> If the renewing project has not yet started, indicate the planned number of units per </w:t>
      </w:r>
      <w:proofErr w:type="gramStart"/>
      <w:r w:rsidR="007A235D">
        <w:t>county.</w:t>
      </w:r>
      <w:r w:rsidR="005F641D">
        <w:t>*</w:t>
      </w:r>
      <w:proofErr w:type="gramEnd"/>
    </w:p>
    <w:tbl>
      <w:tblPr>
        <w:tblStyle w:val="TableGrid"/>
        <w:tblW w:w="0" w:type="auto"/>
        <w:tblLook w:val="04A0" w:firstRow="1" w:lastRow="0" w:firstColumn="1" w:lastColumn="0" w:noHBand="0" w:noVBand="1"/>
      </w:tblPr>
      <w:tblGrid>
        <w:gridCol w:w="2965"/>
        <w:gridCol w:w="1980"/>
        <w:gridCol w:w="2160"/>
        <w:gridCol w:w="2245"/>
      </w:tblGrid>
      <w:tr w:rsidR="006640F4" w14:paraId="2F52F17B" w14:textId="77777777" w:rsidTr="005F641D">
        <w:tc>
          <w:tcPr>
            <w:tcW w:w="2965" w:type="dxa"/>
          </w:tcPr>
          <w:p w14:paraId="188A76D2" w14:textId="52D45DAE" w:rsidR="006640F4" w:rsidRDefault="005F641D" w:rsidP="000179D2">
            <w:pPr>
              <w:tabs>
                <w:tab w:val="left" w:pos="540"/>
              </w:tabs>
              <w:jc w:val="center"/>
            </w:pPr>
            <w:r>
              <w:t>County</w:t>
            </w:r>
          </w:p>
        </w:tc>
        <w:tc>
          <w:tcPr>
            <w:tcW w:w="1980" w:type="dxa"/>
            <w:vAlign w:val="center"/>
          </w:tcPr>
          <w:p w14:paraId="1E0EA121" w14:textId="0410EE16" w:rsidR="006640F4" w:rsidRDefault="006640F4" w:rsidP="000179D2">
            <w:pPr>
              <w:tabs>
                <w:tab w:val="left" w:pos="540"/>
              </w:tabs>
              <w:jc w:val="center"/>
            </w:pPr>
            <w:r>
              <w:t>Number of Units</w:t>
            </w:r>
          </w:p>
        </w:tc>
        <w:tc>
          <w:tcPr>
            <w:tcW w:w="2160" w:type="dxa"/>
            <w:vAlign w:val="center"/>
          </w:tcPr>
          <w:p w14:paraId="32482516" w14:textId="77777777" w:rsidR="006640F4" w:rsidRDefault="006640F4" w:rsidP="000179D2">
            <w:pPr>
              <w:tabs>
                <w:tab w:val="left" w:pos="540"/>
              </w:tabs>
              <w:jc w:val="center"/>
            </w:pPr>
            <w:r>
              <w:t>Number of Stayers</w:t>
            </w:r>
          </w:p>
        </w:tc>
        <w:tc>
          <w:tcPr>
            <w:tcW w:w="2245" w:type="dxa"/>
            <w:vAlign w:val="center"/>
          </w:tcPr>
          <w:p w14:paraId="14C39C61" w14:textId="77777777" w:rsidR="006640F4" w:rsidRDefault="006640F4" w:rsidP="000179D2">
            <w:pPr>
              <w:tabs>
                <w:tab w:val="left" w:pos="540"/>
              </w:tabs>
              <w:jc w:val="center"/>
            </w:pPr>
            <w:r>
              <w:t>Number of Leavers</w:t>
            </w:r>
          </w:p>
        </w:tc>
      </w:tr>
      <w:tr w:rsidR="006640F4" w14:paraId="40885B46" w14:textId="77777777" w:rsidTr="005F641D">
        <w:sdt>
          <w:sdtPr>
            <w:id w:val="-927041266"/>
            <w:placeholder>
              <w:docPart w:val="DefaultPlaceholder_-1854013440"/>
            </w:placeholder>
            <w:showingPlcHdr/>
            <w:text/>
          </w:sdtPr>
          <w:sdtEndPr/>
          <w:sdtContent>
            <w:tc>
              <w:tcPr>
                <w:tcW w:w="2965" w:type="dxa"/>
              </w:tcPr>
              <w:p w14:paraId="10BFD221" w14:textId="2F1F72E8" w:rsidR="006640F4" w:rsidRDefault="005F641D" w:rsidP="000179D2">
                <w:pPr>
                  <w:tabs>
                    <w:tab w:val="left" w:pos="540"/>
                  </w:tabs>
                </w:pPr>
                <w:r w:rsidRPr="00AC39A3">
                  <w:rPr>
                    <w:rStyle w:val="PlaceholderText"/>
                  </w:rPr>
                  <w:t>Click or tap here to enter text.</w:t>
                </w:r>
              </w:p>
            </w:tc>
          </w:sdtContent>
        </w:sdt>
        <w:sdt>
          <w:sdtPr>
            <w:id w:val="1935238418"/>
            <w:placeholder>
              <w:docPart w:val="DB3BC35A95314BF1B1A2495376A2FC42"/>
            </w:placeholder>
            <w:showingPlcHdr/>
          </w:sdtPr>
          <w:sdtEndPr/>
          <w:sdtContent>
            <w:tc>
              <w:tcPr>
                <w:tcW w:w="1980" w:type="dxa"/>
              </w:tcPr>
              <w:p w14:paraId="1C06D706" w14:textId="12FD0BF1" w:rsidR="006640F4" w:rsidRDefault="006640F4" w:rsidP="000179D2">
                <w:pPr>
                  <w:tabs>
                    <w:tab w:val="left" w:pos="540"/>
                  </w:tabs>
                </w:pPr>
                <w:r w:rsidRPr="00514B9E">
                  <w:rPr>
                    <w:rStyle w:val="PlaceholderText"/>
                  </w:rPr>
                  <w:t>Click here to enter text.</w:t>
                </w:r>
              </w:p>
            </w:tc>
          </w:sdtContent>
        </w:sdt>
        <w:sdt>
          <w:sdtPr>
            <w:id w:val="-1440290863"/>
            <w:placeholder>
              <w:docPart w:val="DB3BC35A95314BF1B1A2495376A2FC42"/>
            </w:placeholder>
            <w:showingPlcHdr/>
          </w:sdtPr>
          <w:sdtEndPr/>
          <w:sdtContent>
            <w:tc>
              <w:tcPr>
                <w:tcW w:w="2160" w:type="dxa"/>
              </w:tcPr>
              <w:p w14:paraId="4D73C4C4" w14:textId="77777777" w:rsidR="006640F4" w:rsidRDefault="006640F4" w:rsidP="000179D2">
                <w:pPr>
                  <w:tabs>
                    <w:tab w:val="left" w:pos="540"/>
                  </w:tabs>
                </w:pPr>
                <w:r w:rsidRPr="00514B9E">
                  <w:rPr>
                    <w:rStyle w:val="PlaceholderText"/>
                  </w:rPr>
                  <w:t>Click here to enter text.</w:t>
                </w:r>
              </w:p>
            </w:tc>
          </w:sdtContent>
        </w:sdt>
        <w:sdt>
          <w:sdtPr>
            <w:id w:val="-1313555944"/>
            <w:placeholder>
              <w:docPart w:val="DB3BC35A95314BF1B1A2495376A2FC42"/>
            </w:placeholder>
            <w:showingPlcHdr/>
          </w:sdtPr>
          <w:sdtEndPr/>
          <w:sdtContent>
            <w:tc>
              <w:tcPr>
                <w:tcW w:w="2245" w:type="dxa"/>
              </w:tcPr>
              <w:p w14:paraId="6D5066E5" w14:textId="77777777" w:rsidR="006640F4" w:rsidRDefault="006640F4" w:rsidP="000179D2">
                <w:pPr>
                  <w:tabs>
                    <w:tab w:val="left" w:pos="540"/>
                  </w:tabs>
                </w:pPr>
                <w:r w:rsidRPr="00514B9E">
                  <w:rPr>
                    <w:rStyle w:val="PlaceholderText"/>
                  </w:rPr>
                  <w:t>Click here to enter text.</w:t>
                </w:r>
              </w:p>
            </w:tc>
          </w:sdtContent>
        </w:sdt>
      </w:tr>
      <w:tr w:rsidR="005F641D" w14:paraId="524188D1" w14:textId="77777777" w:rsidTr="005F641D">
        <w:sdt>
          <w:sdtPr>
            <w:id w:val="1487286967"/>
            <w:placeholder>
              <w:docPart w:val="DefaultPlaceholder_-1854013440"/>
            </w:placeholder>
            <w:showingPlcHdr/>
            <w:text/>
          </w:sdtPr>
          <w:sdtEndPr/>
          <w:sdtContent>
            <w:tc>
              <w:tcPr>
                <w:tcW w:w="2965" w:type="dxa"/>
              </w:tcPr>
              <w:p w14:paraId="466264C5" w14:textId="7432AC8A" w:rsidR="005F641D" w:rsidRDefault="005F641D" w:rsidP="000179D2">
                <w:pPr>
                  <w:tabs>
                    <w:tab w:val="left" w:pos="540"/>
                  </w:tabs>
                </w:pPr>
                <w:r w:rsidRPr="00AC39A3">
                  <w:rPr>
                    <w:rStyle w:val="PlaceholderText"/>
                  </w:rPr>
                  <w:t>Click or tap here to enter text.</w:t>
                </w:r>
              </w:p>
            </w:tc>
          </w:sdtContent>
        </w:sdt>
        <w:sdt>
          <w:sdtPr>
            <w:id w:val="503021215"/>
            <w:placeholder>
              <w:docPart w:val="736CE6B28101402EB950FED870B8E684"/>
            </w:placeholder>
            <w:showingPlcHdr/>
          </w:sdtPr>
          <w:sdtEndPr/>
          <w:sdtContent>
            <w:tc>
              <w:tcPr>
                <w:tcW w:w="1980" w:type="dxa"/>
              </w:tcPr>
              <w:p w14:paraId="47C0BDD2" w14:textId="7A2DEAE1" w:rsidR="005F641D" w:rsidRDefault="005F641D" w:rsidP="000179D2">
                <w:pPr>
                  <w:tabs>
                    <w:tab w:val="left" w:pos="540"/>
                  </w:tabs>
                </w:pPr>
                <w:r w:rsidRPr="00514B9E">
                  <w:rPr>
                    <w:rStyle w:val="PlaceholderText"/>
                  </w:rPr>
                  <w:t>Click here to enter text.</w:t>
                </w:r>
              </w:p>
            </w:tc>
          </w:sdtContent>
        </w:sdt>
        <w:sdt>
          <w:sdtPr>
            <w:id w:val="-1258828078"/>
            <w:placeholder>
              <w:docPart w:val="90885E70FC9645889D9BE7BF97CB3597"/>
            </w:placeholder>
            <w:showingPlcHdr/>
          </w:sdtPr>
          <w:sdtEndPr/>
          <w:sdtContent>
            <w:tc>
              <w:tcPr>
                <w:tcW w:w="2160" w:type="dxa"/>
              </w:tcPr>
              <w:p w14:paraId="483EFC7A" w14:textId="6343E57C" w:rsidR="005F641D" w:rsidRDefault="005F641D" w:rsidP="000179D2">
                <w:pPr>
                  <w:tabs>
                    <w:tab w:val="left" w:pos="540"/>
                  </w:tabs>
                </w:pPr>
                <w:r w:rsidRPr="00514B9E">
                  <w:rPr>
                    <w:rStyle w:val="PlaceholderText"/>
                  </w:rPr>
                  <w:t>Click here to enter text.</w:t>
                </w:r>
              </w:p>
            </w:tc>
          </w:sdtContent>
        </w:sdt>
        <w:sdt>
          <w:sdtPr>
            <w:id w:val="-636794664"/>
            <w:placeholder>
              <w:docPart w:val="C6A9FAD922E84F72AB7B7C3F651A285D"/>
            </w:placeholder>
            <w:showingPlcHdr/>
          </w:sdtPr>
          <w:sdtEndPr/>
          <w:sdtContent>
            <w:tc>
              <w:tcPr>
                <w:tcW w:w="2245" w:type="dxa"/>
              </w:tcPr>
              <w:p w14:paraId="3368B055" w14:textId="72E79051" w:rsidR="005F641D" w:rsidRDefault="005F641D" w:rsidP="000179D2">
                <w:pPr>
                  <w:tabs>
                    <w:tab w:val="left" w:pos="540"/>
                  </w:tabs>
                </w:pPr>
                <w:r w:rsidRPr="00514B9E">
                  <w:rPr>
                    <w:rStyle w:val="PlaceholderText"/>
                  </w:rPr>
                  <w:t>Click here to enter text.</w:t>
                </w:r>
              </w:p>
            </w:tc>
          </w:sdtContent>
        </w:sdt>
      </w:tr>
      <w:tr w:rsidR="005F641D" w14:paraId="780CB9D4" w14:textId="77777777" w:rsidTr="005F641D">
        <w:sdt>
          <w:sdtPr>
            <w:id w:val="-1183821671"/>
            <w:placeholder>
              <w:docPart w:val="DefaultPlaceholder_-1854013440"/>
            </w:placeholder>
            <w:showingPlcHdr/>
            <w:text/>
          </w:sdtPr>
          <w:sdtEndPr/>
          <w:sdtContent>
            <w:tc>
              <w:tcPr>
                <w:tcW w:w="2965" w:type="dxa"/>
              </w:tcPr>
              <w:p w14:paraId="57341EBA" w14:textId="3106F649" w:rsidR="005F641D" w:rsidRDefault="005F641D" w:rsidP="000179D2">
                <w:pPr>
                  <w:tabs>
                    <w:tab w:val="left" w:pos="540"/>
                  </w:tabs>
                </w:pPr>
                <w:r w:rsidRPr="00AC39A3">
                  <w:rPr>
                    <w:rStyle w:val="PlaceholderText"/>
                  </w:rPr>
                  <w:t>Click or tap here to enter text.</w:t>
                </w:r>
              </w:p>
            </w:tc>
          </w:sdtContent>
        </w:sdt>
        <w:sdt>
          <w:sdtPr>
            <w:id w:val="-931581880"/>
            <w:placeholder>
              <w:docPart w:val="9A80F691035E4C6DA7192A551273CC1D"/>
            </w:placeholder>
            <w:showingPlcHdr/>
          </w:sdtPr>
          <w:sdtEndPr/>
          <w:sdtContent>
            <w:tc>
              <w:tcPr>
                <w:tcW w:w="1980" w:type="dxa"/>
              </w:tcPr>
              <w:p w14:paraId="058BB48B" w14:textId="466683C5" w:rsidR="005F641D" w:rsidRDefault="005F641D" w:rsidP="000179D2">
                <w:pPr>
                  <w:tabs>
                    <w:tab w:val="left" w:pos="540"/>
                  </w:tabs>
                </w:pPr>
                <w:r w:rsidRPr="00514B9E">
                  <w:rPr>
                    <w:rStyle w:val="PlaceholderText"/>
                  </w:rPr>
                  <w:t>Click here to enter text.</w:t>
                </w:r>
              </w:p>
            </w:tc>
          </w:sdtContent>
        </w:sdt>
        <w:sdt>
          <w:sdtPr>
            <w:id w:val="601308527"/>
            <w:placeholder>
              <w:docPart w:val="653963C9DC204662A9B89EA59E886F99"/>
            </w:placeholder>
            <w:showingPlcHdr/>
          </w:sdtPr>
          <w:sdtEndPr/>
          <w:sdtContent>
            <w:tc>
              <w:tcPr>
                <w:tcW w:w="2160" w:type="dxa"/>
              </w:tcPr>
              <w:p w14:paraId="5B99EC58" w14:textId="166AD330" w:rsidR="005F641D" w:rsidRDefault="005F641D" w:rsidP="000179D2">
                <w:pPr>
                  <w:tabs>
                    <w:tab w:val="left" w:pos="540"/>
                  </w:tabs>
                </w:pPr>
                <w:r w:rsidRPr="00514B9E">
                  <w:rPr>
                    <w:rStyle w:val="PlaceholderText"/>
                  </w:rPr>
                  <w:t>Click here to enter text.</w:t>
                </w:r>
              </w:p>
            </w:tc>
          </w:sdtContent>
        </w:sdt>
        <w:sdt>
          <w:sdtPr>
            <w:id w:val="1865631932"/>
            <w:placeholder>
              <w:docPart w:val="F80FE60837A84CBB9ACECC09CE6FC180"/>
            </w:placeholder>
            <w:showingPlcHdr/>
          </w:sdtPr>
          <w:sdtEndPr/>
          <w:sdtContent>
            <w:tc>
              <w:tcPr>
                <w:tcW w:w="2245" w:type="dxa"/>
              </w:tcPr>
              <w:p w14:paraId="3B0CE07C" w14:textId="518C3772" w:rsidR="005F641D" w:rsidRDefault="005F641D" w:rsidP="000179D2">
                <w:pPr>
                  <w:tabs>
                    <w:tab w:val="left" w:pos="540"/>
                  </w:tabs>
                </w:pPr>
                <w:r w:rsidRPr="00514B9E">
                  <w:rPr>
                    <w:rStyle w:val="PlaceholderText"/>
                  </w:rPr>
                  <w:t>Click here to enter text.</w:t>
                </w:r>
              </w:p>
            </w:tc>
          </w:sdtContent>
        </w:sdt>
      </w:tr>
      <w:tr w:rsidR="005F641D" w14:paraId="6F035CD9" w14:textId="77777777" w:rsidTr="005F641D">
        <w:sdt>
          <w:sdtPr>
            <w:id w:val="-321433694"/>
            <w:placeholder>
              <w:docPart w:val="DefaultPlaceholder_-1854013440"/>
            </w:placeholder>
            <w:showingPlcHdr/>
            <w:text/>
          </w:sdtPr>
          <w:sdtEndPr/>
          <w:sdtContent>
            <w:tc>
              <w:tcPr>
                <w:tcW w:w="2965" w:type="dxa"/>
              </w:tcPr>
              <w:p w14:paraId="357D10A7" w14:textId="2C06F4B2" w:rsidR="005F641D" w:rsidRDefault="005F641D" w:rsidP="000179D2">
                <w:pPr>
                  <w:tabs>
                    <w:tab w:val="left" w:pos="540"/>
                  </w:tabs>
                </w:pPr>
                <w:r w:rsidRPr="00AC39A3">
                  <w:rPr>
                    <w:rStyle w:val="PlaceholderText"/>
                  </w:rPr>
                  <w:t>Click or tap here to enter text.</w:t>
                </w:r>
              </w:p>
            </w:tc>
          </w:sdtContent>
        </w:sdt>
        <w:sdt>
          <w:sdtPr>
            <w:id w:val="1673147005"/>
            <w:placeholder>
              <w:docPart w:val="A9F8DB0CE1734ECA82E93521DC35522C"/>
            </w:placeholder>
            <w:showingPlcHdr/>
          </w:sdtPr>
          <w:sdtEndPr/>
          <w:sdtContent>
            <w:tc>
              <w:tcPr>
                <w:tcW w:w="1980" w:type="dxa"/>
              </w:tcPr>
              <w:p w14:paraId="19F49862" w14:textId="153AF8A8" w:rsidR="005F641D" w:rsidRDefault="005F641D" w:rsidP="000179D2">
                <w:pPr>
                  <w:tabs>
                    <w:tab w:val="left" w:pos="540"/>
                  </w:tabs>
                </w:pPr>
                <w:r w:rsidRPr="00514B9E">
                  <w:rPr>
                    <w:rStyle w:val="PlaceholderText"/>
                  </w:rPr>
                  <w:t>Click here to enter text.</w:t>
                </w:r>
              </w:p>
            </w:tc>
          </w:sdtContent>
        </w:sdt>
        <w:sdt>
          <w:sdtPr>
            <w:id w:val="-318270587"/>
            <w:placeholder>
              <w:docPart w:val="7D30FA00A5FE4429A904CF84CC951D05"/>
            </w:placeholder>
            <w:showingPlcHdr/>
          </w:sdtPr>
          <w:sdtEndPr/>
          <w:sdtContent>
            <w:tc>
              <w:tcPr>
                <w:tcW w:w="2160" w:type="dxa"/>
              </w:tcPr>
              <w:p w14:paraId="5786A68A" w14:textId="5F9A0125" w:rsidR="005F641D" w:rsidRDefault="005F641D" w:rsidP="000179D2">
                <w:pPr>
                  <w:tabs>
                    <w:tab w:val="left" w:pos="540"/>
                  </w:tabs>
                </w:pPr>
                <w:r w:rsidRPr="00514B9E">
                  <w:rPr>
                    <w:rStyle w:val="PlaceholderText"/>
                  </w:rPr>
                  <w:t>Click here to enter text.</w:t>
                </w:r>
              </w:p>
            </w:tc>
          </w:sdtContent>
        </w:sdt>
        <w:sdt>
          <w:sdtPr>
            <w:id w:val="-255137706"/>
            <w:placeholder>
              <w:docPart w:val="0DD0542D18EE4E0D861DC60408150AB1"/>
            </w:placeholder>
            <w:showingPlcHdr/>
          </w:sdtPr>
          <w:sdtEndPr/>
          <w:sdtContent>
            <w:tc>
              <w:tcPr>
                <w:tcW w:w="2245" w:type="dxa"/>
              </w:tcPr>
              <w:p w14:paraId="63AFEC26" w14:textId="547699A0" w:rsidR="005F641D" w:rsidRDefault="005F641D" w:rsidP="000179D2">
                <w:pPr>
                  <w:tabs>
                    <w:tab w:val="left" w:pos="540"/>
                  </w:tabs>
                </w:pPr>
                <w:r w:rsidRPr="00514B9E">
                  <w:rPr>
                    <w:rStyle w:val="PlaceholderText"/>
                  </w:rPr>
                  <w:t>Click here to enter text.</w:t>
                </w:r>
              </w:p>
            </w:tc>
          </w:sdtContent>
        </w:sdt>
      </w:tr>
      <w:tr w:rsidR="005F641D" w14:paraId="44DD2694" w14:textId="77777777" w:rsidTr="005F641D">
        <w:sdt>
          <w:sdtPr>
            <w:id w:val="1476253271"/>
            <w:placeholder>
              <w:docPart w:val="DefaultPlaceholder_-1854013440"/>
            </w:placeholder>
            <w:showingPlcHdr/>
            <w:text/>
          </w:sdtPr>
          <w:sdtEndPr/>
          <w:sdtContent>
            <w:tc>
              <w:tcPr>
                <w:tcW w:w="2965" w:type="dxa"/>
              </w:tcPr>
              <w:p w14:paraId="1DC733C3" w14:textId="1BB7C85D" w:rsidR="005F641D" w:rsidRDefault="005F641D" w:rsidP="000179D2">
                <w:pPr>
                  <w:tabs>
                    <w:tab w:val="left" w:pos="540"/>
                  </w:tabs>
                </w:pPr>
                <w:r w:rsidRPr="00AC39A3">
                  <w:rPr>
                    <w:rStyle w:val="PlaceholderText"/>
                  </w:rPr>
                  <w:t>Click or tap here to enter text.</w:t>
                </w:r>
              </w:p>
            </w:tc>
          </w:sdtContent>
        </w:sdt>
        <w:sdt>
          <w:sdtPr>
            <w:id w:val="-1060476049"/>
            <w:placeholder>
              <w:docPart w:val="9D291DB3D2BC4F7FB84E059ED7A35A39"/>
            </w:placeholder>
            <w:showingPlcHdr/>
          </w:sdtPr>
          <w:sdtEndPr/>
          <w:sdtContent>
            <w:tc>
              <w:tcPr>
                <w:tcW w:w="1980" w:type="dxa"/>
              </w:tcPr>
              <w:p w14:paraId="7E1991CF" w14:textId="6B0D2066" w:rsidR="005F641D" w:rsidRDefault="005F641D" w:rsidP="000179D2">
                <w:pPr>
                  <w:tabs>
                    <w:tab w:val="left" w:pos="540"/>
                  </w:tabs>
                </w:pPr>
                <w:r w:rsidRPr="00514B9E">
                  <w:rPr>
                    <w:rStyle w:val="PlaceholderText"/>
                  </w:rPr>
                  <w:t>Click here to enter text.</w:t>
                </w:r>
              </w:p>
            </w:tc>
          </w:sdtContent>
        </w:sdt>
        <w:sdt>
          <w:sdtPr>
            <w:id w:val="1631899121"/>
            <w:placeholder>
              <w:docPart w:val="3167F609C44248099F9E42D6270655BF"/>
            </w:placeholder>
            <w:showingPlcHdr/>
          </w:sdtPr>
          <w:sdtEndPr/>
          <w:sdtContent>
            <w:tc>
              <w:tcPr>
                <w:tcW w:w="2160" w:type="dxa"/>
              </w:tcPr>
              <w:p w14:paraId="35FBA777" w14:textId="7D7CAA46" w:rsidR="005F641D" w:rsidRDefault="005F641D" w:rsidP="000179D2">
                <w:pPr>
                  <w:tabs>
                    <w:tab w:val="left" w:pos="540"/>
                  </w:tabs>
                </w:pPr>
                <w:r w:rsidRPr="00514B9E">
                  <w:rPr>
                    <w:rStyle w:val="PlaceholderText"/>
                  </w:rPr>
                  <w:t>Click here to enter text.</w:t>
                </w:r>
              </w:p>
            </w:tc>
          </w:sdtContent>
        </w:sdt>
        <w:sdt>
          <w:sdtPr>
            <w:id w:val="-2055081869"/>
            <w:placeholder>
              <w:docPart w:val="ACAB0BB88107414D9B910F0A36D3E621"/>
            </w:placeholder>
            <w:showingPlcHdr/>
          </w:sdtPr>
          <w:sdtEndPr/>
          <w:sdtContent>
            <w:tc>
              <w:tcPr>
                <w:tcW w:w="2245" w:type="dxa"/>
              </w:tcPr>
              <w:p w14:paraId="12543E0D" w14:textId="6B6EFC77" w:rsidR="005F641D" w:rsidRDefault="005F641D" w:rsidP="000179D2">
                <w:pPr>
                  <w:tabs>
                    <w:tab w:val="left" w:pos="540"/>
                  </w:tabs>
                </w:pPr>
                <w:r w:rsidRPr="00514B9E">
                  <w:rPr>
                    <w:rStyle w:val="PlaceholderText"/>
                  </w:rPr>
                  <w:t>Click here to enter text.</w:t>
                </w:r>
              </w:p>
            </w:tc>
          </w:sdtContent>
        </w:sdt>
      </w:tr>
    </w:tbl>
    <w:p w14:paraId="238F4431" w14:textId="54714E64" w:rsidR="000179D2" w:rsidRPr="007A235D" w:rsidRDefault="005F641D" w:rsidP="007A235D">
      <w:pPr>
        <w:tabs>
          <w:tab w:val="left" w:pos="540"/>
        </w:tabs>
        <w:rPr>
          <w:i/>
        </w:rPr>
      </w:pPr>
      <w:r w:rsidRPr="005F641D">
        <w:rPr>
          <w:i/>
        </w:rPr>
        <w:t>*Attach additional forms as needed to list all counties.</w:t>
      </w:r>
    </w:p>
    <w:p w14:paraId="4A37C56C" w14:textId="77777777" w:rsidR="00932D21" w:rsidRDefault="00E3251A" w:rsidP="00E3251A">
      <w:pPr>
        <w:spacing w:before="240" w:after="0"/>
      </w:pPr>
      <w:r>
        <w:t>2</w:t>
      </w:r>
      <w:r w:rsidR="004B5225">
        <w:t>. Has the project had any</w:t>
      </w:r>
      <w:r w:rsidR="00932D21">
        <w:t xml:space="preserve"> significant</w:t>
      </w:r>
      <w:r w:rsidR="004B5225">
        <w:t xml:space="preserve"> </w:t>
      </w:r>
      <w:r w:rsidR="00121E1D">
        <w:t xml:space="preserve">changes </w:t>
      </w:r>
      <w:r w:rsidR="007C40FB">
        <w:t>since the last</w:t>
      </w:r>
      <w:r w:rsidR="00FE1FA2">
        <w:t xml:space="preserve"> funding approval</w:t>
      </w:r>
      <w:r w:rsidR="00E27E4A">
        <w:t>?</w:t>
      </w:r>
      <w:r w:rsidR="00932D21">
        <w:t xml:space="preserve"> </w:t>
      </w:r>
    </w:p>
    <w:p w14:paraId="589D8DDC" w14:textId="301EAB3E" w:rsidR="00FD34D8" w:rsidRDefault="00BA27F2" w:rsidP="00932D21">
      <w:pPr>
        <w:spacing w:after="0"/>
        <w:ind w:left="180"/>
      </w:pPr>
      <w:sdt>
        <w:sdtPr>
          <w:alias w:val="Yes/No"/>
          <w:tag w:val="Yes/No"/>
          <w:id w:val="1907874623"/>
          <w:placeholder>
            <w:docPart w:val="D6CCF7F833B34C0AB21A3072CFE9798E"/>
          </w:placeholder>
          <w:showingPlcHdr/>
          <w:dropDownList>
            <w:listItem w:displayText="Yes" w:value="Yes"/>
            <w:listItem w:displayText="No" w:value="No"/>
          </w:dropDownList>
        </w:sdtPr>
        <w:sdtEndPr/>
        <w:sdtContent>
          <w:r w:rsidR="000C1E71">
            <w:t xml:space="preserve">Yes/No </w:t>
          </w:r>
        </w:sdtContent>
      </w:sdt>
      <w:r w:rsidR="00567C04">
        <w:t xml:space="preserve"> </w:t>
      </w:r>
      <w:r w:rsidR="00567C04">
        <w:tab/>
      </w:r>
      <w:r w:rsidR="00E27E4A">
        <w:t>I</w:t>
      </w:r>
      <w:r w:rsidR="00932D21">
        <w:t>f “yes”</w:t>
      </w:r>
      <w:r w:rsidR="00324704">
        <w:t>,</w:t>
      </w:r>
      <w:r w:rsidR="00932D21">
        <w:t xml:space="preserve"> complete the chart below to indicate the change.</w:t>
      </w:r>
    </w:p>
    <w:p w14:paraId="2F5811A8" w14:textId="77777777" w:rsidR="00932D21" w:rsidRDefault="00932D21" w:rsidP="00932D21">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F110BC" w14:paraId="320F2AED" w14:textId="77777777" w:rsidTr="00C23CEC">
        <w:tc>
          <w:tcPr>
            <w:tcW w:w="1031" w:type="dxa"/>
            <w:vAlign w:val="center"/>
          </w:tcPr>
          <w:p w14:paraId="60AA209D" w14:textId="77777777" w:rsidR="00F110BC" w:rsidRDefault="00F110BC" w:rsidP="00C23CEC">
            <w:pPr>
              <w:jc w:val="center"/>
            </w:pPr>
            <w:r>
              <w:t>Check change type</w:t>
            </w:r>
          </w:p>
        </w:tc>
        <w:tc>
          <w:tcPr>
            <w:tcW w:w="5404" w:type="dxa"/>
            <w:vAlign w:val="center"/>
          </w:tcPr>
          <w:p w14:paraId="79B204EB" w14:textId="77777777" w:rsidR="00F110BC" w:rsidRDefault="00F110BC" w:rsidP="00C23CEC">
            <w:pPr>
              <w:jc w:val="center"/>
            </w:pPr>
          </w:p>
        </w:tc>
        <w:tc>
          <w:tcPr>
            <w:tcW w:w="1477" w:type="dxa"/>
            <w:vAlign w:val="center"/>
          </w:tcPr>
          <w:p w14:paraId="3D739C10" w14:textId="77777777" w:rsidR="00F110BC" w:rsidRDefault="00F110BC" w:rsidP="00C23CEC">
            <w:pPr>
              <w:jc w:val="center"/>
            </w:pPr>
            <w:r>
              <w:t>Previous</w:t>
            </w:r>
          </w:p>
        </w:tc>
        <w:tc>
          <w:tcPr>
            <w:tcW w:w="1438" w:type="dxa"/>
            <w:vAlign w:val="center"/>
          </w:tcPr>
          <w:p w14:paraId="1736F2D9" w14:textId="77777777" w:rsidR="00F110BC" w:rsidRDefault="00F110BC" w:rsidP="00C23CEC">
            <w:pPr>
              <w:jc w:val="center"/>
            </w:pPr>
            <w:r>
              <w:t>New</w:t>
            </w:r>
          </w:p>
        </w:tc>
      </w:tr>
      <w:tr w:rsidR="00F110BC" w14:paraId="3935AA41" w14:textId="77777777" w:rsidTr="00AA4507">
        <w:sdt>
          <w:sdtPr>
            <w:id w:val="-2102630269"/>
            <w14:checkbox>
              <w14:checked w14:val="0"/>
              <w14:checkedState w14:val="2612" w14:font="MS Gothic"/>
              <w14:uncheckedState w14:val="2610" w14:font="MS Gothic"/>
            </w14:checkbox>
          </w:sdtPr>
          <w:sdtEndPr/>
          <w:sdtContent>
            <w:tc>
              <w:tcPr>
                <w:tcW w:w="1031" w:type="dxa"/>
                <w:vAlign w:val="center"/>
              </w:tcPr>
              <w:p w14:paraId="0AEE9381" w14:textId="77777777" w:rsidR="00F110BC" w:rsidRDefault="002A40A0" w:rsidP="00AA4507">
                <w:pPr>
                  <w:jc w:val="center"/>
                </w:pPr>
                <w:r>
                  <w:rPr>
                    <w:rFonts w:ascii="MS Gothic" w:eastAsia="MS Gothic" w:hAnsi="MS Gothic" w:hint="eastAsia"/>
                  </w:rPr>
                  <w:t>☐</w:t>
                </w:r>
              </w:p>
            </w:tc>
          </w:sdtContent>
        </w:sdt>
        <w:tc>
          <w:tcPr>
            <w:tcW w:w="5404" w:type="dxa"/>
          </w:tcPr>
          <w:p w14:paraId="7D9D6153" w14:textId="77777777" w:rsidR="00F110BC" w:rsidRDefault="000F41FC" w:rsidP="00C23CEC">
            <w:r>
              <w:t>Decrease</w:t>
            </w:r>
            <w:r w:rsidR="00F110BC">
              <w:t xml:space="preserve"> in the number of persons served</w:t>
            </w:r>
          </w:p>
        </w:tc>
        <w:sdt>
          <w:sdtPr>
            <w:id w:val="-682816224"/>
            <w:placeholder>
              <w:docPart w:val="12AAC6109ADC4069A5E2481B2D91A495"/>
            </w:placeholder>
            <w:showingPlcHdr/>
            <w:text/>
          </w:sdtPr>
          <w:sdtEndPr/>
          <w:sdtContent>
            <w:tc>
              <w:tcPr>
                <w:tcW w:w="1477" w:type="dxa"/>
              </w:tcPr>
              <w:p w14:paraId="19ABA677" w14:textId="77777777" w:rsidR="00F110BC" w:rsidRDefault="00455695" w:rsidP="00455695">
                <w:r w:rsidRPr="00455695">
                  <w:rPr>
                    <w:shd w:val="clear" w:color="auto" w:fill="AEAAAA" w:themeFill="background2" w:themeFillShade="BF"/>
                  </w:rPr>
                  <w:t xml:space="preserve">          </w:t>
                </w:r>
              </w:p>
            </w:tc>
          </w:sdtContent>
        </w:sdt>
        <w:sdt>
          <w:sdtPr>
            <w:id w:val="-698627783"/>
            <w:placeholder>
              <w:docPart w:val="24CFAB0BBEC54FABBA804AE675362B59"/>
            </w:placeholder>
            <w:showingPlcHdr/>
            <w:text/>
          </w:sdtPr>
          <w:sdtEndPr/>
          <w:sdtContent>
            <w:tc>
              <w:tcPr>
                <w:tcW w:w="1438" w:type="dxa"/>
              </w:tcPr>
              <w:p w14:paraId="691DD9B3" w14:textId="77777777" w:rsidR="00F110BC" w:rsidRDefault="00455695" w:rsidP="00455695">
                <w:r>
                  <w:rPr>
                    <w:shd w:val="clear" w:color="auto" w:fill="AEAAAA" w:themeFill="background2" w:themeFillShade="BF"/>
                  </w:rPr>
                  <w:t xml:space="preserve">         </w:t>
                </w:r>
              </w:p>
            </w:tc>
          </w:sdtContent>
        </w:sdt>
      </w:tr>
      <w:tr w:rsidR="00F110BC" w14:paraId="3177161A" w14:textId="77777777" w:rsidTr="00AA4507">
        <w:sdt>
          <w:sdtPr>
            <w:id w:val="-1160301982"/>
            <w14:checkbox>
              <w14:checked w14:val="0"/>
              <w14:checkedState w14:val="2612" w14:font="MS Gothic"/>
              <w14:uncheckedState w14:val="2610" w14:font="MS Gothic"/>
            </w14:checkbox>
          </w:sdtPr>
          <w:sdtEndPr/>
          <w:sdtContent>
            <w:tc>
              <w:tcPr>
                <w:tcW w:w="1031" w:type="dxa"/>
                <w:vAlign w:val="center"/>
              </w:tcPr>
              <w:p w14:paraId="5AD14D9D" w14:textId="77777777" w:rsidR="00F110BC" w:rsidRDefault="002A40A0" w:rsidP="00AA4507">
                <w:pPr>
                  <w:jc w:val="center"/>
                </w:pPr>
                <w:r>
                  <w:rPr>
                    <w:rFonts w:ascii="MS Gothic" w:eastAsia="MS Gothic" w:hAnsi="MS Gothic" w:hint="eastAsia"/>
                  </w:rPr>
                  <w:t>☐</w:t>
                </w:r>
              </w:p>
            </w:tc>
          </w:sdtContent>
        </w:sdt>
        <w:tc>
          <w:tcPr>
            <w:tcW w:w="5404" w:type="dxa"/>
          </w:tcPr>
          <w:p w14:paraId="2A9B5D3F" w14:textId="77777777" w:rsidR="00F110BC" w:rsidRDefault="00F110BC" w:rsidP="00C23CEC">
            <w:r>
              <w:t>Change in number of units</w:t>
            </w:r>
          </w:p>
        </w:tc>
        <w:sdt>
          <w:sdtPr>
            <w:id w:val="-5529545"/>
            <w:placeholder>
              <w:docPart w:val="4B0669C501964341B42CEF2EDC5E9369"/>
            </w:placeholder>
            <w:showingPlcHdr/>
            <w:text/>
          </w:sdtPr>
          <w:sdtEndPr/>
          <w:sdtContent>
            <w:tc>
              <w:tcPr>
                <w:tcW w:w="1477" w:type="dxa"/>
              </w:tcPr>
              <w:p w14:paraId="2555123B" w14:textId="77777777" w:rsidR="00F110BC" w:rsidRDefault="00455695" w:rsidP="00455695">
                <w:r w:rsidRPr="00455695">
                  <w:rPr>
                    <w:shd w:val="clear" w:color="auto" w:fill="AEAAAA" w:themeFill="background2" w:themeFillShade="BF"/>
                  </w:rPr>
                  <w:t xml:space="preserve">          </w:t>
                </w:r>
              </w:p>
            </w:tc>
          </w:sdtContent>
        </w:sdt>
        <w:sdt>
          <w:sdtPr>
            <w:id w:val="-1148512024"/>
            <w:placeholder>
              <w:docPart w:val="C25EDCABE71048119B7F25AA521A6684"/>
            </w:placeholder>
            <w:showingPlcHdr/>
            <w:text/>
          </w:sdtPr>
          <w:sdtEndPr/>
          <w:sdtContent>
            <w:tc>
              <w:tcPr>
                <w:tcW w:w="1438" w:type="dxa"/>
              </w:tcPr>
              <w:p w14:paraId="4BA91AD4" w14:textId="77777777" w:rsidR="00F110BC" w:rsidRDefault="00455695" w:rsidP="00455695">
                <w:r>
                  <w:rPr>
                    <w:shd w:val="clear" w:color="auto" w:fill="AEAAAA" w:themeFill="background2" w:themeFillShade="BF"/>
                  </w:rPr>
                  <w:t xml:space="preserve">           </w:t>
                </w:r>
              </w:p>
            </w:tc>
          </w:sdtContent>
        </w:sdt>
      </w:tr>
      <w:tr w:rsidR="00F110BC" w14:paraId="74C7AF33" w14:textId="77777777" w:rsidTr="00AA4507">
        <w:sdt>
          <w:sdtPr>
            <w:id w:val="778838627"/>
            <w14:checkbox>
              <w14:checked w14:val="0"/>
              <w14:checkedState w14:val="2612" w14:font="MS Gothic"/>
              <w14:uncheckedState w14:val="2610" w14:font="MS Gothic"/>
            </w14:checkbox>
          </w:sdtPr>
          <w:sdtEndPr/>
          <w:sdtContent>
            <w:tc>
              <w:tcPr>
                <w:tcW w:w="1031" w:type="dxa"/>
                <w:vAlign w:val="center"/>
              </w:tcPr>
              <w:p w14:paraId="4097AA2E" w14:textId="77777777" w:rsidR="00F110BC" w:rsidRDefault="002A40A0" w:rsidP="00AA4507">
                <w:pPr>
                  <w:jc w:val="center"/>
                </w:pPr>
                <w:r>
                  <w:rPr>
                    <w:rFonts w:ascii="MS Gothic" w:eastAsia="MS Gothic" w:hAnsi="MS Gothic" w:hint="eastAsia"/>
                  </w:rPr>
                  <w:t>☐</w:t>
                </w:r>
              </w:p>
            </w:tc>
          </w:sdtContent>
        </w:sdt>
        <w:tc>
          <w:tcPr>
            <w:tcW w:w="5404" w:type="dxa"/>
          </w:tcPr>
          <w:p w14:paraId="15686C2C" w14:textId="77777777" w:rsidR="00F110BC" w:rsidRDefault="00F110BC" w:rsidP="00C23CEC">
            <w:r>
              <w:t>Change in project site location</w:t>
            </w:r>
          </w:p>
        </w:tc>
        <w:sdt>
          <w:sdtPr>
            <w:id w:val="-779409806"/>
            <w:placeholder>
              <w:docPart w:val="71A4A4DA0A0847DFB39BB1A77CFDEAC0"/>
            </w:placeholder>
            <w:showingPlcHdr/>
            <w:text/>
          </w:sdtPr>
          <w:sdtEndPr/>
          <w:sdtContent>
            <w:tc>
              <w:tcPr>
                <w:tcW w:w="1477" w:type="dxa"/>
              </w:tcPr>
              <w:p w14:paraId="620A9612" w14:textId="77777777" w:rsidR="00F110BC" w:rsidRDefault="00455695" w:rsidP="00455695">
                <w:r w:rsidRPr="00455695">
                  <w:rPr>
                    <w:shd w:val="clear" w:color="auto" w:fill="AEAAAA" w:themeFill="background2" w:themeFillShade="BF"/>
                  </w:rPr>
                  <w:t xml:space="preserve">          </w:t>
                </w:r>
              </w:p>
            </w:tc>
          </w:sdtContent>
        </w:sdt>
        <w:sdt>
          <w:sdtPr>
            <w:id w:val="655501049"/>
            <w:placeholder>
              <w:docPart w:val="CA4EE1C3BB5E444F8EE8C0B7EABBE9B9"/>
            </w:placeholder>
            <w:showingPlcHdr/>
            <w:text/>
          </w:sdtPr>
          <w:sdtEndPr/>
          <w:sdtContent>
            <w:tc>
              <w:tcPr>
                <w:tcW w:w="1438" w:type="dxa"/>
              </w:tcPr>
              <w:p w14:paraId="4B2C1252" w14:textId="77777777" w:rsidR="00F110BC" w:rsidRDefault="00455695" w:rsidP="00C23CEC">
                <w:r w:rsidRPr="00455695">
                  <w:rPr>
                    <w:shd w:val="clear" w:color="auto" w:fill="AEAAAA" w:themeFill="background2" w:themeFillShade="BF"/>
                  </w:rPr>
                  <w:t xml:space="preserve">          </w:t>
                </w:r>
              </w:p>
            </w:tc>
          </w:sdtContent>
        </w:sdt>
      </w:tr>
      <w:tr w:rsidR="00F110BC" w14:paraId="75D7BC4A" w14:textId="77777777" w:rsidTr="00AA4507">
        <w:sdt>
          <w:sdtPr>
            <w:id w:val="-2144109486"/>
            <w14:checkbox>
              <w14:checked w14:val="0"/>
              <w14:checkedState w14:val="2612" w14:font="MS Gothic"/>
              <w14:uncheckedState w14:val="2610" w14:font="MS Gothic"/>
            </w14:checkbox>
          </w:sdtPr>
          <w:sdtEndPr/>
          <w:sdtContent>
            <w:tc>
              <w:tcPr>
                <w:tcW w:w="1031" w:type="dxa"/>
                <w:vAlign w:val="center"/>
              </w:tcPr>
              <w:p w14:paraId="2B992872" w14:textId="77777777" w:rsidR="00F110BC" w:rsidRDefault="002A40A0" w:rsidP="00AA4507">
                <w:pPr>
                  <w:jc w:val="center"/>
                </w:pPr>
                <w:r>
                  <w:rPr>
                    <w:rFonts w:ascii="MS Gothic" w:eastAsia="MS Gothic" w:hAnsi="MS Gothic" w:hint="eastAsia"/>
                  </w:rPr>
                  <w:t>☐</w:t>
                </w:r>
              </w:p>
            </w:tc>
          </w:sdtContent>
        </w:sdt>
        <w:tc>
          <w:tcPr>
            <w:tcW w:w="5404" w:type="dxa"/>
          </w:tcPr>
          <w:p w14:paraId="2DB16D10" w14:textId="77777777" w:rsidR="00F110BC" w:rsidRDefault="00F110BC" w:rsidP="00C23CEC">
            <w:r>
              <w:t>Change in target population</w:t>
            </w:r>
          </w:p>
        </w:tc>
        <w:sdt>
          <w:sdtPr>
            <w:id w:val="-2134788405"/>
            <w:placeholder>
              <w:docPart w:val="4D878351BFCF4F85A31D29D140A764E3"/>
            </w:placeholder>
            <w:showingPlcHdr/>
            <w:text/>
          </w:sdtPr>
          <w:sdtEndPr/>
          <w:sdtContent>
            <w:tc>
              <w:tcPr>
                <w:tcW w:w="1477" w:type="dxa"/>
              </w:tcPr>
              <w:p w14:paraId="0AB1DBE1" w14:textId="77777777" w:rsidR="00F110BC" w:rsidRDefault="00455695" w:rsidP="00455695">
                <w:r w:rsidRPr="00455695">
                  <w:rPr>
                    <w:shd w:val="clear" w:color="auto" w:fill="AEAAAA" w:themeFill="background2" w:themeFillShade="BF"/>
                  </w:rPr>
                  <w:t xml:space="preserve">          </w:t>
                </w:r>
              </w:p>
            </w:tc>
          </w:sdtContent>
        </w:sdt>
        <w:sdt>
          <w:sdtPr>
            <w:id w:val="-504286435"/>
            <w:placeholder>
              <w:docPart w:val="F448B4E7088249E481C1B94F66CB5B43"/>
            </w:placeholder>
            <w:showingPlcHdr/>
            <w:text/>
          </w:sdtPr>
          <w:sdtEndPr/>
          <w:sdtContent>
            <w:tc>
              <w:tcPr>
                <w:tcW w:w="1438" w:type="dxa"/>
              </w:tcPr>
              <w:p w14:paraId="644CEAC7" w14:textId="77777777" w:rsidR="00F110BC" w:rsidRDefault="00455695" w:rsidP="00C23CEC">
                <w:r w:rsidRPr="00455695">
                  <w:rPr>
                    <w:shd w:val="clear" w:color="auto" w:fill="AEAAAA" w:themeFill="background2" w:themeFillShade="BF"/>
                  </w:rPr>
                  <w:t xml:space="preserve">          </w:t>
                </w:r>
              </w:p>
            </w:tc>
          </w:sdtContent>
        </w:sdt>
      </w:tr>
      <w:tr w:rsidR="00F110BC" w14:paraId="3C1741E4" w14:textId="77777777" w:rsidTr="00AA4507">
        <w:sdt>
          <w:sdtPr>
            <w:id w:val="-1110589768"/>
            <w14:checkbox>
              <w14:checked w14:val="0"/>
              <w14:checkedState w14:val="2612" w14:font="MS Gothic"/>
              <w14:uncheckedState w14:val="2610" w14:font="MS Gothic"/>
            </w14:checkbox>
          </w:sdtPr>
          <w:sdtEndPr/>
          <w:sdtContent>
            <w:tc>
              <w:tcPr>
                <w:tcW w:w="1031" w:type="dxa"/>
                <w:vAlign w:val="center"/>
              </w:tcPr>
              <w:p w14:paraId="705F6794" w14:textId="77777777" w:rsidR="00F110BC" w:rsidRDefault="002A40A0" w:rsidP="00AA4507">
                <w:pPr>
                  <w:jc w:val="center"/>
                </w:pPr>
                <w:r>
                  <w:rPr>
                    <w:rFonts w:ascii="MS Gothic" w:eastAsia="MS Gothic" w:hAnsi="MS Gothic" w:hint="eastAsia"/>
                  </w:rPr>
                  <w:t>☐</w:t>
                </w:r>
              </w:p>
            </w:tc>
          </w:sdtContent>
        </w:sdt>
        <w:tc>
          <w:tcPr>
            <w:tcW w:w="5404" w:type="dxa"/>
          </w:tcPr>
          <w:p w14:paraId="17158CFB" w14:textId="77777777" w:rsidR="00F110BC" w:rsidRDefault="00F110BC" w:rsidP="00C23CEC">
            <w:r>
              <w:t>Change in component type</w:t>
            </w:r>
          </w:p>
        </w:tc>
        <w:sdt>
          <w:sdtPr>
            <w:id w:val="1127661416"/>
            <w:placeholder>
              <w:docPart w:val="499DC774ACD54332A32A28C45BCD8B31"/>
            </w:placeholder>
            <w:showingPlcHdr/>
            <w:text/>
          </w:sdtPr>
          <w:sdtEndPr/>
          <w:sdtContent>
            <w:tc>
              <w:tcPr>
                <w:tcW w:w="1477" w:type="dxa"/>
              </w:tcPr>
              <w:p w14:paraId="30CE4889" w14:textId="77777777" w:rsidR="00F110BC" w:rsidRDefault="00455695" w:rsidP="00C23CEC">
                <w:r w:rsidRPr="00455695">
                  <w:rPr>
                    <w:shd w:val="clear" w:color="auto" w:fill="AEAAAA" w:themeFill="background2" w:themeFillShade="BF"/>
                  </w:rPr>
                  <w:t xml:space="preserve">          </w:t>
                </w:r>
              </w:p>
            </w:tc>
          </w:sdtContent>
        </w:sdt>
        <w:sdt>
          <w:sdtPr>
            <w:id w:val="552042176"/>
            <w:placeholder>
              <w:docPart w:val="90374DB6F54D4B2C9697B05E582DFF46"/>
            </w:placeholder>
            <w:showingPlcHdr/>
            <w:text/>
          </w:sdtPr>
          <w:sdtEndPr/>
          <w:sdtContent>
            <w:tc>
              <w:tcPr>
                <w:tcW w:w="1438" w:type="dxa"/>
              </w:tcPr>
              <w:p w14:paraId="74C170F4" w14:textId="77777777" w:rsidR="00F110BC" w:rsidRDefault="00455695" w:rsidP="00C23CEC">
                <w:r w:rsidRPr="00455695">
                  <w:rPr>
                    <w:shd w:val="clear" w:color="auto" w:fill="AEAAAA" w:themeFill="background2" w:themeFillShade="BF"/>
                  </w:rPr>
                  <w:t xml:space="preserve">          </w:t>
                </w:r>
              </w:p>
            </w:tc>
          </w:sdtContent>
        </w:sdt>
      </w:tr>
      <w:tr w:rsidR="00F110BC" w14:paraId="798A1D08" w14:textId="77777777" w:rsidTr="00AA4507">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14:paraId="6347AE67" w14:textId="77777777" w:rsidR="00F110BC" w:rsidRDefault="002A40A0" w:rsidP="00AA4507">
                <w:pPr>
                  <w:jc w:val="center"/>
                </w:pPr>
                <w:r>
                  <w:rPr>
                    <w:rFonts w:ascii="MS Gothic" w:eastAsia="MS Gothic" w:hAnsi="MS Gothic" w:hint="eastAsia"/>
                  </w:rPr>
                  <w:t>☐</w:t>
                </w:r>
              </w:p>
            </w:tc>
          </w:sdtContent>
        </w:sdt>
        <w:tc>
          <w:tcPr>
            <w:tcW w:w="5404" w:type="dxa"/>
          </w:tcPr>
          <w:p w14:paraId="4FFA98CF" w14:textId="77777777" w:rsidR="00F110BC" w:rsidRDefault="00F110BC" w:rsidP="00C23CEC">
            <w:r>
              <w:t>Change in grantee/applicant</w:t>
            </w:r>
          </w:p>
        </w:tc>
        <w:sdt>
          <w:sdtPr>
            <w:id w:val="-358823655"/>
            <w:placeholder>
              <w:docPart w:val="C1D0D5711DD8479D84B2C7C83AC8805D"/>
            </w:placeholder>
            <w:showingPlcHdr/>
            <w:text/>
          </w:sdtPr>
          <w:sdtEndPr/>
          <w:sdtContent>
            <w:tc>
              <w:tcPr>
                <w:tcW w:w="1477" w:type="dxa"/>
              </w:tcPr>
              <w:p w14:paraId="5BC50C8C" w14:textId="77777777" w:rsidR="00F110BC" w:rsidRDefault="00455695" w:rsidP="00C23CEC">
                <w:r w:rsidRPr="00455695">
                  <w:rPr>
                    <w:shd w:val="clear" w:color="auto" w:fill="AEAAAA" w:themeFill="background2" w:themeFillShade="BF"/>
                  </w:rPr>
                  <w:t xml:space="preserve">          </w:t>
                </w:r>
              </w:p>
            </w:tc>
          </w:sdtContent>
        </w:sdt>
        <w:sdt>
          <w:sdtPr>
            <w:id w:val="802198126"/>
            <w:placeholder>
              <w:docPart w:val="1E8F7CD91E1244DAA38C6B1DBEF510A4"/>
            </w:placeholder>
            <w:showingPlcHdr/>
            <w:text/>
          </w:sdtPr>
          <w:sdtEndPr/>
          <w:sdtContent>
            <w:tc>
              <w:tcPr>
                <w:tcW w:w="1438" w:type="dxa"/>
              </w:tcPr>
              <w:p w14:paraId="317F3E69" w14:textId="77777777" w:rsidR="00F110BC" w:rsidRDefault="00455695" w:rsidP="00C23CEC">
                <w:r w:rsidRPr="00455695">
                  <w:rPr>
                    <w:shd w:val="clear" w:color="auto" w:fill="AEAAAA" w:themeFill="background2" w:themeFillShade="BF"/>
                  </w:rPr>
                  <w:t xml:space="preserve">          </w:t>
                </w:r>
              </w:p>
            </w:tc>
          </w:sdtContent>
        </w:sdt>
      </w:tr>
      <w:tr w:rsidR="00F110BC" w14:paraId="45A495FE" w14:textId="77777777" w:rsidTr="00AA4507">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14:paraId="4288A269" w14:textId="77777777" w:rsidR="00F110BC" w:rsidRDefault="002A40A0" w:rsidP="00AA4507">
                <w:pPr>
                  <w:jc w:val="center"/>
                </w:pPr>
                <w:r>
                  <w:rPr>
                    <w:rFonts w:ascii="MS Gothic" w:eastAsia="MS Gothic" w:hAnsi="MS Gothic" w:hint="eastAsia"/>
                  </w:rPr>
                  <w:t>☐</w:t>
                </w:r>
              </w:p>
            </w:tc>
          </w:sdtContent>
        </w:sdt>
        <w:tc>
          <w:tcPr>
            <w:tcW w:w="5404" w:type="dxa"/>
          </w:tcPr>
          <w:p w14:paraId="0ECB5C35" w14:textId="77777777" w:rsidR="00F110BC" w:rsidRDefault="00F110BC" w:rsidP="00C23CEC">
            <w:r>
              <w:t>Line item or cost category budget changes more than 10%</w:t>
            </w:r>
          </w:p>
        </w:tc>
        <w:sdt>
          <w:sdtPr>
            <w:id w:val="-691378409"/>
            <w:placeholder>
              <w:docPart w:val="4F8A660A541741589395BAAE602212E5"/>
            </w:placeholder>
            <w:showingPlcHdr/>
            <w:text/>
          </w:sdtPr>
          <w:sdtEndPr/>
          <w:sdtContent>
            <w:tc>
              <w:tcPr>
                <w:tcW w:w="1477" w:type="dxa"/>
                <w:vAlign w:val="center"/>
              </w:tcPr>
              <w:p w14:paraId="2A9D0A5D" w14:textId="77777777" w:rsidR="00F110BC" w:rsidRDefault="00455695" w:rsidP="00455695">
                <w:r w:rsidRPr="00455695">
                  <w:rPr>
                    <w:shd w:val="clear" w:color="auto" w:fill="AEAAAA" w:themeFill="background2" w:themeFillShade="BF"/>
                  </w:rPr>
                  <w:t xml:space="preserve">          </w:t>
                </w:r>
              </w:p>
            </w:tc>
          </w:sdtContent>
        </w:sdt>
        <w:sdt>
          <w:sdtPr>
            <w:id w:val="592894603"/>
            <w:placeholder>
              <w:docPart w:val="C13FAFBF69B44037B62CD3703904BEDD"/>
            </w:placeholder>
            <w:showingPlcHdr/>
            <w:text/>
          </w:sdtPr>
          <w:sdtEndPr/>
          <w:sdtContent>
            <w:tc>
              <w:tcPr>
                <w:tcW w:w="1438" w:type="dxa"/>
                <w:vAlign w:val="center"/>
              </w:tcPr>
              <w:p w14:paraId="65A35299" w14:textId="77777777" w:rsidR="00F110BC" w:rsidRDefault="00455695" w:rsidP="00C23CEC">
                <w:r w:rsidRPr="00455695">
                  <w:rPr>
                    <w:shd w:val="clear" w:color="auto" w:fill="AEAAAA" w:themeFill="background2" w:themeFillShade="BF"/>
                  </w:rPr>
                  <w:t xml:space="preserve">          </w:t>
                </w:r>
              </w:p>
            </w:tc>
          </w:sdtContent>
        </w:sdt>
      </w:tr>
      <w:tr w:rsidR="00F110BC" w14:paraId="3547D748" w14:textId="77777777" w:rsidTr="00AA4507">
        <w:sdt>
          <w:sdtPr>
            <w:id w:val="1219327667"/>
            <w14:checkbox>
              <w14:checked w14:val="0"/>
              <w14:checkedState w14:val="2612" w14:font="MS Gothic"/>
              <w14:uncheckedState w14:val="2610" w14:font="MS Gothic"/>
            </w14:checkbox>
          </w:sdtPr>
          <w:sdtEndPr/>
          <w:sdtContent>
            <w:tc>
              <w:tcPr>
                <w:tcW w:w="1031" w:type="dxa"/>
                <w:vAlign w:val="center"/>
              </w:tcPr>
              <w:p w14:paraId="561B0604" w14:textId="38FC4314" w:rsidR="00F110BC" w:rsidRDefault="003E435B" w:rsidP="00AA4507">
                <w:pPr>
                  <w:jc w:val="center"/>
                </w:pPr>
                <w:r>
                  <w:rPr>
                    <w:rFonts w:ascii="MS Gothic" w:eastAsia="MS Gothic" w:hAnsi="MS Gothic" w:hint="eastAsia"/>
                  </w:rPr>
                  <w:t>☐</w:t>
                </w:r>
              </w:p>
            </w:tc>
          </w:sdtContent>
        </w:sdt>
        <w:tc>
          <w:tcPr>
            <w:tcW w:w="5404" w:type="dxa"/>
          </w:tcPr>
          <w:p w14:paraId="65C2B200" w14:textId="77777777" w:rsidR="00F110BC" w:rsidRDefault="00F110BC" w:rsidP="002A40A0">
            <w:r>
              <w:t xml:space="preserve">Other: </w:t>
            </w:r>
            <w:sdt>
              <w:sdtPr>
                <w:id w:val="728954991"/>
                <w:placeholder>
                  <w:docPart w:val="A7DFEDE2932F49FCA458D6030FA54B14"/>
                </w:placeholder>
                <w:showingPlcHdr/>
                <w:text/>
              </w:sdtPr>
              <w:sdtEndPr/>
              <w:sdtContent>
                <w:r w:rsidR="002A40A0" w:rsidRPr="00FF32D9">
                  <w:rPr>
                    <w:rStyle w:val="PlaceholderText"/>
                  </w:rPr>
                  <w:t>Click here to enter text.</w:t>
                </w:r>
              </w:sdtContent>
            </w:sdt>
          </w:p>
        </w:tc>
        <w:sdt>
          <w:sdtPr>
            <w:id w:val="2043632726"/>
            <w:placeholder>
              <w:docPart w:val="46A1769CB1B44192A7A831FD225B138A"/>
            </w:placeholder>
            <w:showingPlcHdr/>
            <w:text/>
          </w:sdtPr>
          <w:sdtEndPr/>
          <w:sdtContent>
            <w:tc>
              <w:tcPr>
                <w:tcW w:w="1477" w:type="dxa"/>
              </w:tcPr>
              <w:p w14:paraId="79338F13" w14:textId="77777777" w:rsidR="00F110BC" w:rsidRDefault="00455695" w:rsidP="00C23CEC">
                <w:r w:rsidRPr="00455695">
                  <w:rPr>
                    <w:shd w:val="clear" w:color="auto" w:fill="AEAAAA" w:themeFill="background2" w:themeFillShade="BF"/>
                  </w:rPr>
                  <w:t xml:space="preserve">          </w:t>
                </w:r>
              </w:p>
            </w:tc>
          </w:sdtContent>
        </w:sdt>
        <w:sdt>
          <w:sdtPr>
            <w:id w:val="-1801372458"/>
            <w:placeholder>
              <w:docPart w:val="AFCCE1F8DE904F89ABE961094BA866AC"/>
            </w:placeholder>
            <w:showingPlcHdr/>
            <w:text/>
          </w:sdtPr>
          <w:sdtEndPr/>
          <w:sdtContent>
            <w:tc>
              <w:tcPr>
                <w:tcW w:w="1438" w:type="dxa"/>
              </w:tcPr>
              <w:p w14:paraId="4A04CD61" w14:textId="77777777" w:rsidR="00F110BC" w:rsidRDefault="00455695" w:rsidP="00C23CEC">
                <w:r w:rsidRPr="00455695">
                  <w:rPr>
                    <w:shd w:val="clear" w:color="auto" w:fill="AEAAAA" w:themeFill="background2" w:themeFillShade="BF"/>
                  </w:rPr>
                  <w:t xml:space="preserve">          </w:t>
                </w:r>
              </w:p>
            </w:tc>
          </w:sdtContent>
        </w:sdt>
      </w:tr>
      <w:tr w:rsidR="00F110BC" w14:paraId="3E0CA393" w14:textId="77777777" w:rsidTr="00C23CEC">
        <w:trPr>
          <w:trHeight w:val="548"/>
        </w:trPr>
        <w:tc>
          <w:tcPr>
            <w:tcW w:w="9350" w:type="dxa"/>
            <w:gridSpan w:val="4"/>
            <w:vAlign w:val="center"/>
          </w:tcPr>
          <w:p w14:paraId="201AC537" w14:textId="239C2B16" w:rsidR="00F110BC" w:rsidRDefault="00F110BC" w:rsidP="00C23CEC">
            <w:r>
              <w:lastRenderedPageBreak/>
              <w:t>If change was made</w:t>
            </w:r>
            <w:r w:rsidR="00324704">
              <w:t>,</w:t>
            </w:r>
            <w:r>
              <w:t xml:space="preserve"> include as many of the following that apply as attachments to your application:</w:t>
            </w:r>
          </w:p>
        </w:tc>
      </w:tr>
      <w:tr w:rsidR="00F110BC" w14:paraId="43DBBC50" w14:textId="77777777" w:rsidTr="00C23CEC">
        <w:tc>
          <w:tcPr>
            <w:tcW w:w="1031" w:type="dxa"/>
          </w:tcPr>
          <w:p w14:paraId="05EC1B05" w14:textId="77777777" w:rsidR="00F110BC" w:rsidRDefault="00F110BC" w:rsidP="00C23CEC">
            <w:r>
              <w:t>Attached</w:t>
            </w:r>
          </w:p>
          <w:p w14:paraId="4DD52F69" w14:textId="77777777" w:rsidR="00F110BC" w:rsidRDefault="00F110BC" w:rsidP="00C23CEC">
            <w:r>
              <w:t>(check)</w:t>
            </w:r>
          </w:p>
        </w:tc>
        <w:tc>
          <w:tcPr>
            <w:tcW w:w="8319" w:type="dxa"/>
            <w:gridSpan w:val="3"/>
          </w:tcPr>
          <w:p w14:paraId="0688A983" w14:textId="77777777" w:rsidR="00F110BC" w:rsidRDefault="00F110BC" w:rsidP="00C23CEC"/>
        </w:tc>
      </w:tr>
      <w:tr w:rsidR="00F110BC" w14:paraId="5DC98C03" w14:textId="77777777" w:rsidTr="00AA4507">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14:paraId="5FD42BF7"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69A799F0" w14:textId="77777777" w:rsidR="00F110BC" w:rsidRDefault="00F110BC" w:rsidP="00C23CEC">
            <w:r>
              <w:t>Attachment: Written communication to HUD requesting the significant change</w:t>
            </w:r>
          </w:p>
        </w:tc>
      </w:tr>
      <w:tr w:rsidR="00F110BC" w14:paraId="76B98889" w14:textId="77777777" w:rsidTr="00AA4507">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14:paraId="180D4AA6"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50F589EF" w14:textId="77777777" w:rsidR="00F110BC" w:rsidRDefault="00F110BC" w:rsidP="00C23CEC">
            <w:r>
              <w:t>Attachment: HUD’s written approval of the change requested</w:t>
            </w:r>
          </w:p>
        </w:tc>
      </w:tr>
      <w:tr w:rsidR="00F110BC" w14:paraId="4F24FCFB" w14:textId="77777777" w:rsidTr="00AA4507">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14:paraId="46B7F37E"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1A050F34" w14:textId="77777777" w:rsidR="00F110BC" w:rsidRDefault="00F110BC" w:rsidP="00C23CEC">
            <w:r>
              <w:t>N/A: HUD has not yet provided written approval of the requested change</w:t>
            </w:r>
          </w:p>
        </w:tc>
      </w:tr>
    </w:tbl>
    <w:p w14:paraId="590A00C6" w14:textId="77777777" w:rsidR="00256DE5" w:rsidRDefault="00256DE5">
      <w:pPr>
        <w:rPr>
          <w:b/>
        </w:rPr>
      </w:pPr>
    </w:p>
    <w:p w14:paraId="6FCC92BB" w14:textId="77777777" w:rsidR="00E3251A" w:rsidRDefault="00E3251A" w:rsidP="001157AA">
      <w:pPr>
        <w:shd w:val="clear" w:color="auto" w:fill="AEAAAA" w:themeFill="background2" w:themeFillShade="BF"/>
        <w:jc w:val="center"/>
        <w:rPr>
          <w:b/>
        </w:rPr>
      </w:pPr>
      <w:r>
        <w:rPr>
          <w:b/>
        </w:rPr>
        <w:t xml:space="preserve">SECTION I: </w:t>
      </w:r>
      <w:r w:rsidR="00CA0CFB">
        <w:rPr>
          <w:b/>
        </w:rPr>
        <w:t>Project</w:t>
      </w:r>
      <w:r w:rsidR="000179D2">
        <w:rPr>
          <w:b/>
        </w:rPr>
        <w:t xml:space="preserve"> Effectiveness</w:t>
      </w:r>
      <w:r w:rsidR="00CA0CFB">
        <w:rPr>
          <w:b/>
        </w:rPr>
        <w:t xml:space="preserve"> </w:t>
      </w:r>
    </w:p>
    <w:p w14:paraId="1625F1DE" w14:textId="77777777" w:rsidR="0094763B" w:rsidRDefault="00E3251A" w:rsidP="00020146">
      <w:r>
        <w:t xml:space="preserve">3. </w:t>
      </w:r>
      <w:r w:rsidR="00256DE5">
        <w:t>Does the project serve priority populations (Veterans, Chronic</w:t>
      </w:r>
      <w:r w:rsidR="007606B3">
        <w:t xml:space="preserve">ally Homeless, Families, Youth, </w:t>
      </w:r>
      <w:r w:rsidR="00256DE5">
        <w:t>Domestic Violence Survivors)? Enter the number of units dedicated or prioritized for each population at turnover.</w:t>
      </w:r>
    </w:p>
    <w:tbl>
      <w:tblPr>
        <w:tblStyle w:val="TableGrid"/>
        <w:tblW w:w="0" w:type="auto"/>
        <w:tblLook w:val="04A0" w:firstRow="1" w:lastRow="0" w:firstColumn="1" w:lastColumn="0" w:noHBand="0" w:noVBand="1"/>
      </w:tblPr>
      <w:tblGrid>
        <w:gridCol w:w="2336"/>
        <w:gridCol w:w="2338"/>
        <w:gridCol w:w="2338"/>
        <w:gridCol w:w="2338"/>
      </w:tblGrid>
      <w:tr w:rsidR="00256DE5" w14:paraId="2C37BC42" w14:textId="77777777" w:rsidTr="00256DE5">
        <w:tc>
          <w:tcPr>
            <w:tcW w:w="2336" w:type="dxa"/>
          </w:tcPr>
          <w:p w14:paraId="48BC94B6" w14:textId="77777777" w:rsidR="00256DE5" w:rsidRDefault="00256DE5" w:rsidP="00020146"/>
        </w:tc>
        <w:tc>
          <w:tcPr>
            <w:tcW w:w="7014" w:type="dxa"/>
            <w:gridSpan w:val="3"/>
            <w:vAlign w:val="center"/>
          </w:tcPr>
          <w:p w14:paraId="05A1D367" w14:textId="77777777" w:rsidR="00256DE5" w:rsidRDefault="00256DE5" w:rsidP="00256DE5">
            <w:pPr>
              <w:jc w:val="center"/>
            </w:pPr>
            <w:r>
              <w:t>Number of Units</w:t>
            </w:r>
          </w:p>
        </w:tc>
      </w:tr>
      <w:tr w:rsidR="00256DE5" w14:paraId="1981C2CD" w14:textId="77777777" w:rsidTr="00256DE5">
        <w:tc>
          <w:tcPr>
            <w:tcW w:w="2336" w:type="dxa"/>
          </w:tcPr>
          <w:p w14:paraId="713DFF66" w14:textId="77777777" w:rsidR="00256DE5" w:rsidRDefault="00256DE5" w:rsidP="00020146"/>
        </w:tc>
        <w:tc>
          <w:tcPr>
            <w:tcW w:w="2338" w:type="dxa"/>
            <w:vAlign w:val="center"/>
          </w:tcPr>
          <w:p w14:paraId="727BDA92" w14:textId="77777777" w:rsidR="00256DE5" w:rsidRDefault="00256DE5" w:rsidP="00256DE5">
            <w:pPr>
              <w:jc w:val="center"/>
            </w:pPr>
            <w:r>
              <w:t>Dedicated</w:t>
            </w:r>
          </w:p>
        </w:tc>
        <w:tc>
          <w:tcPr>
            <w:tcW w:w="2338" w:type="dxa"/>
            <w:vAlign w:val="center"/>
          </w:tcPr>
          <w:p w14:paraId="147D103F" w14:textId="77777777" w:rsidR="00256DE5" w:rsidRDefault="00256DE5" w:rsidP="00256DE5">
            <w:pPr>
              <w:jc w:val="center"/>
            </w:pPr>
            <w:r>
              <w:t>Dedicated Plus</w:t>
            </w:r>
          </w:p>
        </w:tc>
        <w:tc>
          <w:tcPr>
            <w:tcW w:w="2338" w:type="dxa"/>
            <w:vAlign w:val="center"/>
          </w:tcPr>
          <w:p w14:paraId="1CE50872" w14:textId="77777777" w:rsidR="00256DE5" w:rsidRDefault="00256DE5" w:rsidP="00256DE5">
            <w:pPr>
              <w:jc w:val="center"/>
            </w:pPr>
            <w:r>
              <w:t>Prioritized</w:t>
            </w:r>
          </w:p>
        </w:tc>
      </w:tr>
      <w:tr w:rsidR="00256DE5" w14:paraId="6EC77E97" w14:textId="77777777" w:rsidTr="00256DE5">
        <w:tc>
          <w:tcPr>
            <w:tcW w:w="2336" w:type="dxa"/>
          </w:tcPr>
          <w:p w14:paraId="221AED98" w14:textId="77777777" w:rsidR="00256DE5" w:rsidRDefault="00256DE5" w:rsidP="00256DE5">
            <w:r>
              <w:t>Veterans</w:t>
            </w:r>
          </w:p>
        </w:tc>
        <w:sdt>
          <w:sdtPr>
            <w:id w:val="-1808934334"/>
            <w:placeholder>
              <w:docPart w:val="1C6AD6F01BD44CD4B852C73DA18BE4E2"/>
            </w:placeholder>
            <w:showingPlcHdr/>
          </w:sdtPr>
          <w:sdtEndPr/>
          <w:sdtContent>
            <w:tc>
              <w:tcPr>
                <w:tcW w:w="2338" w:type="dxa"/>
              </w:tcPr>
              <w:p w14:paraId="7E199FC1" w14:textId="77777777" w:rsidR="00256DE5" w:rsidRDefault="00256DE5" w:rsidP="00256DE5">
                <w:r w:rsidRPr="00514B9E">
                  <w:rPr>
                    <w:rStyle w:val="PlaceholderText"/>
                  </w:rPr>
                  <w:t>Click here to enter text.</w:t>
                </w:r>
              </w:p>
            </w:tc>
          </w:sdtContent>
        </w:sdt>
        <w:sdt>
          <w:sdtPr>
            <w:id w:val="200222661"/>
            <w:placeholder>
              <w:docPart w:val="12946C23C5C046CCBA37E8B3E3231EE0"/>
            </w:placeholder>
            <w:showingPlcHdr/>
          </w:sdtPr>
          <w:sdtEndPr/>
          <w:sdtContent>
            <w:tc>
              <w:tcPr>
                <w:tcW w:w="2338" w:type="dxa"/>
              </w:tcPr>
              <w:p w14:paraId="3812B084" w14:textId="77777777" w:rsidR="00256DE5" w:rsidRDefault="00256DE5" w:rsidP="00256DE5">
                <w:r w:rsidRPr="00514B9E">
                  <w:rPr>
                    <w:rStyle w:val="PlaceholderText"/>
                  </w:rPr>
                  <w:t>Click here to enter text.</w:t>
                </w:r>
              </w:p>
            </w:tc>
          </w:sdtContent>
        </w:sdt>
        <w:sdt>
          <w:sdtPr>
            <w:id w:val="-1235239637"/>
            <w:placeholder>
              <w:docPart w:val="044233557FF84ED29FDB05DCF3B7F21F"/>
            </w:placeholder>
            <w:showingPlcHdr/>
          </w:sdtPr>
          <w:sdtEndPr/>
          <w:sdtContent>
            <w:tc>
              <w:tcPr>
                <w:tcW w:w="2338" w:type="dxa"/>
              </w:tcPr>
              <w:p w14:paraId="400A861B" w14:textId="77777777" w:rsidR="00256DE5" w:rsidRDefault="00256DE5" w:rsidP="00256DE5">
                <w:r w:rsidRPr="00514B9E">
                  <w:rPr>
                    <w:rStyle w:val="PlaceholderText"/>
                  </w:rPr>
                  <w:t>Click here to enter text.</w:t>
                </w:r>
              </w:p>
            </w:tc>
          </w:sdtContent>
        </w:sdt>
      </w:tr>
      <w:tr w:rsidR="00256DE5" w14:paraId="76B4D711" w14:textId="77777777" w:rsidTr="00256DE5">
        <w:tc>
          <w:tcPr>
            <w:tcW w:w="2336" w:type="dxa"/>
          </w:tcPr>
          <w:p w14:paraId="76505D50" w14:textId="77777777" w:rsidR="00256DE5" w:rsidRDefault="00256DE5" w:rsidP="00256DE5">
            <w:r>
              <w:t>Chronically Homeless</w:t>
            </w:r>
          </w:p>
        </w:tc>
        <w:sdt>
          <w:sdtPr>
            <w:id w:val="562305579"/>
            <w:placeholder>
              <w:docPart w:val="780AEAAB1CCE48FEAE332C0A52D5E648"/>
            </w:placeholder>
            <w:showingPlcHdr/>
          </w:sdtPr>
          <w:sdtEndPr/>
          <w:sdtContent>
            <w:tc>
              <w:tcPr>
                <w:tcW w:w="2338" w:type="dxa"/>
              </w:tcPr>
              <w:p w14:paraId="0418CD03" w14:textId="77777777" w:rsidR="00256DE5" w:rsidRDefault="00256DE5" w:rsidP="00256DE5">
                <w:r w:rsidRPr="00514B9E">
                  <w:rPr>
                    <w:rStyle w:val="PlaceholderText"/>
                  </w:rPr>
                  <w:t>Click here to enter text.</w:t>
                </w:r>
              </w:p>
            </w:tc>
          </w:sdtContent>
        </w:sdt>
        <w:sdt>
          <w:sdtPr>
            <w:id w:val="-1177190582"/>
            <w:placeholder>
              <w:docPart w:val="3107A53F83F9476193E67FDBFB6DB731"/>
            </w:placeholder>
            <w:showingPlcHdr/>
          </w:sdtPr>
          <w:sdtEndPr/>
          <w:sdtContent>
            <w:tc>
              <w:tcPr>
                <w:tcW w:w="2338" w:type="dxa"/>
              </w:tcPr>
              <w:p w14:paraId="467DA4CF" w14:textId="77777777" w:rsidR="00256DE5" w:rsidRDefault="00256DE5" w:rsidP="00256DE5">
                <w:r w:rsidRPr="00514B9E">
                  <w:rPr>
                    <w:rStyle w:val="PlaceholderText"/>
                  </w:rPr>
                  <w:t>Click here to enter text.</w:t>
                </w:r>
              </w:p>
            </w:tc>
          </w:sdtContent>
        </w:sdt>
        <w:sdt>
          <w:sdtPr>
            <w:id w:val="-140661601"/>
            <w:placeholder>
              <w:docPart w:val="36815684D618414EADB1793C6BC17FB3"/>
            </w:placeholder>
            <w:showingPlcHdr/>
          </w:sdtPr>
          <w:sdtEndPr/>
          <w:sdtContent>
            <w:tc>
              <w:tcPr>
                <w:tcW w:w="2338" w:type="dxa"/>
              </w:tcPr>
              <w:p w14:paraId="5D28864B" w14:textId="77777777" w:rsidR="00256DE5" w:rsidRDefault="00256DE5" w:rsidP="00256DE5">
                <w:r w:rsidRPr="00514B9E">
                  <w:rPr>
                    <w:rStyle w:val="PlaceholderText"/>
                  </w:rPr>
                  <w:t>Click here to enter text.</w:t>
                </w:r>
              </w:p>
            </w:tc>
          </w:sdtContent>
        </w:sdt>
      </w:tr>
      <w:tr w:rsidR="00256DE5" w14:paraId="74DDEC65" w14:textId="77777777" w:rsidTr="00256DE5">
        <w:tc>
          <w:tcPr>
            <w:tcW w:w="2336" w:type="dxa"/>
          </w:tcPr>
          <w:p w14:paraId="12AB8FA1" w14:textId="77777777" w:rsidR="00256DE5" w:rsidRDefault="00256DE5" w:rsidP="00256DE5">
            <w:r>
              <w:t>Families</w:t>
            </w:r>
          </w:p>
        </w:tc>
        <w:sdt>
          <w:sdtPr>
            <w:id w:val="-1959631539"/>
            <w:placeholder>
              <w:docPart w:val="9C8F10ED15F049E682FA5841BED2DF19"/>
            </w:placeholder>
            <w:showingPlcHdr/>
          </w:sdtPr>
          <w:sdtEndPr/>
          <w:sdtContent>
            <w:tc>
              <w:tcPr>
                <w:tcW w:w="2338" w:type="dxa"/>
              </w:tcPr>
              <w:p w14:paraId="5AB1CF0E" w14:textId="77777777" w:rsidR="00256DE5" w:rsidRDefault="00256DE5" w:rsidP="00256DE5">
                <w:r w:rsidRPr="00514B9E">
                  <w:rPr>
                    <w:rStyle w:val="PlaceholderText"/>
                  </w:rPr>
                  <w:t>Click here to enter text.</w:t>
                </w:r>
              </w:p>
            </w:tc>
          </w:sdtContent>
        </w:sdt>
        <w:sdt>
          <w:sdtPr>
            <w:id w:val="1939632687"/>
            <w:placeholder>
              <w:docPart w:val="FD6F69E22EA548EFA4C6B74F6F6CCC3F"/>
            </w:placeholder>
            <w:showingPlcHdr/>
          </w:sdtPr>
          <w:sdtEndPr/>
          <w:sdtContent>
            <w:tc>
              <w:tcPr>
                <w:tcW w:w="2338" w:type="dxa"/>
              </w:tcPr>
              <w:p w14:paraId="7261356F" w14:textId="77777777" w:rsidR="00256DE5" w:rsidRDefault="00256DE5" w:rsidP="00256DE5">
                <w:r w:rsidRPr="00514B9E">
                  <w:rPr>
                    <w:rStyle w:val="PlaceholderText"/>
                  </w:rPr>
                  <w:t>Click here to enter text.</w:t>
                </w:r>
              </w:p>
            </w:tc>
          </w:sdtContent>
        </w:sdt>
        <w:sdt>
          <w:sdtPr>
            <w:id w:val="933714976"/>
            <w:placeholder>
              <w:docPart w:val="1E1FE44617164554878BFA9D50EDDD0C"/>
            </w:placeholder>
            <w:showingPlcHdr/>
          </w:sdtPr>
          <w:sdtEndPr/>
          <w:sdtContent>
            <w:tc>
              <w:tcPr>
                <w:tcW w:w="2338" w:type="dxa"/>
              </w:tcPr>
              <w:p w14:paraId="164BCC00" w14:textId="77777777" w:rsidR="00256DE5" w:rsidRDefault="00256DE5" w:rsidP="00256DE5">
                <w:r w:rsidRPr="00514B9E">
                  <w:rPr>
                    <w:rStyle w:val="PlaceholderText"/>
                  </w:rPr>
                  <w:t>Click here to enter text.</w:t>
                </w:r>
              </w:p>
            </w:tc>
          </w:sdtContent>
        </w:sdt>
      </w:tr>
      <w:tr w:rsidR="00256DE5" w14:paraId="1DE74F0D" w14:textId="77777777" w:rsidTr="00256DE5">
        <w:tc>
          <w:tcPr>
            <w:tcW w:w="2336" w:type="dxa"/>
          </w:tcPr>
          <w:p w14:paraId="00C2DB14" w14:textId="77777777" w:rsidR="00256DE5" w:rsidRDefault="00256DE5" w:rsidP="00256DE5">
            <w:r>
              <w:t>Youth</w:t>
            </w:r>
          </w:p>
        </w:tc>
        <w:sdt>
          <w:sdtPr>
            <w:id w:val="-2080513182"/>
            <w:placeholder>
              <w:docPart w:val="55BAE68A094742A0A400FF0B0A54A0BE"/>
            </w:placeholder>
            <w:showingPlcHdr/>
          </w:sdtPr>
          <w:sdtEndPr/>
          <w:sdtContent>
            <w:tc>
              <w:tcPr>
                <w:tcW w:w="2338" w:type="dxa"/>
              </w:tcPr>
              <w:p w14:paraId="4E5B2F75" w14:textId="77777777" w:rsidR="00256DE5" w:rsidRDefault="00256DE5" w:rsidP="00256DE5">
                <w:r w:rsidRPr="00514B9E">
                  <w:rPr>
                    <w:rStyle w:val="PlaceholderText"/>
                  </w:rPr>
                  <w:t>Click here to enter text.</w:t>
                </w:r>
              </w:p>
            </w:tc>
          </w:sdtContent>
        </w:sdt>
        <w:sdt>
          <w:sdtPr>
            <w:id w:val="1005788296"/>
            <w:placeholder>
              <w:docPart w:val="D30F8685787C4D2FB732E3BBFB8E78A8"/>
            </w:placeholder>
            <w:showingPlcHdr/>
          </w:sdtPr>
          <w:sdtEndPr/>
          <w:sdtContent>
            <w:tc>
              <w:tcPr>
                <w:tcW w:w="2338" w:type="dxa"/>
              </w:tcPr>
              <w:p w14:paraId="1B388741" w14:textId="77777777" w:rsidR="00256DE5" w:rsidRDefault="00256DE5" w:rsidP="00256DE5">
                <w:r w:rsidRPr="00514B9E">
                  <w:rPr>
                    <w:rStyle w:val="PlaceholderText"/>
                  </w:rPr>
                  <w:t>Click here to enter text.</w:t>
                </w:r>
              </w:p>
            </w:tc>
          </w:sdtContent>
        </w:sdt>
        <w:sdt>
          <w:sdtPr>
            <w:id w:val="-1300219215"/>
            <w:placeholder>
              <w:docPart w:val="A025E4A630DA450E9EB12D7786611564"/>
            </w:placeholder>
            <w:showingPlcHdr/>
          </w:sdtPr>
          <w:sdtEndPr/>
          <w:sdtContent>
            <w:tc>
              <w:tcPr>
                <w:tcW w:w="2338" w:type="dxa"/>
              </w:tcPr>
              <w:p w14:paraId="62A98F32" w14:textId="77777777" w:rsidR="00256DE5" w:rsidRDefault="00256DE5" w:rsidP="00256DE5">
                <w:r w:rsidRPr="00514B9E">
                  <w:rPr>
                    <w:rStyle w:val="PlaceholderText"/>
                  </w:rPr>
                  <w:t>Click here to enter text.</w:t>
                </w:r>
              </w:p>
            </w:tc>
          </w:sdtContent>
        </w:sdt>
      </w:tr>
      <w:tr w:rsidR="00256DE5" w14:paraId="68D13DE0" w14:textId="77777777" w:rsidTr="00256DE5">
        <w:tc>
          <w:tcPr>
            <w:tcW w:w="2336" w:type="dxa"/>
          </w:tcPr>
          <w:p w14:paraId="4DD0700D" w14:textId="77777777" w:rsidR="00256DE5" w:rsidRDefault="00256DE5" w:rsidP="00256DE5">
            <w:r>
              <w:t>Domestic Violence</w:t>
            </w:r>
          </w:p>
        </w:tc>
        <w:sdt>
          <w:sdtPr>
            <w:id w:val="1710213293"/>
            <w:placeholder>
              <w:docPart w:val="0C7AE148AC5A414E9F7EB097D9607BF2"/>
            </w:placeholder>
            <w:showingPlcHdr/>
          </w:sdtPr>
          <w:sdtEndPr/>
          <w:sdtContent>
            <w:tc>
              <w:tcPr>
                <w:tcW w:w="2338" w:type="dxa"/>
              </w:tcPr>
              <w:p w14:paraId="506783C1" w14:textId="77777777" w:rsidR="00256DE5" w:rsidRDefault="00256DE5" w:rsidP="00256DE5">
                <w:r w:rsidRPr="00514B9E">
                  <w:rPr>
                    <w:rStyle w:val="PlaceholderText"/>
                  </w:rPr>
                  <w:t>Click here to enter text.</w:t>
                </w:r>
              </w:p>
            </w:tc>
          </w:sdtContent>
        </w:sdt>
        <w:sdt>
          <w:sdtPr>
            <w:id w:val="1923600430"/>
            <w:placeholder>
              <w:docPart w:val="0E23201B39044E4A983D6E3F642B43EB"/>
            </w:placeholder>
            <w:showingPlcHdr/>
          </w:sdtPr>
          <w:sdtEndPr/>
          <w:sdtContent>
            <w:tc>
              <w:tcPr>
                <w:tcW w:w="2338" w:type="dxa"/>
              </w:tcPr>
              <w:p w14:paraId="2E366592" w14:textId="77777777" w:rsidR="00256DE5" w:rsidRDefault="00256DE5" w:rsidP="00256DE5">
                <w:r w:rsidRPr="00514B9E">
                  <w:rPr>
                    <w:rStyle w:val="PlaceholderText"/>
                  </w:rPr>
                  <w:t>Click here to enter text.</w:t>
                </w:r>
              </w:p>
            </w:tc>
          </w:sdtContent>
        </w:sdt>
        <w:sdt>
          <w:sdtPr>
            <w:id w:val="216869237"/>
            <w:placeholder>
              <w:docPart w:val="21089AE5A3B34A9A872237CACC5974B7"/>
            </w:placeholder>
            <w:showingPlcHdr/>
          </w:sdtPr>
          <w:sdtEndPr/>
          <w:sdtContent>
            <w:tc>
              <w:tcPr>
                <w:tcW w:w="2338" w:type="dxa"/>
              </w:tcPr>
              <w:p w14:paraId="77E35F70" w14:textId="77777777" w:rsidR="00256DE5" w:rsidRDefault="00256DE5" w:rsidP="00256DE5">
                <w:r w:rsidRPr="00514B9E">
                  <w:rPr>
                    <w:rStyle w:val="PlaceholderText"/>
                  </w:rPr>
                  <w:t>Click here to enter text.</w:t>
                </w:r>
              </w:p>
            </w:tc>
          </w:sdtContent>
        </w:sdt>
      </w:tr>
    </w:tbl>
    <w:p w14:paraId="3E3FB3AF" w14:textId="77777777" w:rsidR="000179D2" w:rsidRDefault="000179D2" w:rsidP="00C14456"/>
    <w:p w14:paraId="2CDD1D56" w14:textId="77777777" w:rsidR="00217A37" w:rsidRDefault="00256DE5" w:rsidP="00C14456">
      <w:r>
        <w:t>4</w:t>
      </w:r>
      <w:r w:rsidR="00217A37">
        <w:t xml:space="preserve">. </w:t>
      </w:r>
      <w:r w:rsidR="00C14456">
        <w:t>Low Barrier</w:t>
      </w:r>
    </w:p>
    <w:p w14:paraId="39BB4123" w14:textId="392DC25C" w:rsidR="000179D2" w:rsidRPr="00C14456" w:rsidRDefault="000179D2" w:rsidP="00C14456">
      <w:r>
        <w:t>To earn points as Low Barrier, the project must answer affirmatively to all the following questions</w:t>
      </w:r>
      <w:r w:rsidR="00324704">
        <w:t>.</w:t>
      </w:r>
    </w:p>
    <w:tbl>
      <w:tblPr>
        <w:tblStyle w:val="TableGrid"/>
        <w:tblW w:w="0" w:type="auto"/>
        <w:tblLayout w:type="fixed"/>
        <w:tblLook w:val="04A0" w:firstRow="1" w:lastRow="0" w:firstColumn="1" w:lastColumn="0" w:noHBand="0" w:noVBand="1"/>
      </w:tblPr>
      <w:tblGrid>
        <w:gridCol w:w="7555"/>
        <w:gridCol w:w="1795"/>
      </w:tblGrid>
      <w:tr w:rsidR="00C14456" w14:paraId="2B3854A1" w14:textId="77777777" w:rsidTr="00C14456">
        <w:tc>
          <w:tcPr>
            <w:tcW w:w="7555" w:type="dxa"/>
          </w:tcPr>
          <w:p w14:paraId="5FBEADD6" w14:textId="77777777" w:rsidR="00C14456" w:rsidRPr="00C14456" w:rsidRDefault="00C14456" w:rsidP="00020146">
            <w:pPr>
              <w:rPr>
                <w:b/>
              </w:rPr>
            </w:pPr>
            <w:r w:rsidRPr="00C14456">
              <w:rPr>
                <w:b/>
              </w:rPr>
              <w:t xml:space="preserve">Does the project ensure that participants are NOT screened out </w:t>
            </w:r>
            <w:r w:rsidR="00E745C4">
              <w:rPr>
                <w:b/>
              </w:rPr>
              <w:t xml:space="preserve">(or denied project entry) due to the </w:t>
            </w:r>
            <w:proofErr w:type="gramStart"/>
            <w:r w:rsidR="00E745C4">
              <w:rPr>
                <w:b/>
              </w:rPr>
              <w:t>following:</w:t>
            </w:r>
            <w:proofErr w:type="gramEnd"/>
          </w:p>
        </w:tc>
        <w:tc>
          <w:tcPr>
            <w:tcW w:w="1795" w:type="dxa"/>
            <w:vAlign w:val="center"/>
          </w:tcPr>
          <w:p w14:paraId="311FC794" w14:textId="77777777" w:rsidR="00C14456" w:rsidRPr="00C14456" w:rsidRDefault="00C14456" w:rsidP="00C14456">
            <w:pPr>
              <w:jc w:val="center"/>
              <w:rPr>
                <w:b/>
              </w:rPr>
            </w:pPr>
          </w:p>
        </w:tc>
      </w:tr>
      <w:tr w:rsidR="00C14456" w14:paraId="619D661A" w14:textId="77777777" w:rsidTr="009E6D2B">
        <w:tc>
          <w:tcPr>
            <w:tcW w:w="7555" w:type="dxa"/>
          </w:tcPr>
          <w:p w14:paraId="2B13727E" w14:textId="77777777" w:rsidR="00C14456" w:rsidRDefault="00C14456" w:rsidP="00020146">
            <w:r w:rsidRPr="00C14456">
              <w:t>Having too little or not enough income</w:t>
            </w:r>
          </w:p>
        </w:tc>
        <w:tc>
          <w:tcPr>
            <w:tcW w:w="1795" w:type="dxa"/>
            <w:vAlign w:val="center"/>
          </w:tcPr>
          <w:p w14:paraId="241C029F" w14:textId="77777777" w:rsidR="00C14456" w:rsidRDefault="00BA27F2" w:rsidP="009E6D2B">
            <w:pPr>
              <w:jc w:val="center"/>
            </w:pPr>
            <w:sdt>
              <w:sdtPr>
                <w:rPr>
                  <w:highlight w:val="lightGray"/>
                </w:rPr>
                <w:alias w:val="Yes/No"/>
                <w:tag w:val="Yes/No"/>
                <w:id w:val="786706817"/>
                <w:placeholder>
                  <w:docPart w:val="AD986ADF44004EF7AA0F52BFE61ECB73"/>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C14456" w14:paraId="11284DA1" w14:textId="77777777" w:rsidTr="009E6D2B">
        <w:tc>
          <w:tcPr>
            <w:tcW w:w="7555" w:type="dxa"/>
          </w:tcPr>
          <w:p w14:paraId="6E62D333" w14:textId="77777777" w:rsidR="00C14456" w:rsidRDefault="00C14456" w:rsidP="00E745C4">
            <w:r w:rsidRPr="00C14456">
              <w:t>A</w:t>
            </w:r>
            <w:r w:rsidR="00E745C4">
              <w:t xml:space="preserve">ctive substance </w:t>
            </w:r>
            <w:r w:rsidR="00E745C4" w:rsidRPr="00C14456">
              <w:t>use</w:t>
            </w:r>
            <w:r w:rsidR="00E745C4">
              <w:t xml:space="preserve"> or history of substance abuse</w:t>
            </w:r>
          </w:p>
        </w:tc>
        <w:tc>
          <w:tcPr>
            <w:tcW w:w="1795" w:type="dxa"/>
            <w:vAlign w:val="center"/>
          </w:tcPr>
          <w:p w14:paraId="604D50F9" w14:textId="77777777" w:rsidR="00C14456" w:rsidRDefault="00BA27F2" w:rsidP="009E6D2B">
            <w:pPr>
              <w:jc w:val="center"/>
            </w:pPr>
            <w:sdt>
              <w:sdtPr>
                <w:rPr>
                  <w:highlight w:val="lightGray"/>
                </w:rPr>
                <w:alias w:val="Yes/No"/>
                <w:tag w:val="Yes/No"/>
                <w:id w:val="701524979"/>
                <w:placeholder>
                  <w:docPart w:val="D8D39E6AF35344F4AF30E58B8507DA16"/>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C14456" w14:paraId="090E9367" w14:textId="77777777" w:rsidTr="009E6D2B">
        <w:tc>
          <w:tcPr>
            <w:tcW w:w="7555" w:type="dxa"/>
          </w:tcPr>
          <w:p w14:paraId="5236E5EA" w14:textId="77777777" w:rsidR="00C14456" w:rsidRDefault="00C14456" w:rsidP="00E745C4">
            <w:r w:rsidRPr="00C14456">
              <w:t xml:space="preserve">Having a criminal record </w:t>
            </w:r>
            <w:r w:rsidR="00E745C4">
              <w:t xml:space="preserve">(other than </w:t>
            </w:r>
            <w:r w:rsidRPr="00C14456">
              <w:t>for state-mandated restrictions</w:t>
            </w:r>
            <w:r w:rsidR="00E745C4">
              <w:t>)</w:t>
            </w:r>
          </w:p>
        </w:tc>
        <w:tc>
          <w:tcPr>
            <w:tcW w:w="1795" w:type="dxa"/>
            <w:vAlign w:val="center"/>
          </w:tcPr>
          <w:p w14:paraId="1F1F2657" w14:textId="77777777" w:rsidR="00C14456" w:rsidRDefault="00BA27F2" w:rsidP="009E6D2B">
            <w:pPr>
              <w:jc w:val="center"/>
            </w:pPr>
            <w:sdt>
              <w:sdtPr>
                <w:rPr>
                  <w:highlight w:val="lightGray"/>
                </w:rPr>
                <w:alias w:val="Yes/No"/>
                <w:tag w:val="Yes/No"/>
                <w:id w:val="-1566563541"/>
                <w:placeholder>
                  <w:docPart w:val="9264573E682A497E80243C7E75132660"/>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C14456" w14:paraId="6C842184" w14:textId="77777777" w:rsidTr="009E6D2B">
        <w:tc>
          <w:tcPr>
            <w:tcW w:w="7555" w:type="dxa"/>
          </w:tcPr>
          <w:p w14:paraId="0F3987F3" w14:textId="77777777" w:rsidR="00C14456" w:rsidRDefault="005058EF" w:rsidP="005058EF">
            <w:r>
              <w:t>D</w:t>
            </w:r>
            <w:r w:rsidR="00C14456" w:rsidRPr="00C14456">
              <w:t>omestic violence (</w:t>
            </w:r>
            <w:r w:rsidR="00E745C4">
              <w:t xml:space="preserve">requiring survivor to </w:t>
            </w:r>
            <w:r>
              <w:t>take specific actions or demonstrate distance from assailant</w:t>
            </w:r>
            <w:r w:rsidR="00C14456" w:rsidRPr="00C14456">
              <w:t>)</w:t>
            </w:r>
          </w:p>
        </w:tc>
        <w:tc>
          <w:tcPr>
            <w:tcW w:w="1795" w:type="dxa"/>
            <w:vAlign w:val="center"/>
          </w:tcPr>
          <w:p w14:paraId="2D212B3A" w14:textId="77777777" w:rsidR="00C14456" w:rsidRDefault="00BA27F2" w:rsidP="009E6D2B">
            <w:pPr>
              <w:jc w:val="center"/>
            </w:pPr>
            <w:sdt>
              <w:sdtPr>
                <w:rPr>
                  <w:highlight w:val="lightGray"/>
                </w:rPr>
                <w:alias w:val="Yes/No"/>
                <w:tag w:val="Yes/No"/>
                <w:id w:val="-2119821178"/>
                <w:placeholder>
                  <w:docPart w:val="AD299343E10947D1A59555D46F43EF97"/>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bl>
    <w:p w14:paraId="2406AFCE" w14:textId="77777777" w:rsidR="00C14456" w:rsidRDefault="00C14456" w:rsidP="0052099C">
      <w:pPr>
        <w:pStyle w:val="Header"/>
        <w:tabs>
          <w:tab w:val="clear" w:pos="4680"/>
          <w:tab w:val="clear" w:pos="9360"/>
        </w:tabs>
        <w:spacing w:after="160" w:line="259" w:lineRule="auto"/>
      </w:pPr>
    </w:p>
    <w:p w14:paraId="2F932636" w14:textId="77777777" w:rsidR="00C14456" w:rsidRDefault="00256DE5" w:rsidP="00020146">
      <w:r>
        <w:t>5</w:t>
      </w:r>
      <w:r w:rsidR="00217A37">
        <w:t xml:space="preserve">. </w:t>
      </w:r>
      <w:r w:rsidR="00C14456">
        <w:t>Housing First</w:t>
      </w:r>
    </w:p>
    <w:p w14:paraId="3B2DBE2F" w14:textId="77777777" w:rsidR="00217A37" w:rsidRPr="00C14456" w:rsidRDefault="00C14456" w:rsidP="00217A37">
      <w:r>
        <w:t>In addition to the answers above, a project must also answer affirmatively to the following questions to qualify as Housing First.</w:t>
      </w:r>
    </w:p>
    <w:tbl>
      <w:tblPr>
        <w:tblStyle w:val="TableGrid"/>
        <w:tblW w:w="0" w:type="auto"/>
        <w:tblLook w:val="04A0" w:firstRow="1" w:lastRow="0" w:firstColumn="1" w:lastColumn="0" w:noHBand="0" w:noVBand="1"/>
      </w:tblPr>
      <w:tblGrid>
        <w:gridCol w:w="7555"/>
        <w:gridCol w:w="1795"/>
      </w:tblGrid>
      <w:tr w:rsidR="00C14456" w14:paraId="4D030D70" w14:textId="77777777" w:rsidTr="009E083F">
        <w:tc>
          <w:tcPr>
            <w:tcW w:w="7555" w:type="dxa"/>
          </w:tcPr>
          <w:p w14:paraId="64E5DF5F" w14:textId="5B4C06D4" w:rsidR="00C14456" w:rsidRPr="009E083F" w:rsidRDefault="009E083F" w:rsidP="00E745C4">
            <w:pPr>
              <w:rPr>
                <w:b/>
              </w:rPr>
            </w:pPr>
            <w:r w:rsidRPr="009E083F">
              <w:rPr>
                <w:b/>
              </w:rPr>
              <w:t>Does the project work to ensure that participants are NOT terminated from the program due to the following</w:t>
            </w:r>
            <w:r w:rsidR="00E745C4">
              <w:rPr>
                <w:b/>
              </w:rPr>
              <w:t>:</w:t>
            </w:r>
            <w:r w:rsidR="00D22ACF">
              <w:rPr>
                <w:b/>
              </w:rPr>
              <w:t xml:space="preserve"> </w:t>
            </w:r>
            <w:r w:rsidR="00D22ACF" w:rsidRPr="00D22ACF">
              <w:rPr>
                <w:b/>
                <w:i/>
              </w:rPr>
              <w:t>(Table Continues on Following Page)</w:t>
            </w:r>
          </w:p>
        </w:tc>
        <w:tc>
          <w:tcPr>
            <w:tcW w:w="1795" w:type="dxa"/>
            <w:vAlign w:val="center"/>
          </w:tcPr>
          <w:p w14:paraId="61B73898" w14:textId="77777777" w:rsidR="00C14456" w:rsidRDefault="00C14456" w:rsidP="009E083F">
            <w:pPr>
              <w:jc w:val="center"/>
            </w:pPr>
          </w:p>
        </w:tc>
      </w:tr>
      <w:tr w:rsidR="00C14456" w14:paraId="2642080C" w14:textId="77777777" w:rsidTr="009E6D2B">
        <w:tc>
          <w:tcPr>
            <w:tcW w:w="7555" w:type="dxa"/>
          </w:tcPr>
          <w:p w14:paraId="092762F3" w14:textId="77777777" w:rsidR="00C14456" w:rsidRDefault="009E083F" w:rsidP="00020146">
            <w:r w:rsidRPr="009E083F">
              <w:t>Failure to participate in supportive services</w:t>
            </w:r>
          </w:p>
        </w:tc>
        <w:tc>
          <w:tcPr>
            <w:tcW w:w="1795" w:type="dxa"/>
            <w:vAlign w:val="center"/>
          </w:tcPr>
          <w:p w14:paraId="470BAEE9" w14:textId="77777777" w:rsidR="00C14456" w:rsidRDefault="00BA27F2" w:rsidP="009E6D2B">
            <w:pPr>
              <w:jc w:val="center"/>
            </w:pPr>
            <w:sdt>
              <w:sdtPr>
                <w:rPr>
                  <w:highlight w:val="lightGray"/>
                </w:rPr>
                <w:alias w:val="Yes/No"/>
                <w:tag w:val="Yes/No"/>
                <w:id w:val="-1323505421"/>
                <w:placeholder>
                  <w:docPart w:val="8558DDF0922C41798225641CA9CF8C17"/>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C14456" w14:paraId="3A50B4B9" w14:textId="77777777" w:rsidTr="009E6D2B">
        <w:tc>
          <w:tcPr>
            <w:tcW w:w="7555" w:type="dxa"/>
          </w:tcPr>
          <w:p w14:paraId="4E3B814F" w14:textId="77777777" w:rsidR="00C14456" w:rsidRDefault="009E083F" w:rsidP="00020146">
            <w:r w:rsidRPr="009E083F">
              <w:t>Failure to make progress on a service plan</w:t>
            </w:r>
          </w:p>
        </w:tc>
        <w:tc>
          <w:tcPr>
            <w:tcW w:w="1795" w:type="dxa"/>
            <w:vAlign w:val="center"/>
          </w:tcPr>
          <w:p w14:paraId="5BDCA271" w14:textId="77777777" w:rsidR="00C14456" w:rsidRDefault="00BA27F2" w:rsidP="009E6D2B">
            <w:pPr>
              <w:jc w:val="center"/>
            </w:pPr>
            <w:sdt>
              <w:sdtPr>
                <w:rPr>
                  <w:highlight w:val="lightGray"/>
                </w:rPr>
                <w:alias w:val="Yes/No"/>
                <w:tag w:val="Yes/No"/>
                <w:id w:val="-2067407322"/>
                <w:placeholder>
                  <w:docPart w:val="DAC481072B2D424383DB500F93AAE3C6"/>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C14456" w14:paraId="7BE11A4F" w14:textId="77777777" w:rsidTr="009E6D2B">
        <w:tc>
          <w:tcPr>
            <w:tcW w:w="7555" w:type="dxa"/>
          </w:tcPr>
          <w:p w14:paraId="4531F7B8" w14:textId="77777777" w:rsidR="00C14456" w:rsidRDefault="009E083F" w:rsidP="00020146">
            <w:r w:rsidRPr="009E083F">
              <w:t>Loss of income or failure to improve income</w:t>
            </w:r>
          </w:p>
        </w:tc>
        <w:tc>
          <w:tcPr>
            <w:tcW w:w="1795" w:type="dxa"/>
            <w:vAlign w:val="center"/>
          </w:tcPr>
          <w:p w14:paraId="28F937DE" w14:textId="77777777" w:rsidR="00C14456" w:rsidRDefault="00BA27F2" w:rsidP="009E6D2B">
            <w:pPr>
              <w:jc w:val="center"/>
            </w:pPr>
            <w:sdt>
              <w:sdtPr>
                <w:rPr>
                  <w:highlight w:val="lightGray"/>
                </w:rPr>
                <w:alias w:val="Yes/No"/>
                <w:tag w:val="Yes/No"/>
                <w:id w:val="1563375580"/>
                <w:placeholder>
                  <w:docPart w:val="7DE16D2553FA44D28199FE0C10E0AA14"/>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C14456" w14:paraId="1FCDB525" w14:textId="77777777" w:rsidTr="009E6D2B">
        <w:tc>
          <w:tcPr>
            <w:tcW w:w="7555" w:type="dxa"/>
          </w:tcPr>
          <w:p w14:paraId="05BB40AA" w14:textId="77777777" w:rsidR="00C14456" w:rsidRDefault="009E083F" w:rsidP="00020146">
            <w:r w:rsidRPr="009E083F">
              <w:t>Being a victim of domestic violence</w:t>
            </w:r>
          </w:p>
        </w:tc>
        <w:tc>
          <w:tcPr>
            <w:tcW w:w="1795" w:type="dxa"/>
            <w:vAlign w:val="center"/>
          </w:tcPr>
          <w:p w14:paraId="7BAC65E3" w14:textId="77777777" w:rsidR="00C14456" w:rsidRDefault="00BA27F2" w:rsidP="009E6D2B">
            <w:pPr>
              <w:jc w:val="center"/>
            </w:pPr>
            <w:sdt>
              <w:sdtPr>
                <w:rPr>
                  <w:highlight w:val="lightGray"/>
                </w:rPr>
                <w:alias w:val="Yes/No"/>
                <w:tag w:val="Yes/No"/>
                <w:id w:val="-952325773"/>
                <w:placeholder>
                  <w:docPart w:val="66AD54BF0E0446CC9E470B397BE828E1"/>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9E083F" w14:paraId="53FA2E85" w14:textId="77777777" w:rsidTr="009E6D2B">
        <w:tc>
          <w:tcPr>
            <w:tcW w:w="7555" w:type="dxa"/>
          </w:tcPr>
          <w:p w14:paraId="31AB13B3" w14:textId="5B47F06A" w:rsidR="009E083F" w:rsidRPr="009E083F" w:rsidRDefault="009E083F" w:rsidP="00020146">
            <w:r w:rsidRPr="00C14456">
              <w:lastRenderedPageBreak/>
              <w:t>Any other activity not typically co</w:t>
            </w:r>
            <w:r>
              <w:t xml:space="preserve">vered in a lease agreement </w:t>
            </w:r>
            <w:r w:rsidR="00324704">
              <w:t>but</w:t>
            </w:r>
            <w:r w:rsidRPr="00C14456">
              <w:t xml:space="preserve"> found in the project’s geographic area.</w:t>
            </w:r>
          </w:p>
        </w:tc>
        <w:tc>
          <w:tcPr>
            <w:tcW w:w="1795" w:type="dxa"/>
            <w:vAlign w:val="center"/>
          </w:tcPr>
          <w:p w14:paraId="0B1F89E8" w14:textId="77777777" w:rsidR="009E083F" w:rsidRDefault="00BA27F2" w:rsidP="009E6D2B">
            <w:pPr>
              <w:jc w:val="center"/>
            </w:pPr>
            <w:sdt>
              <w:sdtPr>
                <w:rPr>
                  <w:highlight w:val="lightGray"/>
                </w:rPr>
                <w:alias w:val="Yes/No"/>
                <w:tag w:val="Yes/No"/>
                <w:id w:val="-75285186"/>
                <w:placeholder>
                  <w:docPart w:val="2C183E69BB5E4956AB8FDA83061BBF79"/>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9E083F" w14:paraId="0003F9D9" w14:textId="77777777" w:rsidTr="009E6D2B">
        <w:tc>
          <w:tcPr>
            <w:tcW w:w="7555" w:type="dxa"/>
          </w:tcPr>
          <w:p w14:paraId="1BF21EF9" w14:textId="77777777" w:rsidR="009E083F" w:rsidRPr="005058EF" w:rsidRDefault="009E083F" w:rsidP="00020146">
            <w:pPr>
              <w:rPr>
                <w:b/>
              </w:rPr>
            </w:pPr>
            <w:r w:rsidRPr="005058EF">
              <w:rPr>
                <w:b/>
              </w:rPr>
              <w:t>Does the project quickly move participants into permanent housing?</w:t>
            </w:r>
          </w:p>
        </w:tc>
        <w:tc>
          <w:tcPr>
            <w:tcW w:w="1795" w:type="dxa"/>
            <w:vAlign w:val="center"/>
          </w:tcPr>
          <w:p w14:paraId="329B0462" w14:textId="77777777" w:rsidR="009E083F" w:rsidRDefault="00BA27F2" w:rsidP="009E6D2B">
            <w:pPr>
              <w:jc w:val="center"/>
            </w:pPr>
            <w:sdt>
              <w:sdtPr>
                <w:rPr>
                  <w:highlight w:val="lightGray"/>
                </w:rPr>
                <w:alias w:val="Yes/No"/>
                <w:tag w:val="Yes/No"/>
                <w:id w:val="-959954305"/>
                <w:placeholder>
                  <w:docPart w:val="3D4615AF47CE4BCB952B660B969D3981"/>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bl>
    <w:p w14:paraId="3394AFEE" w14:textId="77777777" w:rsidR="000179D2" w:rsidRDefault="000179D2" w:rsidP="00217A37"/>
    <w:p w14:paraId="6A2E1CD8" w14:textId="3497C329" w:rsidR="00217A37" w:rsidRDefault="00256DE5" w:rsidP="00217A37">
      <w:r>
        <w:t>6</w:t>
      </w:r>
      <w:r w:rsidR="005847BC">
        <w:t xml:space="preserve">. </w:t>
      </w:r>
      <w:r w:rsidR="00F227D4">
        <w:t xml:space="preserve">All recipients of HUD CoC Program funding are required to participate in Coordinated Entry. </w:t>
      </w:r>
      <w:r w:rsidR="003A7620">
        <w:t>Did the project take 100</w:t>
      </w:r>
      <w:r w:rsidR="000179D2" w:rsidRPr="000179D2">
        <w:t>% of all referrals from Coordinated Entry</w:t>
      </w:r>
      <w:r w:rsidR="00B5244F">
        <w:t xml:space="preserve"> (or community process if Category 4 homeless)</w:t>
      </w:r>
      <w:r w:rsidR="000179D2" w:rsidRPr="000179D2">
        <w:t xml:space="preserve"> in the past grant year</w:t>
      </w:r>
      <w:r w:rsidR="007A235D">
        <w:t xml:space="preserve"> </w:t>
      </w:r>
      <w:r w:rsidR="007A235D" w:rsidRPr="007A235D">
        <w:rPr>
          <w:i/>
        </w:rPr>
        <w:t>or</w:t>
      </w:r>
      <w:r w:rsidR="007A235D">
        <w:t xml:space="preserve"> will it once the grant year begins</w:t>
      </w:r>
      <w:r w:rsidR="000179D2" w:rsidRPr="000179D2">
        <w:t>?</w:t>
      </w:r>
      <w:r w:rsidR="00321474">
        <w:t xml:space="preserve"> (Verified by HMIS reports)</w:t>
      </w:r>
      <w:r w:rsidR="00F227D4">
        <w:t xml:space="preserve">  </w:t>
      </w:r>
      <w:sdt>
        <w:sdtPr>
          <w:rPr>
            <w:highlight w:val="lightGray"/>
          </w:rPr>
          <w:alias w:val="Yes/No"/>
          <w:tag w:val="Yes/No"/>
          <w:id w:val="-1842922529"/>
          <w:placeholder>
            <w:docPart w:val="9742DF6EEB754AC8AE4BC97AFEF067C8"/>
          </w:placeholder>
          <w:showingPlcHdr/>
          <w:dropDownList>
            <w:listItem w:displayText="Yes" w:value="Yes"/>
            <w:listItem w:displayText="No" w:value="No"/>
          </w:dropDownList>
        </w:sdtPr>
        <w:sdtEndPr/>
        <w:sdtContent>
          <w:r w:rsidR="00DC58B6" w:rsidRPr="000C1E71">
            <w:rPr>
              <w:rStyle w:val="PlaceholderText"/>
              <w:color w:val="auto"/>
              <w:highlight w:val="lightGray"/>
            </w:rPr>
            <w:t xml:space="preserve">Yes/No </w:t>
          </w:r>
        </w:sdtContent>
      </w:sdt>
    </w:p>
    <w:p w14:paraId="0118A56C" w14:textId="45F10FE1" w:rsidR="005F58AB" w:rsidRDefault="00F81F7A" w:rsidP="005F58AB">
      <w:r>
        <w:t xml:space="preserve">7. What is the </w:t>
      </w:r>
      <w:bookmarkStart w:id="0" w:name="_Hlk514223698"/>
      <w:r>
        <w:t xml:space="preserve">prioritization process for </w:t>
      </w:r>
      <w:r w:rsidR="0047385D">
        <w:t xml:space="preserve">households </w:t>
      </w:r>
      <w:r>
        <w:t xml:space="preserve">referred </w:t>
      </w:r>
      <w:r w:rsidR="0047385D">
        <w:t>to this project</w:t>
      </w:r>
      <w:r>
        <w:t xml:space="preserve">? </w:t>
      </w:r>
      <w:r w:rsidR="0047385D">
        <w:t xml:space="preserve">How is it determined who is most vulnerable and the best fit for any referrals to this project? </w:t>
      </w:r>
      <w:r>
        <w:t>Provide detail from policy established by the Local Planning Body</w:t>
      </w:r>
      <w:r w:rsidR="0047385D">
        <w:t xml:space="preserve">. </w:t>
      </w:r>
      <w:r w:rsidR="0047385D" w:rsidRPr="0047385D">
        <w:rPr>
          <w:i/>
        </w:rPr>
        <w:t>(</w:t>
      </w:r>
      <w:proofErr w:type="gramStart"/>
      <w:r w:rsidR="0047385D" w:rsidRPr="0047385D">
        <w:rPr>
          <w:i/>
        </w:rPr>
        <w:t>500 word</w:t>
      </w:r>
      <w:proofErr w:type="gramEnd"/>
      <w:r w:rsidR="0047385D" w:rsidRPr="0047385D">
        <w:rPr>
          <w:i/>
        </w:rPr>
        <w:t xml:space="preserve"> limit)</w:t>
      </w:r>
    </w:p>
    <w:sdt>
      <w:sdtPr>
        <w:id w:val="471787153"/>
        <w:placeholder>
          <w:docPart w:val="DefaultPlaceholder_-1854013440"/>
        </w:placeholder>
        <w:showingPlcHdr/>
        <w:text/>
      </w:sdtPr>
      <w:sdtEndPr/>
      <w:sdtContent>
        <w:p w14:paraId="64B25B5B" w14:textId="6293E210" w:rsidR="0047385D" w:rsidRDefault="0047385D" w:rsidP="005F58AB">
          <w:r w:rsidRPr="00AC39A3">
            <w:rPr>
              <w:rStyle w:val="PlaceholderText"/>
            </w:rPr>
            <w:t>Click or tap here to enter text.</w:t>
          </w:r>
        </w:p>
      </w:sdtContent>
    </w:sdt>
    <w:bookmarkEnd w:id="0"/>
    <w:p w14:paraId="20691844" w14:textId="77777777" w:rsidR="0047385D" w:rsidRPr="00EB1CD2" w:rsidRDefault="0047385D" w:rsidP="009D1A04">
      <w:pPr>
        <w:pStyle w:val="BalloonText"/>
        <w:spacing w:after="160" w:line="259" w:lineRule="auto"/>
        <w:rPr>
          <w:rFonts w:asciiTheme="minorHAnsi" w:hAnsiTheme="minorHAnsi" w:cstheme="minorBidi"/>
          <w:sz w:val="22"/>
          <w:szCs w:val="22"/>
        </w:rPr>
      </w:pPr>
    </w:p>
    <w:p w14:paraId="298EC7E0" w14:textId="277B290D" w:rsidR="005F58AB" w:rsidRPr="007A235D" w:rsidRDefault="005F58AB" w:rsidP="00201768">
      <w:pPr>
        <w:shd w:val="clear" w:color="auto" w:fill="D0CECE" w:themeFill="background2" w:themeFillShade="E6"/>
        <w:rPr>
          <w:i/>
        </w:rPr>
      </w:pPr>
      <w:r w:rsidRPr="00F12D18">
        <w:rPr>
          <w:b/>
        </w:rPr>
        <w:t>Efficient Use of Funding</w:t>
      </w:r>
      <w:r w:rsidR="007A235D">
        <w:rPr>
          <w:b/>
        </w:rPr>
        <w:t xml:space="preserve"> </w:t>
      </w:r>
      <w:r w:rsidR="007A235D">
        <w:rPr>
          <w:i/>
        </w:rPr>
        <w:t>(</w:t>
      </w:r>
      <w:r w:rsidR="00F81F7A">
        <w:rPr>
          <w:i/>
        </w:rPr>
        <w:t xml:space="preserve">If the renewing project has </w:t>
      </w:r>
      <w:r w:rsidR="008E2F74">
        <w:rPr>
          <w:i/>
        </w:rPr>
        <w:t>not completed a full year</w:t>
      </w:r>
      <w:r w:rsidR="00F81F7A">
        <w:rPr>
          <w:i/>
        </w:rPr>
        <w:t xml:space="preserve">, share information from </w:t>
      </w:r>
      <w:r w:rsidR="0047385D">
        <w:rPr>
          <w:i/>
        </w:rPr>
        <w:t xml:space="preserve">the last completed year of </w:t>
      </w:r>
      <w:r w:rsidR="00F81F7A">
        <w:rPr>
          <w:i/>
        </w:rPr>
        <w:t>another HUD funded project or similarly designed project through this agency</w:t>
      </w:r>
      <w:r w:rsidR="007A235D">
        <w:rPr>
          <w:i/>
        </w:rPr>
        <w:t>)</w:t>
      </w:r>
    </w:p>
    <w:p w14:paraId="65969339" w14:textId="1D3C11E7" w:rsidR="004D0C57" w:rsidRDefault="00F227D4" w:rsidP="00E8143F">
      <w:r>
        <w:t>8</w:t>
      </w:r>
      <w:r w:rsidR="004D0C57">
        <w:t>. What was the project’s utilization rate?</w:t>
      </w:r>
      <w:r w:rsidR="00E8143F">
        <w:t xml:space="preserve"> </w:t>
      </w:r>
      <w:r w:rsidR="007F56D6">
        <w:t>(</w:t>
      </w:r>
      <w:r w:rsidR="0006609D" w:rsidRPr="0006609D">
        <w:rPr>
          <w:i/>
        </w:rPr>
        <w:t>Average of</w:t>
      </w:r>
      <w:r w:rsidR="0006609D">
        <w:t xml:space="preserve"> </w:t>
      </w:r>
      <w:r w:rsidR="00E8143F">
        <w:rPr>
          <w:i/>
        </w:rPr>
        <w:t>Quarterly Point- in-Time Counts in APR 9</w:t>
      </w:r>
      <w:r w:rsidR="0006609D">
        <w:rPr>
          <w:i/>
        </w:rPr>
        <w:t xml:space="preserve"> divided by total contracted units</w:t>
      </w:r>
      <w:r w:rsidR="00E8143F">
        <w:rPr>
          <w:i/>
        </w:rPr>
        <w:t xml:space="preserve">.) </w:t>
      </w:r>
      <w:r w:rsidR="004D0C57">
        <w:t xml:space="preserve"> </w:t>
      </w:r>
      <w:sdt>
        <w:sdtPr>
          <w:id w:val="175230659"/>
          <w:placeholder>
            <w:docPart w:val="DefaultPlaceholder_1081868574"/>
          </w:placeholder>
          <w:showingPlcHdr/>
        </w:sdtPr>
        <w:sdtEndPr/>
        <w:sdtContent>
          <w:r w:rsidR="004D0C57" w:rsidRPr="00514B9E">
            <w:rPr>
              <w:rStyle w:val="PlaceholderText"/>
            </w:rPr>
            <w:t>Click here to enter text.</w:t>
          </w:r>
        </w:sdtContent>
      </w:sdt>
    </w:p>
    <w:p w14:paraId="5C9AD58C" w14:textId="153B8AA2" w:rsidR="005F58AB" w:rsidRDefault="00F227D4" w:rsidP="005F58AB">
      <w:r>
        <w:t>9</w:t>
      </w:r>
      <w:r w:rsidR="005F58AB">
        <w:t xml:space="preserve">. Expenditure of Funds: Use last </w:t>
      </w:r>
      <w:r w:rsidR="005F58AB" w:rsidRPr="002E3DEC">
        <w:rPr>
          <w:b/>
        </w:rPr>
        <w:t xml:space="preserve">completed </w:t>
      </w:r>
      <w:r w:rsidR="005F58AB">
        <w:t xml:space="preserve">HUD FY year. </w:t>
      </w:r>
    </w:p>
    <w:tbl>
      <w:tblPr>
        <w:tblStyle w:val="TableGrid"/>
        <w:tblW w:w="0" w:type="auto"/>
        <w:tblLook w:val="04A0" w:firstRow="1" w:lastRow="0" w:firstColumn="1" w:lastColumn="0" w:noHBand="0" w:noVBand="1"/>
      </w:tblPr>
      <w:tblGrid>
        <w:gridCol w:w="5035"/>
        <w:gridCol w:w="4315"/>
      </w:tblGrid>
      <w:tr w:rsidR="005F58AB" w14:paraId="10A047DC" w14:textId="77777777" w:rsidTr="003D48B0">
        <w:tc>
          <w:tcPr>
            <w:tcW w:w="5035" w:type="dxa"/>
          </w:tcPr>
          <w:p w14:paraId="3AFF4A4E" w14:textId="77777777" w:rsidR="005F58AB" w:rsidRDefault="005F58AB" w:rsidP="003D48B0">
            <w:r>
              <w:t>a. Total amount authorized within eLOCCS</w:t>
            </w:r>
          </w:p>
          <w:p w14:paraId="6ED26222" w14:textId="77777777" w:rsidR="005F58AB" w:rsidRDefault="005F58AB" w:rsidP="003D48B0"/>
        </w:tc>
        <w:sdt>
          <w:sdtPr>
            <w:id w:val="-169419029"/>
            <w:placeholder>
              <w:docPart w:val="B6D3864EDFE44F8D948110A89570E88E"/>
            </w:placeholder>
            <w:showingPlcHdr/>
          </w:sdtPr>
          <w:sdtEndPr/>
          <w:sdtContent>
            <w:tc>
              <w:tcPr>
                <w:tcW w:w="4315" w:type="dxa"/>
              </w:tcPr>
              <w:p w14:paraId="180B9D5A" w14:textId="77777777" w:rsidR="005F58AB" w:rsidRDefault="005F58AB" w:rsidP="003D48B0">
                <w:r w:rsidRPr="00514B9E">
                  <w:rPr>
                    <w:rStyle w:val="PlaceholderText"/>
                  </w:rPr>
                  <w:t>Click here to enter text.</w:t>
                </w:r>
              </w:p>
            </w:tc>
          </w:sdtContent>
        </w:sdt>
      </w:tr>
      <w:tr w:rsidR="005F58AB" w14:paraId="0BAA2148" w14:textId="77777777" w:rsidTr="003D48B0">
        <w:tc>
          <w:tcPr>
            <w:tcW w:w="5035" w:type="dxa"/>
          </w:tcPr>
          <w:p w14:paraId="6FF1854E" w14:textId="77777777" w:rsidR="005F58AB" w:rsidRDefault="005F58AB" w:rsidP="003D48B0">
            <w:r>
              <w:t>b. Remaining balance in eLOCCS</w:t>
            </w:r>
          </w:p>
        </w:tc>
        <w:sdt>
          <w:sdtPr>
            <w:id w:val="1392926192"/>
            <w:placeholder>
              <w:docPart w:val="B6D3864EDFE44F8D948110A89570E88E"/>
            </w:placeholder>
            <w:showingPlcHdr/>
          </w:sdtPr>
          <w:sdtEndPr/>
          <w:sdtContent>
            <w:tc>
              <w:tcPr>
                <w:tcW w:w="4315" w:type="dxa"/>
              </w:tcPr>
              <w:p w14:paraId="1F93FEFE" w14:textId="77777777" w:rsidR="005F58AB" w:rsidRDefault="005F58AB" w:rsidP="003D48B0">
                <w:r w:rsidRPr="00514B9E">
                  <w:rPr>
                    <w:rStyle w:val="PlaceholderText"/>
                  </w:rPr>
                  <w:t>Click here to enter text.</w:t>
                </w:r>
              </w:p>
            </w:tc>
          </w:sdtContent>
        </w:sdt>
      </w:tr>
      <w:tr w:rsidR="005F58AB" w14:paraId="495AAE50" w14:textId="77777777" w:rsidTr="003D48B0">
        <w:tc>
          <w:tcPr>
            <w:tcW w:w="5035" w:type="dxa"/>
          </w:tcPr>
          <w:p w14:paraId="18CB73D1" w14:textId="77777777" w:rsidR="005F58AB" w:rsidRDefault="005F58AB" w:rsidP="003D48B0">
            <w:r>
              <w:t xml:space="preserve">c. Percentage </w:t>
            </w:r>
            <w:r w:rsidR="003D48B0">
              <w:t>recaptured</w:t>
            </w:r>
          </w:p>
          <w:p w14:paraId="5026D64B" w14:textId="77777777" w:rsidR="005F58AB" w:rsidRDefault="005F58AB" w:rsidP="003D48B0">
            <w:pPr>
              <w:tabs>
                <w:tab w:val="left" w:pos="3225"/>
              </w:tabs>
            </w:pPr>
            <w:r>
              <w:t>Divide answer b. by answer a. and multiply by 100</w:t>
            </w:r>
          </w:p>
        </w:tc>
        <w:sdt>
          <w:sdtPr>
            <w:id w:val="357860879"/>
            <w:placeholder>
              <w:docPart w:val="B6D3864EDFE44F8D948110A89570E88E"/>
            </w:placeholder>
            <w:showingPlcHdr/>
          </w:sdtPr>
          <w:sdtEndPr/>
          <w:sdtContent>
            <w:tc>
              <w:tcPr>
                <w:tcW w:w="4315" w:type="dxa"/>
              </w:tcPr>
              <w:p w14:paraId="7CF7CC04" w14:textId="77777777" w:rsidR="005F58AB" w:rsidRDefault="005F58AB" w:rsidP="003D48B0">
                <w:r w:rsidRPr="00514B9E">
                  <w:rPr>
                    <w:rStyle w:val="PlaceholderText"/>
                  </w:rPr>
                  <w:t>Click here to enter text.</w:t>
                </w:r>
              </w:p>
            </w:tc>
          </w:sdtContent>
        </w:sdt>
      </w:tr>
    </w:tbl>
    <w:p w14:paraId="36DE0C74" w14:textId="77777777" w:rsidR="005F58AB" w:rsidRDefault="005F58AB" w:rsidP="005F58AB"/>
    <w:p w14:paraId="7F908C5D" w14:textId="6980522E" w:rsidR="005F58AB" w:rsidRDefault="00F227D4" w:rsidP="005F58AB">
      <w:pPr>
        <w:rPr>
          <w:i/>
        </w:rPr>
      </w:pPr>
      <w:r>
        <w:t>10</w:t>
      </w:r>
      <w:r w:rsidR="005F58AB">
        <w:t>. Were drawdowns made to eLOCCS at least quarterly? (</w:t>
      </w:r>
      <w:r w:rsidR="005F58AB" w:rsidRPr="007F56D6">
        <w:rPr>
          <w:i/>
        </w:rPr>
        <w:t>Demonstrated in eLOCCS attachment)</w:t>
      </w:r>
    </w:p>
    <w:sdt>
      <w:sdtPr>
        <w:id w:val="-1731757311"/>
        <w:placeholder>
          <w:docPart w:val="8E6A314EF35841B0A6301EF462ACB3EA"/>
        </w:placeholder>
        <w:showingPlcHdr/>
        <w:dropDownList>
          <w:listItem w:displayText="Yes" w:value="Yes"/>
          <w:listItem w:displayText="No" w:value="No"/>
        </w:dropDownList>
      </w:sdtPr>
      <w:sdtEndPr/>
      <w:sdtContent>
        <w:p w14:paraId="6765BDE6" w14:textId="77777777" w:rsidR="005F58AB" w:rsidRPr="007F56D6" w:rsidRDefault="005F58AB" w:rsidP="005F58AB">
          <w:pPr>
            <w:ind w:left="360"/>
          </w:pPr>
          <w:r w:rsidRPr="00860908">
            <w:rPr>
              <w:rStyle w:val="PlaceholderText"/>
            </w:rPr>
            <w:t>Choose an item.</w:t>
          </w:r>
        </w:p>
      </w:sdtContent>
    </w:sdt>
    <w:p w14:paraId="0E2E202C" w14:textId="77777777" w:rsidR="009D1A04" w:rsidRDefault="009D1A04" w:rsidP="009D1A04">
      <w:pPr>
        <w:rPr>
          <w:b/>
        </w:rPr>
      </w:pPr>
    </w:p>
    <w:p w14:paraId="453312F8" w14:textId="25A6E1B8" w:rsidR="005F58AB" w:rsidRPr="007A235D" w:rsidRDefault="005F58AB" w:rsidP="00201768">
      <w:pPr>
        <w:shd w:val="clear" w:color="auto" w:fill="D0CECE" w:themeFill="background2" w:themeFillShade="E6"/>
        <w:rPr>
          <w:i/>
        </w:rPr>
      </w:pPr>
      <w:r w:rsidRPr="00F12D18">
        <w:rPr>
          <w:b/>
        </w:rPr>
        <w:t>HMIS Participation</w:t>
      </w:r>
      <w:r w:rsidR="007A235D">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536B9BF2" w14:textId="1BFE3333" w:rsidR="005F58AB" w:rsidRDefault="005F58AB" w:rsidP="005F58AB">
      <w:r>
        <w:t>1</w:t>
      </w:r>
      <w:r w:rsidR="00F227D4">
        <w:t>1</w:t>
      </w:r>
      <w:r>
        <w:t xml:space="preserve">. Indicate </w:t>
      </w:r>
      <w:r w:rsidR="00540130">
        <w:t xml:space="preserve">how many </w:t>
      </w:r>
      <w:r w:rsidRPr="00300759">
        <w:t>AP</w:t>
      </w:r>
      <w:r>
        <w:t>R Data Quality Element</w:t>
      </w:r>
      <w:r w:rsidR="00540130">
        <w:t>s</w:t>
      </w:r>
      <w:r>
        <w:t xml:space="preserve"> (DQE) ha</w:t>
      </w:r>
      <w:r w:rsidR="00540130">
        <w:t>ve</w:t>
      </w:r>
      <w:r>
        <w:t xml:space="preserve"> 5%</w:t>
      </w:r>
      <w:r w:rsidRPr="00300759">
        <w:t xml:space="preserve"> </w:t>
      </w:r>
      <w:r>
        <w:t xml:space="preserve">or less </w:t>
      </w:r>
      <w:r w:rsidRPr="00300759">
        <w:t>null or missing values</w:t>
      </w:r>
      <w:r>
        <w:t xml:space="preserve"> </w:t>
      </w:r>
      <w:r w:rsidRPr="00D66A22">
        <w:rPr>
          <w:i/>
        </w:rPr>
        <w:t>(APR Q06</w:t>
      </w:r>
      <w:r w:rsidR="00C5769A">
        <w:rPr>
          <w:i/>
        </w:rPr>
        <w:t xml:space="preserve">; </w:t>
      </w:r>
      <w:r w:rsidR="00C5769A" w:rsidRPr="00E30311">
        <w:t xml:space="preserve">use data from alternative system if </w:t>
      </w:r>
      <w:r w:rsidR="00E30311" w:rsidRPr="00E30311">
        <w:t>DV program</w:t>
      </w:r>
      <w:r w:rsidRPr="00E30311">
        <w:t>):</w:t>
      </w:r>
    </w:p>
    <w:tbl>
      <w:tblPr>
        <w:tblStyle w:val="TableGrid"/>
        <w:tblW w:w="0" w:type="auto"/>
        <w:tblInd w:w="180" w:type="dxa"/>
        <w:tblLook w:val="04A0" w:firstRow="1" w:lastRow="0" w:firstColumn="1" w:lastColumn="0" w:noHBand="0" w:noVBand="1"/>
      </w:tblPr>
      <w:tblGrid>
        <w:gridCol w:w="2292"/>
        <w:gridCol w:w="2292"/>
        <w:gridCol w:w="2293"/>
        <w:gridCol w:w="2293"/>
      </w:tblGrid>
      <w:tr w:rsidR="005F58AB" w14:paraId="5AD0CA14" w14:textId="77777777" w:rsidTr="003D48B0">
        <w:tc>
          <w:tcPr>
            <w:tcW w:w="9170" w:type="dxa"/>
            <w:gridSpan w:val="4"/>
            <w:vAlign w:val="center"/>
          </w:tcPr>
          <w:p w14:paraId="624A634F" w14:textId="77777777" w:rsidR="005F58AB" w:rsidRDefault="005F58AB" w:rsidP="003D48B0">
            <w:pPr>
              <w:jc w:val="center"/>
            </w:pPr>
            <w:r>
              <w:t>Data Quality Element APR 6a.-6d.</w:t>
            </w:r>
          </w:p>
        </w:tc>
      </w:tr>
      <w:tr w:rsidR="00540130" w14:paraId="761BA9D1" w14:textId="77777777" w:rsidTr="00E27E4A">
        <w:tc>
          <w:tcPr>
            <w:tcW w:w="9170" w:type="dxa"/>
            <w:gridSpan w:val="4"/>
            <w:vAlign w:val="center"/>
          </w:tcPr>
          <w:p w14:paraId="16E54F30" w14:textId="77777777" w:rsidR="00540130" w:rsidRDefault="00540130" w:rsidP="003D48B0">
            <w:pPr>
              <w:jc w:val="center"/>
            </w:pPr>
            <w:r>
              <w:t>Number of elements with 5% or less null or missing values</w:t>
            </w:r>
          </w:p>
        </w:tc>
      </w:tr>
      <w:tr w:rsidR="005F58AB" w14:paraId="3E48378E" w14:textId="77777777" w:rsidTr="003D48B0">
        <w:tc>
          <w:tcPr>
            <w:tcW w:w="2292" w:type="dxa"/>
            <w:vAlign w:val="center"/>
          </w:tcPr>
          <w:p w14:paraId="1E4EBEC6" w14:textId="77777777" w:rsidR="005F58AB" w:rsidRDefault="005F58AB" w:rsidP="003D48B0">
            <w:pPr>
              <w:jc w:val="center"/>
            </w:pPr>
            <w:r>
              <w:t>DQE 6a.</w:t>
            </w:r>
          </w:p>
        </w:tc>
        <w:tc>
          <w:tcPr>
            <w:tcW w:w="2292" w:type="dxa"/>
            <w:vAlign w:val="center"/>
          </w:tcPr>
          <w:p w14:paraId="4DF9718B" w14:textId="77777777" w:rsidR="005F58AB" w:rsidRDefault="005F58AB" w:rsidP="003D48B0">
            <w:pPr>
              <w:jc w:val="center"/>
            </w:pPr>
            <w:r>
              <w:t>DQE 6b.</w:t>
            </w:r>
          </w:p>
        </w:tc>
        <w:tc>
          <w:tcPr>
            <w:tcW w:w="2293" w:type="dxa"/>
            <w:vAlign w:val="center"/>
          </w:tcPr>
          <w:p w14:paraId="7585C380" w14:textId="77777777" w:rsidR="005F58AB" w:rsidRDefault="005F58AB" w:rsidP="003D48B0">
            <w:pPr>
              <w:jc w:val="center"/>
            </w:pPr>
            <w:r>
              <w:t>DQE 6c.</w:t>
            </w:r>
          </w:p>
        </w:tc>
        <w:tc>
          <w:tcPr>
            <w:tcW w:w="2293" w:type="dxa"/>
            <w:vAlign w:val="center"/>
          </w:tcPr>
          <w:p w14:paraId="27A9F5D2" w14:textId="77777777" w:rsidR="005F58AB" w:rsidRDefault="005F58AB" w:rsidP="003D48B0">
            <w:pPr>
              <w:jc w:val="center"/>
            </w:pPr>
            <w:r>
              <w:t>DQE 6d.</w:t>
            </w:r>
          </w:p>
        </w:tc>
      </w:tr>
      <w:tr w:rsidR="005F58AB" w14:paraId="601162E0" w14:textId="77777777" w:rsidTr="003D48B0">
        <w:sdt>
          <w:sdtPr>
            <w:id w:val="-1191458717"/>
            <w:placeholder>
              <w:docPart w:val="DACC61352B804D34954CC5F59CDBD9D4"/>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14:paraId="73881A40" w14:textId="77777777" w:rsidR="005F58AB" w:rsidRDefault="00540130" w:rsidP="003D48B0">
                <w:r w:rsidRPr="00860908">
                  <w:rPr>
                    <w:rStyle w:val="PlaceholderText"/>
                  </w:rPr>
                  <w:t>Choose an item.</w:t>
                </w:r>
              </w:p>
            </w:tc>
          </w:sdtContent>
        </w:sdt>
        <w:sdt>
          <w:sdtPr>
            <w:id w:val="1183012206"/>
            <w:placeholder>
              <w:docPart w:val="88CFB88BE6994AE1875C42345396E20A"/>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14:paraId="4763F705" w14:textId="77777777" w:rsidR="005F58AB" w:rsidRDefault="00540130" w:rsidP="003D48B0">
                <w:r w:rsidRPr="00860908">
                  <w:rPr>
                    <w:rStyle w:val="PlaceholderText"/>
                  </w:rPr>
                  <w:t>Choose an item.</w:t>
                </w:r>
              </w:p>
            </w:tc>
          </w:sdtContent>
        </w:sdt>
        <w:sdt>
          <w:sdtPr>
            <w:id w:val="200223782"/>
            <w:placeholder>
              <w:docPart w:val="CE08FD950085464E9A171BFFAE9F7071"/>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14:paraId="610858B3" w14:textId="77777777" w:rsidR="005F58AB" w:rsidRDefault="00540130" w:rsidP="003D48B0">
                <w:r w:rsidRPr="00860908">
                  <w:rPr>
                    <w:rStyle w:val="PlaceholderText"/>
                  </w:rPr>
                  <w:t>Choose an item.</w:t>
                </w:r>
              </w:p>
            </w:tc>
          </w:sdtContent>
        </w:sdt>
        <w:sdt>
          <w:sdtPr>
            <w:id w:val="-316493931"/>
            <w:placeholder>
              <w:docPart w:val="41735738E258420295B4A0F9E89DDDF0"/>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14:paraId="183FBBB9" w14:textId="77777777" w:rsidR="005F58AB" w:rsidRDefault="005F58AB" w:rsidP="003D48B0">
                <w:r w:rsidRPr="00860908">
                  <w:rPr>
                    <w:rStyle w:val="PlaceholderText"/>
                  </w:rPr>
                  <w:t>Choose an item.</w:t>
                </w:r>
              </w:p>
            </w:tc>
          </w:sdtContent>
        </w:sdt>
      </w:tr>
      <w:tr w:rsidR="005F58AB" w14:paraId="411E71C8" w14:textId="77777777" w:rsidTr="003D48B0">
        <w:tc>
          <w:tcPr>
            <w:tcW w:w="9170" w:type="dxa"/>
            <w:gridSpan w:val="4"/>
          </w:tcPr>
          <w:p w14:paraId="160B0DD5" w14:textId="77777777" w:rsidR="005F58AB" w:rsidRDefault="005F58AB" w:rsidP="003D48B0">
            <w:r>
              <w:t xml:space="preserve">Total the numbers above, divide by 16, multiply by 100 for a percent: </w:t>
            </w:r>
            <w:sdt>
              <w:sdtPr>
                <w:id w:val="1821997685"/>
                <w:placeholder>
                  <w:docPart w:val="706450253B3E446B92A099AB6B9855D9"/>
                </w:placeholder>
                <w:showingPlcHdr/>
                <w:text/>
              </w:sdtPr>
              <w:sdtEndPr/>
              <w:sdtContent>
                <w:r w:rsidRPr="00514B9E">
                  <w:rPr>
                    <w:rStyle w:val="PlaceholderText"/>
                  </w:rPr>
                  <w:t>Click here to enter text.</w:t>
                </w:r>
              </w:sdtContent>
            </w:sdt>
          </w:p>
        </w:tc>
      </w:tr>
    </w:tbl>
    <w:p w14:paraId="1AFE0F99" w14:textId="2AC7BD2C" w:rsidR="00CF2633" w:rsidRDefault="00CF2633" w:rsidP="005F58AB">
      <w:pPr>
        <w:rPr>
          <w:b/>
        </w:rPr>
      </w:pPr>
    </w:p>
    <w:p w14:paraId="3C1454FE" w14:textId="77777777" w:rsidR="005F58AB" w:rsidRPr="00F30590" w:rsidRDefault="005F58AB" w:rsidP="00201768">
      <w:pPr>
        <w:shd w:val="clear" w:color="auto" w:fill="D0CECE" w:themeFill="background2" w:themeFillShade="E6"/>
        <w:rPr>
          <w:b/>
        </w:rPr>
      </w:pPr>
      <w:r w:rsidRPr="00F30590">
        <w:rPr>
          <w:b/>
        </w:rPr>
        <w:lastRenderedPageBreak/>
        <w:t>HUD Monitoring</w:t>
      </w:r>
    </w:p>
    <w:p w14:paraId="730D7108" w14:textId="5F8A2C1A" w:rsidR="005F58AB" w:rsidRDefault="005F58AB" w:rsidP="005F58AB">
      <w:pPr>
        <w:ind w:left="540" w:hanging="540"/>
      </w:pPr>
      <w:r>
        <w:t>1</w:t>
      </w:r>
      <w:r w:rsidR="00F227D4">
        <w:t>2</w:t>
      </w:r>
      <w:r>
        <w:t xml:space="preserve">. a. </w:t>
      </w:r>
      <w:r w:rsidR="003A7620">
        <w:t>Does the</w:t>
      </w:r>
      <w:r w:rsidRPr="00F12D18">
        <w:t xml:space="preserve"> recipient </w:t>
      </w:r>
      <w:r w:rsidR="003A7620">
        <w:t>have any</w:t>
      </w:r>
      <w:r w:rsidRPr="00F12D18">
        <w:t xml:space="preserve"> HUD monitoring findings </w:t>
      </w:r>
      <w:r w:rsidR="003A7620">
        <w:t>in any of</w:t>
      </w:r>
      <w:r w:rsidRPr="00F12D18">
        <w:t xml:space="preserve"> the agency’s projects? </w:t>
      </w:r>
      <w:sdt>
        <w:sdtPr>
          <w:rPr>
            <w:highlight w:val="lightGray"/>
          </w:rPr>
          <w:alias w:val="Yes/No"/>
          <w:tag w:val="Yes/No"/>
          <w:id w:val="-1444138409"/>
          <w:placeholder>
            <w:docPart w:val="90C01F3BFD374148964AA8B80D0B57E8"/>
          </w:placeholder>
          <w:showingPlcHdr/>
          <w:dropDownList>
            <w:listItem w:displayText="Yes" w:value="Yes"/>
            <w:listItem w:displayText="No" w:value="No"/>
          </w:dropDownList>
        </w:sdtPr>
        <w:sdtEndPr/>
        <w:sdtContent>
          <w:r w:rsidRPr="000C1E71">
            <w:rPr>
              <w:rStyle w:val="PlaceholderText"/>
              <w:color w:val="auto"/>
              <w:highlight w:val="lightGray"/>
            </w:rPr>
            <w:t xml:space="preserve">Yes/No </w:t>
          </w:r>
        </w:sdtContent>
      </w:sdt>
    </w:p>
    <w:p w14:paraId="65B63B29" w14:textId="77777777" w:rsidR="005F58AB" w:rsidRDefault="003A7620" w:rsidP="005F58AB">
      <w:pPr>
        <w:ind w:left="540" w:hanging="360"/>
      </w:pPr>
      <w:r>
        <w:t>If yes</w:t>
      </w:r>
      <w:r w:rsidR="005F58AB" w:rsidRPr="00F12D18">
        <w:t xml:space="preserve">, </w:t>
      </w:r>
      <w:r w:rsidR="005F58AB">
        <w:t>explain below</w:t>
      </w:r>
      <w:r w:rsidR="005F58AB" w:rsidRPr="00F12D18">
        <w:t xml:space="preserve"> findings </w:t>
      </w:r>
      <w:r w:rsidR="005F58AB">
        <w:t xml:space="preserve">in detail for the Funding Review Panel. Include details on the nature of the finding, resolution and corrective actions taken, if any. </w:t>
      </w:r>
    </w:p>
    <w:sdt>
      <w:sdtPr>
        <w:id w:val="-956166692"/>
        <w:placeholder>
          <w:docPart w:val="706450253B3E446B92A099AB6B9855D9"/>
        </w:placeholder>
        <w:showingPlcHdr/>
        <w:text/>
      </w:sdtPr>
      <w:sdtEndPr/>
      <w:sdtContent>
        <w:p w14:paraId="1B088C75" w14:textId="77777777" w:rsidR="005F58AB" w:rsidRDefault="005F58AB" w:rsidP="005F58AB">
          <w:pPr>
            <w:ind w:left="540" w:hanging="360"/>
          </w:pPr>
          <w:r w:rsidRPr="00514B9E">
            <w:rPr>
              <w:rStyle w:val="PlaceholderText"/>
            </w:rPr>
            <w:t>Click here to enter text.</w:t>
          </w:r>
        </w:p>
      </w:sdtContent>
    </w:sdt>
    <w:p w14:paraId="320121F2" w14:textId="77777777" w:rsidR="005F58AB" w:rsidRDefault="005F58AB" w:rsidP="005F58AB">
      <w:pPr>
        <w:ind w:left="540" w:hanging="360"/>
      </w:pPr>
      <w:r>
        <w:t xml:space="preserve">b. Has your organization been monitored by HUD in the past three (3) years? </w:t>
      </w:r>
      <w:sdt>
        <w:sdtPr>
          <w:rPr>
            <w:highlight w:val="lightGray"/>
          </w:rPr>
          <w:alias w:val="Yes/No"/>
          <w:tag w:val="Yes/No"/>
          <w:id w:val="-1526390787"/>
          <w:placeholder>
            <w:docPart w:val="7E51AD835B3D4153A03F978DE95B6E4B"/>
          </w:placeholder>
          <w:showingPlcHdr/>
          <w:dropDownList>
            <w:listItem w:displayText="Yes" w:value="Yes"/>
            <w:listItem w:displayText="No" w:value="No"/>
          </w:dropDownList>
        </w:sdtPr>
        <w:sdtEndPr/>
        <w:sdtContent>
          <w:r w:rsidRPr="000C1E71">
            <w:rPr>
              <w:rStyle w:val="PlaceholderText"/>
              <w:color w:val="auto"/>
              <w:highlight w:val="lightGray"/>
            </w:rPr>
            <w:t xml:space="preserve">Yes/No </w:t>
          </w:r>
        </w:sdtContent>
      </w:sdt>
    </w:p>
    <w:p w14:paraId="708018A7" w14:textId="77777777" w:rsidR="005F58AB" w:rsidRDefault="005F58AB" w:rsidP="005F58AB">
      <w:pPr>
        <w:spacing w:after="0"/>
        <w:ind w:left="540" w:hanging="360"/>
      </w:pPr>
      <w:r w:rsidRPr="007C40FB">
        <w:rPr>
          <w:b/>
          <w:i/>
        </w:rPr>
        <w:t>If yes,</w:t>
      </w:r>
      <w:r>
        <w:t xml:space="preserve"> include as attachments: Monitoring report from HUD, your organization’s response to any findings, documentation from HUD that </w:t>
      </w:r>
      <w:proofErr w:type="gramStart"/>
      <w:r>
        <w:t>finding</w:t>
      </w:r>
      <w:proofErr w:type="gramEnd"/>
      <w:r>
        <w:t xml:space="preserve"> or concern has been satisfied, and any other relevant documentation.  </w:t>
      </w:r>
    </w:p>
    <w:p w14:paraId="7D3EB367" w14:textId="6999F54D" w:rsidR="00F12D18" w:rsidRDefault="005F58AB" w:rsidP="0010536C">
      <w:pPr>
        <w:spacing w:after="0"/>
        <w:ind w:left="540" w:hanging="360"/>
      </w:pPr>
      <w:r w:rsidRPr="007C40FB">
        <w:rPr>
          <w:b/>
          <w:i/>
        </w:rPr>
        <w:t>If no,</w:t>
      </w:r>
      <w:r>
        <w:t xml:space="preserve"> provide most recent monitoring by an entity other than HUD for federal or state funding (ESG, CDBG, etc) and include as attachments: Monitoring report, your organization’s response to any findings, documentation from </w:t>
      </w:r>
      <w:r w:rsidR="00E84675">
        <w:t xml:space="preserve">entity </w:t>
      </w:r>
      <w:r>
        <w:t xml:space="preserve">that </w:t>
      </w:r>
      <w:proofErr w:type="gramStart"/>
      <w:r>
        <w:t>finding</w:t>
      </w:r>
      <w:proofErr w:type="gramEnd"/>
      <w:r>
        <w:t xml:space="preserve"> or concern has been satisfied, and any other relevant documentation.</w:t>
      </w:r>
    </w:p>
    <w:p w14:paraId="07B4B8CA" w14:textId="77777777" w:rsidR="007A235D" w:rsidRDefault="007A235D" w:rsidP="00EB1CD2">
      <w:pPr>
        <w:ind w:left="547" w:hanging="360"/>
      </w:pPr>
    </w:p>
    <w:p w14:paraId="6975769E" w14:textId="77777777" w:rsidR="00EC3870" w:rsidRPr="00CA72C5" w:rsidRDefault="00CA72C5" w:rsidP="00201768">
      <w:pPr>
        <w:shd w:val="clear" w:color="auto" w:fill="D0CECE" w:themeFill="background2" w:themeFillShade="E6"/>
        <w:rPr>
          <w:b/>
        </w:rPr>
      </w:pPr>
      <w:r w:rsidRPr="00CA72C5">
        <w:rPr>
          <w:b/>
        </w:rPr>
        <w:t>Impact on Homelessness</w:t>
      </w:r>
    </w:p>
    <w:p w14:paraId="017CA416" w14:textId="113B8BDB" w:rsidR="00295B23" w:rsidRDefault="00295B23" w:rsidP="00295B23">
      <w:r>
        <w:t>1</w:t>
      </w:r>
      <w:r w:rsidR="00E11A11">
        <w:t>3</w:t>
      </w:r>
      <w:r>
        <w:t>. Please evaluate how the project would impact homelessness in the CoC if it were not awarded funding through this competition.</w:t>
      </w:r>
    </w:p>
    <w:tbl>
      <w:tblPr>
        <w:tblStyle w:val="TableGrid"/>
        <w:tblW w:w="0" w:type="auto"/>
        <w:tblLook w:val="04A0" w:firstRow="1" w:lastRow="0" w:firstColumn="1" w:lastColumn="0" w:noHBand="0" w:noVBand="1"/>
      </w:tblPr>
      <w:tblGrid>
        <w:gridCol w:w="805"/>
        <w:gridCol w:w="8545"/>
      </w:tblGrid>
      <w:tr w:rsidR="00295B23" w14:paraId="67684E92" w14:textId="77777777" w:rsidTr="00E66565">
        <w:sdt>
          <w:sdtPr>
            <w:id w:val="1312282398"/>
            <w14:checkbox>
              <w14:checked w14:val="0"/>
              <w14:checkedState w14:val="2612" w14:font="MS Gothic"/>
              <w14:uncheckedState w14:val="2610" w14:font="MS Gothic"/>
            </w14:checkbox>
          </w:sdtPr>
          <w:sdtEndPr/>
          <w:sdtContent>
            <w:tc>
              <w:tcPr>
                <w:tcW w:w="805" w:type="dxa"/>
                <w:vAlign w:val="center"/>
              </w:tcPr>
              <w:p w14:paraId="25AF8934" w14:textId="77777777" w:rsidR="00295B23" w:rsidRDefault="00295B23" w:rsidP="00E66565">
                <w:pPr>
                  <w:jc w:val="center"/>
                </w:pPr>
                <w:r>
                  <w:rPr>
                    <w:rFonts w:ascii="MS Gothic" w:eastAsia="MS Gothic" w:hAnsi="MS Gothic" w:hint="eastAsia"/>
                  </w:rPr>
                  <w:t>☐</w:t>
                </w:r>
              </w:p>
            </w:tc>
          </w:sdtContent>
        </w:sdt>
        <w:tc>
          <w:tcPr>
            <w:tcW w:w="8545" w:type="dxa"/>
          </w:tcPr>
          <w:p w14:paraId="5A2F65FC" w14:textId="77777777" w:rsidR="00295B23" w:rsidRDefault="00295B23" w:rsidP="00E66565">
            <w:r>
              <w:t xml:space="preserve">The project would close and </w:t>
            </w:r>
            <w:sdt>
              <w:sdtPr>
                <w:id w:val="-1329509579"/>
                <w:placeholder>
                  <w:docPart w:val="B8D83FF02CAE4E7CB543A858C81B2F83"/>
                </w:placeholder>
                <w:text/>
              </w:sdtPr>
              <w:sdtEndPr/>
              <w:sdtContent>
                <w:r>
                  <w:t>____</w:t>
                </w:r>
              </w:sdtContent>
            </w:sdt>
            <w:r>
              <w:t xml:space="preserve"> individuals would immediately become homeless if it were to not be funded.</w:t>
            </w:r>
          </w:p>
        </w:tc>
      </w:tr>
      <w:tr w:rsidR="00295B23" w14:paraId="2928AF19" w14:textId="77777777" w:rsidTr="00E66565">
        <w:sdt>
          <w:sdtPr>
            <w:id w:val="-56396501"/>
            <w14:checkbox>
              <w14:checked w14:val="0"/>
              <w14:checkedState w14:val="2612" w14:font="MS Gothic"/>
              <w14:uncheckedState w14:val="2610" w14:font="MS Gothic"/>
            </w14:checkbox>
          </w:sdtPr>
          <w:sdtEndPr/>
          <w:sdtContent>
            <w:tc>
              <w:tcPr>
                <w:tcW w:w="805" w:type="dxa"/>
                <w:vAlign w:val="center"/>
              </w:tcPr>
              <w:p w14:paraId="279B2D47" w14:textId="77777777" w:rsidR="00295B23" w:rsidRDefault="00295B23" w:rsidP="00E66565">
                <w:pPr>
                  <w:jc w:val="center"/>
                </w:pPr>
                <w:r>
                  <w:rPr>
                    <w:rFonts w:ascii="MS Gothic" w:eastAsia="MS Gothic" w:hAnsi="MS Gothic" w:hint="eastAsia"/>
                  </w:rPr>
                  <w:t>☐</w:t>
                </w:r>
              </w:p>
            </w:tc>
          </w:sdtContent>
        </w:sdt>
        <w:tc>
          <w:tcPr>
            <w:tcW w:w="8545" w:type="dxa"/>
          </w:tcPr>
          <w:p w14:paraId="0724C866" w14:textId="77777777" w:rsidR="00295B23" w:rsidRDefault="00295B23" w:rsidP="00E66565">
            <w:r>
              <w:t>Loss of funding would result in loss of housing options and could mean eventual displacement or increase in homelessness.</w:t>
            </w:r>
          </w:p>
        </w:tc>
      </w:tr>
      <w:tr w:rsidR="00295B23" w14:paraId="31A2DED9" w14:textId="77777777" w:rsidTr="00E66565">
        <w:sdt>
          <w:sdtPr>
            <w:id w:val="1091972542"/>
            <w14:checkbox>
              <w14:checked w14:val="0"/>
              <w14:checkedState w14:val="2612" w14:font="MS Gothic"/>
              <w14:uncheckedState w14:val="2610" w14:font="MS Gothic"/>
            </w14:checkbox>
          </w:sdtPr>
          <w:sdtEndPr/>
          <w:sdtContent>
            <w:tc>
              <w:tcPr>
                <w:tcW w:w="805" w:type="dxa"/>
                <w:vAlign w:val="center"/>
              </w:tcPr>
              <w:p w14:paraId="18D214D9" w14:textId="77777777" w:rsidR="00295B23" w:rsidRDefault="00295B23" w:rsidP="00E66565">
                <w:pPr>
                  <w:jc w:val="center"/>
                </w:pPr>
                <w:r>
                  <w:rPr>
                    <w:rFonts w:ascii="MS Gothic" w:eastAsia="MS Gothic" w:hAnsi="MS Gothic" w:hint="eastAsia"/>
                  </w:rPr>
                  <w:t>☐</w:t>
                </w:r>
              </w:p>
            </w:tc>
          </w:sdtContent>
        </w:sdt>
        <w:tc>
          <w:tcPr>
            <w:tcW w:w="8545" w:type="dxa"/>
          </w:tcPr>
          <w:p w14:paraId="4E76763D" w14:textId="77777777" w:rsidR="00295B23" w:rsidRDefault="00295B23" w:rsidP="00E66565">
            <w:r>
              <w:t>Loss of funding would negatively impact services and resources but not a clear loss of housing options.</w:t>
            </w:r>
          </w:p>
        </w:tc>
      </w:tr>
      <w:tr w:rsidR="00295B23" w14:paraId="5B8F6F4E" w14:textId="77777777" w:rsidTr="00E66565">
        <w:sdt>
          <w:sdtPr>
            <w:id w:val="801660149"/>
            <w14:checkbox>
              <w14:checked w14:val="0"/>
              <w14:checkedState w14:val="2612" w14:font="MS Gothic"/>
              <w14:uncheckedState w14:val="2610" w14:font="MS Gothic"/>
            </w14:checkbox>
          </w:sdtPr>
          <w:sdtEndPr/>
          <w:sdtContent>
            <w:tc>
              <w:tcPr>
                <w:tcW w:w="805" w:type="dxa"/>
                <w:vAlign w:val="center"/>
              </w:tcPr>
              <w:p w14:paraId="504BF8C2" w14:textId="77777777" w:rsidR="00295B23" w:rsidRDefault="00295B23" w:rsidP="00E66565">
                <w:pPr>
                  <w:jc w:val="center"/>
                </w:pPr>
                <w:r>
                  <w:rPr>
                    <w:rFonts w:ascii="MS Gothic" w:eastAsia="MS Gothic" w:hAnsi="MS Gothic" w:hint="eastAsia"/>
                  </w:rPr>
                  <w:t>☐</w:t>
                </w:r>
              </w:p>
            </w:tc>
          </w:sdtContent>
        </w:sdt>
        <w:tc>
          <w:tcPr>
            <w:tcW w:w="8545" w:type="dxa"/>
          </w:tcPr>
          <w:p w14:paraId="0D9300B9" w14:textId="77777777" w:rsidR="00295B23" w:rsidRDefault="00295B23" w:rsidP="00E66565">
            <w:r>
              <w:t xml:space="preserve">Loss of funding would minimally impact the number of housing options or resources available. </w:t>
            </w:r>
          </w:p>
        </w:tc>
      </w:tr>
    </w:tbl>
    <w:p w14:paraId="244EC1C4" w14:textId="77777777" w:rsidR="00295B23" w:rsidRDefault="00295B23" w:rsidP="00295B23">
      <w:pPr>
        <w:pStyle w:val="Header"/>
        <w:tabs>
          <w:tab w:val="clear" w:pos="4680"/>
          <w:tab w:val="clear" w:pos="9360"/>
        </w:tabs>
        <w:spacing w:line="259" w:lineRule="auto"/>
      </w:pPr>
    </w:p>
    <w:p w14:paraId="5A548382" w14:textId="70A8C870" w:rsidR="005F58AB" w:rsidRDefault="001000F9" w:rsidP="005F58AB">
      <w:pPr>
        <w:rPr>
          <w:i/>
        </w:rPr>
      </w:pPr>
      <w:r>
        <w:t>1</w:t>
      </w:r>
      <w:r w:rsidR="00E11A11">
        <w:t>4</w:t>
      </w:r>
      <w:r w:rsidR="005F58AB">
        <w:t>.</w:t>
      </w:r>
      <w:r w:rsidR="005F58AB" w:rsidRPr="005847BC">
        <w:t xml:space="preserve"> Is this project the only </w:t>
      </w:r>
      <w:proofErr w:type="spellStart"/>
      <w:r w:rsidR="005F58AB" w:rsidRPr="005847BC">
        <w:t>CoC</w:t>
      </w:r>
      <w:proofErr w:type="spellEnd"/>
      <w:r w:rsidR="005F58AB" w:rsidRPr="005847BC">
        <w:t xml:space="preserve"> funded project with dedicated beds to a</w:t>
      </w:r>
      <w:r w:rsidR="005F58AB">
        <w:t xml:space="preserve"> </w:t>
      </w:r>
      <w:proofErr w:type="gramStart"/>
      <w:r w:rsidR="005F58AB">
        <w:t>particular target</w:t>
      </w:r>
      <w:proofErr w:type="gramEnd"/>
      <w:r w:rsidR="005F58AB">
        <w:t xml:space="preserve"> population? </w:t>
      </w:r>
      <w:r w:rsidR="005F58AB" w:rsidRPr="00E8143F">
        <w:rPr>
          <w:i/>
        </w:rPr>
        <w:t xml:space="preserve">Answered by </w:t>
      </w:r>
      <w:r w:rsidR="009340B1">
        <w:rPr>
          <w:i/>
        </w:rPr>
        <w:t>Funding Review Committee</w:t>
      </w:r>
      <w:r w:rsidR="005F58AB" w:rsidRPr="00E8143F">
        <w:rPr>
          <w:i/>
        </w:rPr>
        <w:t xml:space="preserve"> based on all </w:t>
      </w:r>
      <w:r w:rsidR="00324704">
        <w:rPr>
          <w:i/>
        </w:rPr>
        <w:t xml:space="preserve">applications </w:t>
      </w:r>
      <w:r w:rsidR="005F58AB" w:rsidRPr="00E8143F">
        <w:rPr>
          <w:i/>
        </w:rPr>
        <w:t xml:space="preserve">submitted </w:t>
      </w:r>
      <w:r w:rsidR="00324704">
        <w:rPr>
          <w:i/>
        </w:rPr>
        <w:t>for this NOFA.</w:t>
      </w:r>
    </w:p>
    <w:p w14:paraId="7745F295" w14:textId="24D2DB22" w:rsidR="003A7620" w:rsidRDefault="001000F9" w:rsidP="003A7620">
      <w:r>
        <w:t>1</w:t>
      </w:r>
      <w:r w:rsidR="00E11A11">
        <w:t>5</w:t>
      </w:r>
      <w:r>
        <w:t>. F</w:t>
      </w:r>
      <w:r w:rsidR="003A7620">
        <w:t>unds that are reallocated may be added to renewal projects to increase the number of households served. If funding is available</w:t>
      </w:r>
      <w:r w:rsidR="00F81F7A">
        <w:t>:</w:t>
      </w:r>
    </w:p>
    <w:p w14:paraId="413D5688" w14:textId="69150992" w:rsidR="00F81F7A" w:rsidRDefault="00F81F7A" w:rsidP="003A7620">
      <w:r>
        <w:t xml:space="preserve">Would this project accept additional funds? </w:t>
      </w:r>
      <w:sdt>
        <w:sdtPr>
          <w:id w:val="-1114054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844132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71D256A" w14:textId="68BE9A68" w:rsidR="00F81F7A" w:rsidRDefault="00F81F7A" w:rsidP="003A7620">
      <w:r>
        <w:t>How would additional households be served with these funds?</w:t>
      </w:r>
    </w:p>
    <w:sdt>
      <w:sdtPr>
        <w:id w:val="-912009447"/>
        <w:placeholder>
          <w:docPart w:val="18450F8592A24E93952C92AD5CE063CE"/>
        </w:placeholder>
        <w:showingPlcHdr/>
        <w:text/>
      </w:sdtPr>
      <w:sdtEndPr/>
      <w:sdtContent>
        <w:p w14:paraId="51782E98" w14:textId="77777777" w:rsidR="003A7620" w:rsidRDefault="003A7620" w:rsidP="003A7620">
          <w:r w:rsidRPr="00514B9E">
            <w:rPr>
              <w:rStyle w:val="PlaceholderText"/>
            </w:rPr>
            <w:t>Click here to enter text.</w:t>
          </w:r>
        </w:p>
      </w:sdtContent>
    </w:sdt>
    <w:p w14:paraId="0F205B50" w14:textId="77777777" w:rsidR="00EB1CD2" w:rsidRDefault="00EB1CD2" w:rsidP="00EB1CD2">
      <w:pPr>
        <w:rPr>
          <w:b/>
        </w:rPr>
      </w:pPr>
    </w:p>
    <w:p w14:paraId="0AA06FCA" w14:textId="594D8CD3" w:rsidR="005F58AB" w:rsidRPr="00E8143F" w:rsidRDefault="005F58AB" w:rsidP="00201768">
      <w:pPr>
        <w:shd w:val="clear" w:color="auto" w:fill="D0CECE" w:themeFill="background2" w:themeFillShade="E6"/>
        <w:rPr>
          <w:b/>
        </w:rPr>
      </w:pPr>
      <w:r>
        <w:rPr>
          <w:b/>
        </w:rPr>
        <w:t>Serving High Need Populations</w:t>
      </w:r>
      <w:r w:rsidR="00F81F7A">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47ED4172" w14:textId="7A55404D" w:rsidR="005F58AB" w:rsidRDefault="005F58AB" w:rsidP="005F58AB">
      <w:r>
        <w:lastRenderedPageBreak/>
        <w:t>1</w:t>
      </w:r>
      <w:r w:rsidR="00E11A11">
        <w:t>6</w:t>
      </w:r>
      <w:r>
        <w:t xml:space="preserve">. </w:t>
      </w:r>
      <w:r w:rsidRPr="00E8143F">
        <w:t xml:space="preserve">What percentage of the households served </w:t>
      </w:r>
      <w:r>
        <w:t xml:space="preserve">met “hard to serve” criteria defined as having </w:t>
      </w:r>
      <w:r w:rsidR="005F1B8D">
        <w:t>zero income at s</w:t>
      </w:r>
      <w:r w:rsidR="00CC64EE">
        <w:t>tart/e</w:t>
      </w:r>
      <w:r w:rsidRPr="00E8143F">
        <w:t>ntry?</w:t>
      </w:r>
      <w:r w:rsidRPr="00E8143F">
        <w:rPr>
          <w:i/>
        </w:rPr>
        <w:t xml:space="preserve"> </w:t>
      </w:r>
      <w:r w:rsidRPr="0094763B">
        <w:rPr>
          <w:i/>
        </w:rPr>
        <w:t>(</w:t>
      </w:r>
      <w:r w:rsidR="00EB042A">
        <w:rPr>
          <w:i/>
        </w:rPr>
        <w:t xml:space="preserve">APR </w:t>
      </w:r>
      <w:r w:rsidR="00C22F7D">
        <w:rPr>
          <w:i/>
        </w:rPr>
        <w:t>18</w:t>
      </w:r>
      <w:r w:rsidR="00EB042A">
        <w:rPr>
          <w:i/>
        </w:rPr>
        <w:t>. Add values for No Income and divide by Total in last row</w:t>
      </w:r>
      <w:r w:rsidRPr="0094763B">
        <w:rPr>
          <w:i/>
        </w:rPr>
        <w:t>)</w:t>
      </w:r>
      <w:r>
        <w:t>:</w:t>
      </w:r>
    </w:p>
    <w:p w14:paraId="73F47A91" w14:textId="77777777" w:rsidR="005F58AB" w:rsidRDefault="00BA27F2" w:rsidP="005F58AB">
      <w:sdt>
        <w:sdtPr>
          <w:id w:val="826710283"/>
          <w:placeholder>
            <w:docPart w:val="711C14DFB85E46EEBE10234B119B3229"/>
          </w:placeholder>
          <w:showingPlcHdr/>
        </w:sdtPr>
        <w:sdtEndPr/>
        <w:sdtContent>
          <w:r w:rsidR="005F58AB" w:rsidRPr="00514B9E">
            <w:rPr>
              <w:rStyle w:val="PlaceholderText"/>
            </w:rPr>
            <w:t>Click here to enter text.</w:t>
          </w:r>
        </w:sdtContent>
      </w:sdt>
    </w:p>
    <w:p w14:paraId="050F09CF" w14:textId="083CA923" w:rsidR="005F58AB" w:rsidRDefault="005F58AB" w:rsidP="005F58AB">
      <w:r w:rsidRPr="003A7620">
        <w:t>1</w:t>
      </w:r>
      <w:r w:rsidR="00E11A11">
        <w:t>7</w:t>
      </w:r>
      <w:r w:rsidRPr="003A7620">
        <w:t xml:space="preserve">. What percentage of the households served met “hard to serve” criteria defined as having </w:t>
      </w:r>
      <w:r w:rsidR="003A7620" w:rsidRPr="003A7620">
        <w:t>two (2</w:t>
      </w:r>
      <w:r w:rsidRPr="003A7620">
        <w:t xml:space="preserve">) or more physical or mental health conditions known at </w:t>
      </w:r>
      <w:r w:rsidR="005F1B8D">
        <w:t>s</w:t>
      </w:r>
      <w:r w:rsidR="00CC64EE">
        <w:t>tart/e</w:t>
      </w:r>
      <w:r w:rsidRPr="003A7620">
        <w:t xml:space="preserve">ntry </w:t>
      </w:r>
      <w:r w:rsidRPr="003A7620">
        <w:rPr>
          <w:i/>
        </w:rPr>
        <w:t xml:space="preserve">(APR </w:t>
      </w:r>
      <w:proofErr w:type="gramStart"/>
      <w:r w:rsidRPr="003A7620">
        <w:rPr>
          <w:i/>
        </w:rPr>
        <w:t>13.a.</w:t>
      </w:r>
      <w:proofErr w:type="gramEnd"/>
      <w:r w:rsidRPr="003A7620">
        <w:rPr>
          <w:i/>
        </w:rPr>
        <w:t>2. add totals for two and three or more conditions</w:t>
      </w:r>
      <w:r w:rsidR="00CC64EE">
        <w:rPr>
          <w:i/>
        </w:rPr>
        <w:t>,</w:t>
      </w:r>
      <w:r w:rsidRPr="003A7620">
        <w:rPr>
          <w:i/>
        </w:rPr>
        <w:t xml:space="preserve"> then divide by total)</w:t>
      </w:r>
      <w:r w:rsidRPr="003A7620">
        <w:t>:</w:t>
      </w:r>
    </w:p>
    <w:p w14:paraId="2CF80ADD" w14:textId="77777777" w:rsidR="005F58AB" w:rsidRDefault="005F58AB" w:rsidP="005F58AB">
      <w:r>
        <w:t xml:space="preserve"> </w:t>
      </w:r>
      <w:sdt>
        <w:sdtPr>
          <w:id w:val="-1500493087"/>
          <w:placeholder>
            <w:docPart w:val="222E090380FF43C5A1C3858305AC5258"/>
          </w:placeholder>
          <w:showingPlcHdr/>
        </w:sdtPr>
        <w:sdtEndPr/>
        <w:sdtContent>
          <w:r w:rsidRPr="00514B9E">
            <w:rPr>
              <w:rStyle w:val="PlaceholderText"/>
            </w:rPr>
            <w:t>Click here to enter text.</w:t>
          </w:r>
        </w:sdtContent>
      </w:sdt>
    </w:p>
    <w:p w14:paraId="42C590C2" w14:textId="724F5FF2" w:rsidR="005F58AB" w:rsidRDefault="005F58AB" w:rsidP="005F58AB">
      <w:r w:rsidRPr="00CA0CFB">
        <w:t>1</w:t>
      </w:r>
      <w:r w:rsidR="00E11A11">
        <w:t>8</w:t>
      </w:r>
      <w:r w:rsidRPr="00CA0CFB">
        <w:t xml:space="preserve">. What percentage of the households served </w:t>
      </w:r>
      <w:r w:rsidR="003A7620">
        <w:t>were chronically homeless?</w:t>
      </w:r>
      <w:r w:rsidR="00CA0CFB" w:rsidRPr="00CA0CFB">
        <w:rPr>
          <w:i/>
        </w:rPr>
        <w:t xml:space="preserve"> </w:t>
      </w:r>
      <w:r w:rsidR="003A7620">
        <w:rPr>
          <w:i/>
        </w:rPr>
        <w:t>(APR Q26a. divide total chronically homeless by total households</w:t>
      </w:r>
      <w:r w:rsidR="003A7620" w:rsidRPr="0094763B">
        <w:rPr>
          <w:i/>
        </w:rPr>
        <w:t>)</w:t>
      </w:r>
      <w:r w:rsidR="003A7620">
        <w:t>:</w:t>
      </w:r>
      <w:bookmarkStart w:id="1" w:name="_GoBack"/>
      <w:bookmarkEnd w:id="1"/>
    </w:p>
    <w:p w14:paraId="304F3F77" w14:textId="77777777" w:rsidR="005F1B8D" w:rsidRDefault="00BA27F2" w:rsidP="00217A37">
      <w:sdt>
        <w:sdtPr>
          <w:id w:val="-53092344"/>
          <w:placeholder>
            <w:docPart w:val="222E090380FF43C5A1C3858305AC5258"/>
          </w:placeholder>
          <w:showingPlcHdr/>
        </w:sdtPr>
        <w:sdtEndPr/>
        <w:sdtContent>
          <w:r w:rsidR="005F58AB" w:rsidRPr="00514B9E">
            <w:rPr>
              <w:rStyle w:val="PlaceholderText"/>
            </w:rPr>
            <w:t>Click here to enter text.</w:t>
          </w:r>
        </w:sdtContent>
      </w:sdt>
    </w:p>
    <w:p w14:paraId="71C45128" w14:textId="77777777" w:rsidR="00EB1CD2" w:rsidRDefault="00EB1CD2" w:rsidP="00EB1CD2">
      <w:pPr>
        <w:jc w:val="center"/>
        <w:rPr>
          <w:b/>
        </w:rPr>
      </w:pPr>
    </w:p>
    <w:p w14:paraId="4450A949" w14:textId="2D3F559E" w:rsidR="00DD3429" w:rsidRPr="00F12D18" w:rsidRDefault="00300328" w:rsidP="00DD3429">
      <w:pPr>
        <w:shd w:val="clear" w:color="auto" w:fill="AEAAAA" w:themeFill="background2" w:themeFillShade="BF"/>
        <w:jc w:val="center"/>
        <w:rPr>
          <w:b/>
        </w:rPr>
      </w:pPr>
      <w:r w:rsidRPr="00F12D18">
        <w:rPr>
          <w:b/>
        </w:rPr>
        <w:t>Section I</w:t>
      </w:r>
      <w:r w:rsidR="0006609D">
        <w:rPr>
          <w:b/>
        </w:rPr>
        <w:t>I</w:t>
      </w:r>
      <w:r w:rsidRPr="00F12D18">
        <w:rPr>
          <w:b/>
        </w:rPr>
        <w:t>. Project Performance</w:t>
      </w:r>
    </w:p>
    <w:p w14:paraId="708F14E0" w14:textId="3D14CA0D" w:rsidR="0067142C" w:rsidRPr="00F12D18" w:rsidRDefault="0067142C" w:rsidP="00F12D18">
      <w:pPr>
        <w:shd w:val="clear" w:color="auto" w:fill="D0CECE" w:themeFill="background2" w:themeFillShade="E6"/>
        <w:rPr>
          <w:b/>
        </w:rPr>
      </w:pPr>
      <w:r w:rsidRPr="00F12D18">
        <w:rPr>
          <w:b/>
        </w:rPr>
        <w:t>Performance Data</w:t>
      </w:r>
      <w:r w:rsidR="00DD3429">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3C20D9C6" w14:textId="67C0ADBC" w:rsidR="00AC35CA" w:rsidRDefault="00CA0CFB" w:rsidP="00020146">
      <w:r>
        <w:t>1</w:t>
      </w:r>
      <w:r w:rsidR="00E11A11">
        <w:t>9</w:t>
      </w:r>
      <w:r w:rsidR="0067142C">
        <w:t xml:space="preserve">. </w:t>
      </w:r>
      <w:r w:rsidR="00E8143F">
        <w:t xml:space="preserve">Length of </w:t>
      </w:r>
      <w:proofErr w:type="gramStart"/>
      <w:r w:rsidR="00E8143F">
        <w:t xml:space="preserve">Stay </w:t>
      </w:r>
      <w:r w:rsidR="002F0300">
        <w:t xml:space="preserve"> </w:t>
      </w:r>
      <w:r w:rsidR="002F0300" w:rsidRPr="002F0300">
        <w:rPr>
          <w:b/>
          <w:i/>
        </w:rPr>
        <w:t>(</w:t>
      </w:r>
      <w:proofErr w:type="gramEnd"/>
      <w:r w:rsidR="002F0300" w:rsidRPr="002F0300">
        <w:rPr>
          <w:b/>
          <w:i/>
        </w:rPr>
        <w:t xml:space="preserve">Joint TH/RRH projects – complete either option </w:t>
      </w:r>
      <w:r w:rsidR="006F1270">
        <w:rPr>
          <w:b/>
          <w:i/>
        </w:rPr>
        <w:t>B</w:t>
      </w:r>
      <w:r w:rsidR="002F0300" w:rsidRPr="002F0300">
        <w:rPr>
          <w:b/>
          <w:i/>
        </w:rPr>
        <w:t xml:space="preserve"> or </w:t>
      </w:r>
      <w:r w:rsidR="006F1270">
        <w:rPr>
          <w:b/>
          <w:i/>
        </w:rPr>
        <w:t>C</w:t>
      </w:r>
      <w:r w:rsidR="002F0300" w:rsidRPr="002F0300">
        <w:rPr>
          <w:b/>
          <w:i/>
        </w:rPr>
        <w:t xml:space="preserve"> below)</w:t>
      </w:r>
    </w:p>
    <w:p w14:paraId="534F5945" w14:textId="77777777" w:rsidR="00E8143F" w:rsidRDefault="00F90D67" w:rsidP="00300759">
      <w:pPr>
        <w:ind w:left="180"/>
      </w:pPr>
      <w:r>
        <w:t xml:space="preserve">a. </w:t>
      </w:r>
      <w:r w:rsidRPr="00F90D67">
        <w:t>P</w:t>
      </w:r>
      <w:r>
        <w:t xml:space="preserve">ermanent </w:t>
      </w:r>
      <w:r w:rsidRPr="00F90D67">
        <w:t>S</w:t>
      </w:r>
      <w:r>
        <w:t xml:space="preserve">upportive </w:t>
      </w:r>
      <w:r w:rsidRPr="00F90D67">
        <w:t>H</w:t>
      </w:r>
      <w:r>
        <w:t>ousing: Calculate the p</w:t>
      </w:r>
      <w:r w:rsidRPr="00F90D67">
        <w:t xml:space="preserve">ercentage of leavers that remained in project </w:t>
      </w:r>
      <w:r w:rsidR="0006609D">
        <w:t>more than</w:t>
      </w:r>
      <w:r w:rsidRPr="00F90D67">
        <w:t xml:space="preserve"> 180 days </w:t>
      </w:r>
      <w:r w:rsidRPr="0006609D">
        <w:rPr>
          <w:i/>
        </w:rPr>
        <w:t>(APR 22a.1)</w:t>
      </w:r>
    </w:p>
    <w:sdt>
      <w:sdtPr>
        <w:id w:val="1049498228"/>
        <w:placeholder>
          <w:docPart w:val="DefaultPlaceholder_1081868574"/>
        </w:placeholder>
        <w:showingPlcHdr/>
      </w:sdtPr>
      <w:sdtEndPr/>
      <w:sdtContent>
        <w:p w14:paraId="65233266" w14:textId="797047A0" w:rsidR="00DD3429" w:rsidRDefault="00F90D67" w:rsidP="00953666">
          <w:pPr>
            <w:ind w:left="180"/>
          </w:pPr>
          <w:r w:rsidRPr="00514B9E">
            <w:rPr>
              <w:rStyle w:val="PlaceholderText"/>
            </w:rPr>
            <w:t>Click here to enter text.</w:t>
          </w:r>
        </w:p>
      </w:sdtContent>
    </w:sdt>
    <w:p w14:paraId="49A0FCBC" w14:textId="66C66BD2" w:rsidR="00F90D67" w:rsidRDefault="00F90D67" w:rsidP="00300759">
      <w:pPr>
        <w:ind w:left="180"/>
      </w:pPr>
      <w:r>
        <w:t>b. Rapid Re-Housing: Calculate the p</w:t>
      </w:r>
      <w:r w:rsidRPr="00F90D67">
        <w:t xml:space="preserve">ercentage of participants that took </w:t>
      </w:r>
      <w:r w:rsidR="003A7620">
        <w:t xml:space="preserve">30 </w:t>
      </w:r>
      <w:r w:rsidR="00CC64EE">
        <w:t xml:space="preserve">days </w:t>
      </w:r>
      <w:r w:rsidR="003A7620">
        <w:t xml:space="preserve">or </w:t>
      </w:r>
      <w:r w:rsidRPr="00F90D67">
        <w:t xml:space="preserve">less from project entry to lease up </w:t>
      </w:r>
      <w:r w:rsidRPr="003A7620">
        <w:rPr>
          <w:i/>
        </w:rPr>
        <w:t>(CAPER</w:t>
      </w:r>
      <w:r w:rsidR="0006609D" w:rsidRPr="003A7620">
        <w:rPr>
          <w:i/>
        </w:rPr>
        <w:t xml:space="preserve"> 22C</w:t>
      </w:r>
      <w:r w:rsidRPr="003A7620">
        <w:rPr>
          <w:i/>
        </w:rPr>
        <w:t>)</w:t>
      </w:r>
    </w:p>
    <w:sdt>
      <w:sdtPr>
        <w:id w:val="847288191"/>
        <w:placeholder>
          <w:docPart w:val="DefaultPlaceholder_1081868574"/>
        </w:placeholder>
        <w:showingPlcHdr/>
      </w:sdtPr>
      <w:sdtEndPr/>
      <w:sdtContent>
        <w:p w14:paraId="400CA565" w14:textId="77777777" w:rsidR="0067142C" w:rsidRDefault="00F90D67" w:rsidP="005F1B8D">
          <w:pPr>
            <w:ind w:left="180"/>
          </w:pPr>
          <w:r w:rsidRPr="00514B9E">
            <w:rPr>
              <w:rStyle w:val="PlaceholderText"/>
            </w:rPr>
            <w:t>Click here to enter text.</w:t>
          </w:r>
        </w:p>
      </w:sdtContent>
    </w:sdt>
    <w:p w14:paraId="0491A113" w14:textId="161ECC6B" w:rsidR="00953666" w:rsidRDefault="00953666" w:rsidP="00953666">
      <w:pPr>
        <w:ind w:left="180"/>
      </w:pPr>
      <w:r>
        <w:t xml:space="preserve">c. Transitional Housing: Calculate the average length of project stay in days </w:t>
      </w:r>
      <w:r w:rsidRPr="003A7620">
        <w:rPr>
          <w:i/>
        </w:rPr>
        <w:t>(CAPER 22</w:t>
      </w:r>
      <w:r>
        <w:rPr>
          <w:i/>
        </w:rPr>
        <w:t>b</w:t>
      </w:r>
      <w:r w:rsidRPr="003A7620">
        <w:rPr>
          <w:i/>
        </w:rPr>
        <w:t>)</w:t>
      </w:r>
    </w:p>
    <w:sdt>
      <w:sdtPr>
        <w:id w:val="986283132"/>
        <w:placeholder>
          <w:docPart w:val="96AA98364AD14B4884823E0AD96AD564"/>
        </w:placeholder>
        <w:showingPlcHdr/>
      </w:sdtPr>
      <w:sdtEndPr/>
      <w:sdtContent>
        <w:p w14:paraId="2BF1D0C8" w14:textId="1FE42E0A" w:rsidR="00953666" w:rsidRDefault="00953666" w:rsidP="003C1065">
          <w:pPr>
            <w:ind w:left="180"/>
          </w:pPr>
          <w:r w:rsidRPr="00514B9E">
            <w:rPr>
              <w:rStyle w:val="PlaceholderText"/>
            </w:rPr>
            <w:t>Click here to enter text.</w:t>
          </w:r>
        </w:p>
      </w:sdtContent>
    </w:sdt>
    <w:p w14:paraId="4031D926" w14:textId="695D8941" w:rsidR="00F90D67" w:rsidRDefault="00E11A11" w:rsidP="00020146">
      <w:r>
        <w:t>20</w:t>
      </w:r>
      <w:r w:rsidR="0067142C">
        <w:t xml:space="preserve">. </w:t>
      </w:r>
      <w:r w:rsidR="00F90D67" w:rsidRPr="00F90D67">
        <w:t xml:space="preserve">Exits to Permanent </w:t>
      </w:r>
      <w:proofErr w:type="gramStart"/>
      <w:r w:rsidR="00F90D67" w:rsidRPr="00F90D67">
        <w:t xml:space="preserve">Housing </w:t>
      </w:r>
      <w:r w:rsidR="002F0300">
        <w:t xml:space="preserve"> </w:t>
      </w:r>
      <w:r w:rsidR="002F0300" w:rsidRPr="002F0300">
        <w:rPr>
          <w:b/>
          <w:i/>
        </w:rPr>
        <w:t>(</w:t>
      </w:r>
      <w:proofErr w:type="gramEnd"/>
      <w:r w:rsidR="002F0300" w:rsidRPr="002F0300">
        <w:rPr>
          <w:b/>
          <w:i/>
        </w:rPr>
        <w:t xml:space="preserve">Joint TH/RRH projects – complete either option </w:t>
      </w:r>
      <w:r w:rsidR="00AB19C1">
        <w:rPr>
          <w:b/>
          <w:i/>
        </w:rPr>
        <w:t>B</w:t>
      </w:r>
      <w:r w:rsidR="002F0300" w:rsidRPr="002F0300">
        <w:rPr>
          <w:b/>
          <w:i/>
        </w:rPr>
        <w:t xml:space="preserve"> or </w:t>
      </w:r>
      <w:r w:rsidR="00AB19C1">
        <w:rPr>
          <w:b/>
          <w:i/>
        </w:rPr>
        <w:t>C</w:t>
      </w:r>
      <w:r w:rsidR="002F0300" w:rsidRPr="002F0300">
        <w:rPr>
          <w:b/>
          <w:i/>
        </w:rPr>
        <w:t xml:space="preserve"> below)</w:t>
      </w:r>
    </w:p>
    <w:p w14:paraId="53646F41" w14:textId="77777777" w:rsidR="00AC35CA" w:rsidRDefault="00F90D67" w:rsidP="00300759">
      <w:pPr>
        <w:ind w:left="180"/>
      </w:pPr>
      <w:r>
        <w:t xml:space="preserve">a. </w:t>
      </w:r>
      <w:r w:rsidRPr="00F90D67">
        <w:t>P</w:t>
      </w:r>
      <w:r>
        <w:t xml:space="preserve">ermanent </w:t>
      </w:r>
      <w:r w:rsidRPr="00F90D67">
        <w:t>S</w:t>
      </w:r>
      <w:r>
        <w:t xml:space="preserve">upportive </w:t>
      </w:r>
      <w:r w:rsidRPr="00F90D67">
        <w:t>H</w:t>
      </w:r>
      <w:r>
        <w:t xml:space="preserve">ousing: Calculate the percentage of participants who remained in </w:t>
      </w:r>
      <w:proofErr w:type="gramStart"/>
      <w:r>
        <w:t>project, or</w:t>
      </w:r>
      <w:proofErr w:type="gramEnd"/>
      <w:r>
        <w:t xml:space="preserve"> exited to permanent housing destinations</w:t>
      </w:r>
      <w:r w:rsidR="00540130">
        <w:t xml:space="preserve">. </w:t>
      </w:r>
      <w:r w:rsidR="00540130" w:rsidRPr="00CC64EE">
        <w:rPr>
          <w:i/>
        </w:rPr>
        <w:t xml:space="preserve">(Total </w:t>
      </w:r>
      <w:r w:rsidR="00CC64EE" w:rsidRPr="00CC64EE">
        <w:rPr>
          <w:i/>
        </w:rPr>
        <w:t>Persons</w:t>
      </w:r>
      <w:r w:rsidR="00CC64EE">
        <w:t xml:space="preserve"> </w:t>
      </w:r>
      <w:r w:rsidR="00CC64EE" w:rsidRPr="00CC64EE">
        <w:rPr>
          <w:i/>
        </w:rPr>
        <w:t>Exiting to Positive Housing Destinations APR Q</w:t>
      </w:r>
      <w:proofErr w:type="gramStart"/>
      <w:r w:rsidR="00CC64EE" w:rsidRPr="00CC64EE">
        <w:rPr>
          <w:i/>
        </w:rPr>
        <w:t>23.a.</w:t>
      </w:r>
      <w:proofErr w:type="gramEnd"/>
      <w:r w:rsidR="00CC64EE" w:rsidRPr="00CC64EE">
        <w:rPr>
          <w:i/>
        </w:rPr>
        <w:t>+ Q23b. + Stayers 5.a.8/ [Total Served 5.a.1. – Excluded Q</w:t>
      </w:r>
      <w:proofErr w:type="gramStart"/>
      <w:r w:rsidR="00CC64EE" w:rsidRPr="00CC64EE">
        <w:rPr>
          <w:i/>
        </w:rPr>
        <w:t>23.a.</w:t>
      </w:r>
      <w:proofErr w:type="gramEnd"/>
      <w:r w:rsidR="00CC64EE" w:rsidRPr="00CC64EE">
        <w:rPr>
          <w:i/>
        </w:rPr>
        <w:t xml:space="preserve"> + Q23.b.])</w:t>
      </w:r>
    </w:p>
    <w:sdt>
      <w:sdtPr>
        <w:id w:val="1011036977"/>
        <w:placeholder>
          <w:docPart w:val="DefaultPlaceholder_1081868574"/>
        </w:placeholder>
        <w:showingPlcHdr/>
      </w:sdtPr>
      <w:sdtEndPr/>
      <w:sdtContent>
        <w:p w14:paraId="4F0CF265" w14:textId="77777777" w:rsidR="00F90D67" w:rsidRDefault="00F90D67" w:rsidP="00300759">
          <w:pPr>
            <w:ind w:left="180"/>
          </w:pPr>
          <w:r w:rsidRPr="00514B9E">
            <w:rPr>
              <w:rStyle w:val="PlaceholderText"/>
            </w:rPr>
            <w:t>Click here to enter text.</w:t>
          </w:r>
        </w:p>
      </w:sdtContent>
    </w:sdt>
    <w:p w14:paraId="3EBBE81B" w14:textId="77777777" w:rsidR="00F90D67" w:rsidRDefault="00F90D67" w:rsidP="00300759">
      <w:pPr>
        <w:ind w:left="180"/>
      </w:pPr>
      <w:r>
        <w:t>b. Rapid Re-Housing: Calculate the percentage of participants who exited to permanent housing destinations</w:t>
      </w:r>
      <w:r w:rsidR="00CC64EE">
        <w:t xml:space="preserve"> </w:t>
      </w:r>
      <w:r w:rsidR="00CC64EE" w:rsidRPr="00CC64EE">
        <w:rPr>
          <w:i/>
        </w:rPr>
        <w:t>(Total</w:t>
      </w:r>
      <w:r w:rsidR="00CC64EE">
        <w:t xml:space="preserve"> </w:t>
      </w:r>
      <w:r w:rsidR="00CC64EE" w:rsidRPr="00CC64EE">
        <w:rPr>
          <w:i/>
        </w:rPr>
        <w:t>Persons Exiting to Positive Housing Destinat</w:t>
      </w:r>
      <w:r w:rsidR="00CC64EE">
        <w:rPr>
          <w:i/>
        </w:rPr>
        <w:t>ions APR Q</w:t>
      </w:r>
      <w:proofErr w:type="gramStart"/>
      <w:r w:rsidR="00CC64EE">
        <w:rPr>
          <w:i/>
        </w:rPr>
        <w:t>23.a.</w:t>
      </w:r>
      <w:proofErr w:type="gramEnd"/>
      <w:r w:rsidR="00CC64EE">
        <w:rPr>
          <w:i/>
        </w:rPr>
        <w:t>+ Q23b.</w:t>
      </w:r>
      <w:r w:rsidR="00CC64EE" w:rsidRPr="00CC64EE">
        <w:rPr>
          <w:i/>
        </w:rPr>
        <w:t xml:space="preserve">/ [Total </w:t>
      </w:r>
      <w:r w:rsidR="00CC64EE">
        <w:rPr>
          <w:i/>
        </w:rPr>
        <w:t>Leavers</w:t>
      </w:r>
      <w:r w:rsidR="00CC64EE" w:rsidRPr="00CC64EE">
        <w:rPr>
          <w:i/>
        </w:rPr>
        <w:t xml:space="preserve"> 5.a.</w:t>
      </w:r>
      <w:r w:rsidR="00CC64EE">
        <w:rPr>
          <w:i/>
        </w:rPr>
        <w:t>5</w:t>
      </w:r>
      <w:r w:rsidR="00CC64EE" w:rsidRPr="00CC64EE">
        <w:rPr>
          <w:i/>
        </w:rPr>
        <w:t>. – Excluded Q</w:t>
      </w:r>
      <w:proofErr w:type="gramStart"/>
      <w:r w:rsidR="00CC64EE" w:rsidRPr="00CC64EE">
        <w:rPr>
          <w:i/>
        </w:rPr>
        <w:t>23.a.</w:t>
      </w:r>
      <w:proofErr w:type="gramEnd"/>
      <w:r w:rsidR="00CC64EE" w:rsidRPr="00CC64EE">
        <w:rPr>
          <w:i/>
        </w:rPr>
        <w:t xml:space="preserve"> + Q23.b.])</w:t>
      </w:r>
    </w:p>
    <w:sdt>
      <w:sdtPr>
        <w:id w:val="899949265"/>
        <w:placeholder>
          <w:docPart w:val="DefaultPlaceholder_1081868574"/>
        </w:placeholder>
        <w:showingPlcHdr/>
      </w:sdtPr>
      <w:sdtEndPr/>
      <w:sdtContent>
        <w:p w14:paraId="49C41E5D" w14:textId="77777777" w:rsidR="00F90D67" w:rsidRDefault="00F90D67" w:rsidP="00300759">
          <w:pPr>
            <w:ind w:left="180"/>
          </w:pPr>
          <w:r w:rsidRPr="00514B9E">
            <w:rPr>
              <w:rStyle w:val="PlaceholderText"/>
            </w:rPr>
            <w:t>Click here to enter text.</w:t>
          </w:r>
        </w:p>
      </w:sdtContent>
    </w:sdt>
    <w:p w14:paraId="29A200AD" w14:textId="18BF867D" w:rsidR="00440E01" w:rsidRDefault="00440E01" w:rsidP="00440E01">
      <w:pPr>
        <w:ind w:left="180"/>
      </w:pPr>
      <w:r>
        <w:lastRenderedPageBreak/>
        <w:t xml:space="preserve">c. Transitional Housing: Calculate the percentage of participants who exited to permanent housing destinations </w:t>
      </w:r>
      <w:r w:rsidR="008E55DD" w:rsidRPr="00CC64EE">
        <w:rPr>
          <w:i/>
        </w:rPr>
        <w:t>(Total</w:t>
      </w:r>
      <w:r w:rsidR="008E55DD">
        <w:t xml:space="preserve"> </w:t>
      </w:r>
      <w:r w:rsidR="008E55DD" w:rsidRPr="00CC64EE">
        <w:rPr>
          <w:i/>
        </w:rPr>
        <w:t>Persons Exiting to Positive Housing Destinat</w:t>
      </w:r>
      <w:r w:rsidR="008E55DD">
        <w:rPr>
          <w:i/>
        </w:rPr>
        <w:t>ions APR Q</w:t>
      </w:r>
      <w:proofErr w:type="gramStart"/>
      <w:r w:rsidR="008E55DD">
        <w:rPr>
          <w:i/>
        </w:rPr>
        <w:t>23.a.</w:t>
      </w:r>
      <w:proofErr w:type="gramEnd"/>
      <w:r w:rsidR="008E55DD">
        <w:rPr>
          <w:i/>
        </w:rPr>
        <w:t>+ Q23b.</w:t>
      </w:r>
      <w:r w:rsidR="008E55DD" w:rsidRPr="00CC64EE">
        <w:rPr>
          <w:i/>
        </w:rPr>
        <w:t xml:space="preserve">/ [Total </w:t>
      </w:r>
      <w:r w:rsidR="008E55DD">
        <w:rPr>
          <w:i/>
        </w:rPr>
        <w:t>Leavers</w:t>
      </w:r>
      <w:r w:rsidR="008E55DD" w:rsidRPr="00CC64EE">
        <w:rPr>
          <w:i/>
        </w:rPr>
        <w:t xml:space="preserve"> 5.a.</w:t>
      </w:r>
      <w:r w:rsidR="008E55DD">
        <w:rPr>
          <w:i/>
        </w:rPr>
        <w:t>5</w:t>
      </w:r>
      <w:r w:rsidR="008E55DD" w:rsidRPr="00CC64EE">
        <w:rPr>
          <w:i/>
        </w:rPr>
        <w:t>. – Excluded Q</w:t>
      </w:r>
      <w:proofErr w:type="gramStart"/>
      <w:r w:rsidR="008E55DD" w:rsidRPr="00CC64EE">
        <w:rPr>
          <w:i/>
        </w:rPr>
        <w:t>23.a.</w:t>
      </w:r>
      <w:proofErr w:type="gramEnd"/>
      <w:r w:rsidR="008E55DD" w:rsidRPr="00CC64EE">
        <w:rPr>
          <w:i/>
        </w:rPr>
        <w:t xml:space="preserve"> + Q23.b.])</w:t>
      </w:r>
    </w:p>
    <w:sdt>
      <w:sdtPr>
        <w:id w:val="-319818243"/>
        <w:placeholder>
          <w:docPart w:val="5C492A0F235A45DCAA4F92FC8A93DED3"/>
        </w:placeholder>
        <w:showingPlcHdr/>
      </w:sdtPr>
      <w:sdtEndPr/>
      <w:sdtContent>
        <w:p w14:paraId="0CF036EF" w14:textId="71444FF8" w:rsidR="00440E01" w:rsidRDefault="00440E01" w:rsidP="00440E01">
          <w:pPr>
            <w:ind w:left="180"/>
          </w:pPr>
          <w:r w:rsidRPr="00514B9E">
            <w:rPr>
              <w:rStyle w:val="PlaceholderText"/>
            </w:rPr>
            <w:t>Click here to enter text.</w:t>
          </w:r>
        </w:p>
      </w:sdtContent>
    </w:sdt>
    <w:p w14:paraId="51ADE67A" w14:textId="2F6D3DFF" w:rsidR="00F90D67" w:rsidRDefault="00F227D4" w:rsidP="00020146">
      <w:r>
        <w:t>2</w:t>
      </w:r>
      <w:r w:rsidR="00E11A11">
        <w:t>1</w:t>
      </w:r>
      <w:r w:rsidR="0067142C">
        <w:t xml:space="preserve">. </w:t>
      </w:r>
      <w:r w:rsidR="00F90D67" w:rsidRPr="00F90D67">
        <w:t xml:space="preserve">New or Increased Income and Earned Income </w:t>
      </w:r>
    </w:p>
    <w:p w14:paraId="176FBDF4" w14:textId="77777777" w:rsidR="00F90D67" w:rsidRDefault="00F90D67" w:rsidP="00300759">
      <w:pPr>
        <w:ind w:left="180"/>
        <w:rPr>
          <w:i/>
        </w:rPr>
      </w:pPr>
      <w:r>
        <w:t xml:space="preserve">a. </w:t>
      </w:r>
      <w:r w:rsidR="0006609D">
        <w:t xml:space="preserve">PSH Only </w:t>
      </w:r>
      <w:r w:rsidRPr="00F90D67">
        <w:t xml:space="preserve">Project Stayers: </w:t>
      </w:r>
      <w:r w:rsidR="00300759">
        <w:t xml:space="preserve"> What percent of project stayers had n</w:t>
      </w:r>
      <w:r w:rsidRPr="00F90D67">
        <w:t>ew or increased earned income</w:t>
      </w:r>
      <w:r w:rsidR="00300759">
        <w:t xml:space="preserve"> with in the project contract year? </w:t>
      </w:r>
      <w:r w:rsidRPr="00300759">
        <w:rPr>
          <w:i/>
        </w:rPr>
        <w:t>APR 19a.1</w:t>
      </w:r>
    </w:p>
    <w:sdt>
      <w:sdtPr>
        <w:id w:val="-1331287629"/>
        <w:placeholder>
          <w:docPart w:val="DefaultPlaceholder_1081868574"/>
        </w:placeholder>
        <w:showingPlcHdr/>
      </w:sdtPr>
      <w:sdtEndPr/>
      <w:sdtContent>
        <w:p w14:paraId="34D6E5C6" w14:textId="77777777" w:rsidR="00300759" w:rsidRPr="00300759" w:rsidRDefault="00300759" w:rsidP="00300759">
          <w:pPr>
            <w:ind w:left="180"/>
          </w:pPr>
          <w:r w:rsidRPr="00514B9E">
            <w:rPr>
              <w:rStyle w:val="PlaceholderText"/>
            </w:rPr>
            <w:t>Click here to enter text.</w:t>
          </w:r>
        </w:p>
      </w:sdtContent>
    </w:sdt>
    <w:p w14:paraId="3339B63F" w14:textId="77777777" w:rsidR="00F90D67" w:rsidRPr="00300759" w:rsidRDefault="00F90D67" w:rsidP="00300759">
      <w:pPr>
        <w:ind w:left="180"/>
        <w:rPr>
          <w:i/>
        </w:rPr>
      </w:pPr>
      <w:r>
        <w:t xml:space="preserve">b. </w:t>
      </w:r>
      <w:r w:rsidR="0006609D">
        <w:t xml:space="preserve">PSH Only </w:t>
      </w:r>
      <w:r w:rsidR="00300759">
        <w:t>Project Stayers: What percent of project stayers had n</w:t>
      </w:r>
      <w:r w:rsidRPr="00F90D67">
        <w:t>ew or i</w:t>
      </w:r>
      <w:r w:rsidR="00300759">
        <w:t xml:space="preserve">ncreased </w:t>
      </w:r>
      <w:r w:rsidR="001F3076">
        <w:t>other (</w:t>
      </w:r>
      <w:r w:rsidR="00300759">
        <w:t>non-employment</w:t>
      </w:r>
      <w:r w:rsidR="001F3076">
        <w:t>)</w:t>
      </w:r>
      <w:r w:rsidR="00300759">
        <w:t xml:space="preserve"> income? </w:t>
      </w:r>
      <w:r w:rsidR="00300759" w:rsidRPr="00300759">
        <w:rPr>
          <w:i/>
        </w:rPr>
        <w:t>APR 19a.1</w:t>
      </w:r>
    </w:p>
    <w:sdt>
      <w:sdtPr>
        <w:id w:val="-3520697"/>
        <w:placeholder>
          <w:docPart w:val="DefaultPlaceholder_1081868574"/>
        </w:placeholder>
        <w:showingPlcHdr/>
      </w:sdtPr>
      <w:sdtEndPr/>
      <w:sdtContent>
        <w:p w14:paraId="48115625" w14:textId="77777777" w:rsidR="00300759" w:rsidRDefault="00300759" w:rsidP="00300759">
          <w:pPr>
            <w:ind w:left="180"/>
          </w:pPr>
          <w:r w:rsidRPr="00514B9E">
            <w:rPr>
              <w:rStyle w:val="PlaceholderText"/>
            </w:rPr>
            <w:t>Click here to enter text.</w:t>
          </w:r>
        </w:p>
      </w:sdtContent>
    </w:sdt>
    <w:p w14:paraId="5C229950" w14:textId="77777777" w:rsidR="003423CD" w:rsidRDefault="00F90D67" w:rsidP="00300759">
      <w:pPr>
        <w:ind w:left="180"/>
      </w:pPr>
      <w:r>
        <w:t xml:space="preserve">c. </w:t>
      </w:r>
      <w:r w:rsidRPr="00F90D67">
        <w:t xml:space="preserve">Project Leavers: </w:t>
      </w:r>
      <w:r w:rsidR="00300759">
        <w:t>What percent of project leavers had new</w:t>
      </w:r>
      <w:r w:rsidRPr="00F90D67">
        <w:t xml:space="preserve"> or inc</w:t>
      </w:r>
      <w:r w:rsidR="00300759">
        <w:t xml:space="preserve">reased earned income? </w:t>
      </w:r>
      <w:r w:rsidR="00300759" w:rsidRPr="00300759">
        <w:rPr>
          <w:i/>
        </w:rPr>
        <w:t>APR 19a.2</w:t>
      </w:r>
    </w:p>
    <w:sdt>
      <w:sdtPr>
        <w:id w:val="-1261060936"/>
        <w:placeholder>
          <w:docPart w:val="DefaultPlaceholder_1081868574"/>
        </w:placeholder>
        <w:showingPlcHdr/>
      </w:sdtPr>
      <w:sdtEndPr/>
      <w:sdtContent>
        <w:p w14:paraId="36608408" w14:textId="77777777" w:rsidR="00300759" w:rsidRDefault="00300759" w:rsidP="00300759">
          <w:pPr>
            <w:ind w:left="180"/>
          </w:pPr>
          <w:r w:rsidRPr="00514B9E">
            <w:rPr>
              <w:rStyle w:val="PlaceholderText"/>
            </w:rPr>
            <w:t>Click here to enter text.</w:t>
          </w:r>
        </w:p>
      </w:sdtContent>
    </w:sdt>
    <w:p w14:paraId="2FB5E4F3" w14:textId="77777777" w:rsidR="00F90D67" w:rsidRDefault="003423CD" w:rsidP="00300759">
      <w:pPr>
        <w:ind w:left="180"/>
      </w:pPr>
      <w:r>
        <w:t xml:space="preserve">d. </w:t>
      </w:r>
      <w:r w:rsidRPr="003423CD">
        <w:t xml:space="preserve">Project Leavers: </w:t>
      </w:r>
      <w:r w:rsidR="00300759">
        <w:t>What percent of project leavers had new</w:t>
      </w:r>
      <w:r w:rsidRPr="003423CD">
        <w:t xml:space="preserve"> or i</w:t>
      </w:r>
      <w:r w:rsidR="00300759">
        <w:t xml:space="preserve">ncreased </w:t>
      </w:r>
      <w:r w:rsidR="001F3076">
        <w:t>other (</w:t>
      </w:r>
      <w:r w:rsidR="00300759">
        <w:t>non-employment</w:t>
      </w:r>
      <w:r w:rsidR="001F3076">
        <w:t>)</w:t>
      </w:r>
      <w:r w:rsidR="00300759">
        <w:t xml:space="preserve"> income? </w:t>
      </w:r>
      <w:r w:rsidR="00300759" w:rsidRPr="00300759">
        <w:rPr>
          <w:i/>
        </w:rPr>
        <w:t>APR 19a.2</w:t>
      </w:r>
    </w:p>
    <w:sdt>
      <w:sdtPr>
        <w:id w:val="-866975671"/>
        <w:placeholder>
          <w:docPart w:val="5080EB5977124D41AC3CA10598E31905"/>
        </w:placeholder>
      </w:sdtPr>
      <w:sdtEndPr/>
      <w:sdtContent>
        <w:sdt>
          <w:sdtPr>
            <w:id w:val="1719936886"/>
            <w:placeholder>
              <w:docPart w:val="435BA524822D4DB09A7E25C743C767A1"/>
            </w:placeholder>
            <w:showingPlcHdr/>
          </w:sdtPr>
          <w:sdtEndPr/>
          <w:sdtContent>
            <w:p w14:paraId="57994449" w14:textId="72CC04A7" w:rsidR="0010536C" w:rsidRDefault="0010536C" w:rsidP="0013540D">
              <w:pPr>
                <w:ind w:left="180"/>
              </w:pPr>
              <w:r w:rsidRPr="00514B9E">
                <w:rPr>
                  <w:rStyle w:val="PlaceholderText"/>
                </w:rPr>
                <w:t>Click here to enter text.</w:t>
              </w:r>
            </w:p>
          </w:sdtContent>
        </w:sdt>
      </w:sdtContent>
    </w:sdt>
    <w:p w14:paraId="2DDD980F" w14:textId="77777777" w:rsidR="009E6D2B" w:rsidRPr="00875B47" w:rsidRDefault="000315D2" w:rsidP="0024712F">
      <w:pPr>
        <w:shd w:val="clear" w:color="auto" w:fill="D0CECE" w:themeFill="background2" w:themeFillShade="E6"/>
        <w:spacing w:before="240"/>
        <w:ind w:left="540" w:hanging="540"/>
        <w:rPr>
          <w:b/>
        </w:rPr>
      </w:pPr>
      <w:r>
        <w:rPr>
          <w:b/>
        </w:rPr>
        <w:t>Financial Information</w:t>
      </w:r>
    </w:p>
    <w:p w14:paraId="291F54BD" w14:textId="77777777" w:rsidR="00020146" w:rsidRPr="00020146" w:rsidRDefault="00020146" w:rsidP="00020146">
      <w:pPr>
        <w:rPr>
          <w:b/>
          <w:u w:val="single"/>
        </w:rPr>
      </w:pPr>
      <w:r w:rsidRPr="00020146">
        <w:rPr>
          <w:b/>
          <w:u w:val="single"/>
        </w:rPr>
        <w:t>PROJECT BUDGET</w:t>
      </w:r>
    </w:p>
    <w:tbl>
      <w:tblPr>
        <w:tblStyle w:val="TableGrid"/>
        <w:tblW w:w="9350" w:type="dxa"/>
        <w:tblLook w:val="04A0" w:firstRow="1" w:lastRow="0" w:firstColumn="1" w:lastColumn="0" w:noHBand="0" w:noVBand="1"/>
      </w:tblPr>
      <w:tblGrid>
        <w:gridCol w:w="2015"/>
        <w:gridCol w:w="1628"/>
        <w:gridCol w:w="1923"/>
        <w:gridCol w:w="1993"/>
        <w:gridCol w:w="1791"/>
      </w:tblGrid>
      <w:tr w:rsidR="00F12D18" w14:paraId="731A9F93" w14:textId="77777777" w:rsidTr="00F12D18">
        <w:trPr>
          <w:trHeight w:val="512"/>
        </w:trPr>
        <w:tc>
          <w:tcPr>
            <w:tcW w:w="2015" w:type="dxa"/>
            <w:shd w:val="clear" w:color="auto" w:fill="E7E6E6" w:themeFill="background2"/>
            <w:vAlign w:val="center"/>
          </w:tcPr>
          <w:p w14:paraId="32028F9B" w14:textId="77777777" w:rsidR="00F12D18" w:rsidRPr="00EF3BB0" w:rsidRDefault="00F12D18" w:rsidP="00F12D18">
            <w:pPr>
              <w:jc w:val="center"/>
              <w:rPr>
                <w:b/>
              </w:rPr>
            </w:pPr>
            <w:r w:rsidRPr="00EF3BB0">
              <w:rPr>
                <w:b/>
              </w:rPr>
              <w:t>Activity</w:t>
            </w:r>
          </w:p>
        </w:tc>
        <w:tc>
          <w:tcPr>
            <w:tcW w:w="1628" w:type="dxa"/>
            <w:shd w:val="clear" w:color="auto" w:fill="E7E6E6" w:themeFill="background2"/>
            <w:vAlign w:val="center"/>
          </w:tcPr>
          <w:p w14:paraId="274C08F3" w14:textId="77777777" w:rsidR="00F12D18" w:rsidRPr="00EF3BB0" w:rsidRDefault="00F12D18" w:rsidP="00F12D18">
            <w:pPr>
              <w:jc w:val="center"/>
              <w:rPr>
                <w:b/>
              </w:rPr>
            </w:pPr>
            <w:r w:rsidRPr="00EF3BB0">
              <w:rPr>
                <w:b/>
              </w:rPr>
              <w:t>Requested Funds</w:t>
            </w:r>
          </w:p>
        </w:tc>
        <w:tc>
          <w:tcPr>
            <w:tcW w:w="1923" w:type="dxa"/>
            <w:shd w:val="clear" w:color="auto" w:fill="E7E6E6" w:themeFill="background2"/>
            <w:vAlign w:val="center"/>
          </w:tcPr>
          <w:p w14:paraId="2B000B60" w14:textId="77777777" w:rsidR="00F12D18" w:rsidRPr="00EF3BB0" w:rsidRDefault="00F12D18" w:rsidP="00F12D18">
            <w:pPr>
              <w:jc w:val="center"/>
              <w:rPr>
                <w:b/>
              </w:rPr>
            </w:pPr>
            <w:r>
              <w:rPr>
                <w:b/>
              </w:rPr>
              <w:t>% of Requested Funds</w:t>
            </w:r>
          </w:p>
        </w:tc>
        <w:tc>
          <w:tcPr>
            <w:tcW w:w="1993" w:type="dxa"/>
            <w:shd w:val="clear" w:color="auto" w:fill="E7E6E6" w:themeFill="background2"/>
            <w:vAlign w:val="center"/>
          </w:tcPr>
          <w:p w14:paraId="3BC12516" w14:textId="77777777" w:rsidR="00F12D18" w:rsidRPr="00EF3BB0" w:rsidRDefault="00F12D18" w:rsidP="00F12D18">
            <w:pPr>
              <w:jc w:val="center"/>
              <w:rPr>
                <w:b/>
              </w:rPr>
            </w:pPr>
            <w:r w:rsidRPr="00EF3BB0">
              <w:rPr>
                <w:b/>
              </w:rPr>
              <w:t>Other Funding</w:t>
            </w:r>
          </w:p>
        </w:tc>
        <w:tc>
          <w:tcPr>
            <w:tcW w:w="1791" w:type="dxa"/>
            <w:shd w:val="clear" w:color="auto" w:fill="E7E6E6" w:themeFill="background2"/>
            <w:vAlign w:val="center"/>
          </w:tcPr>
          <w:p w14:paraId="7BB89435" w14:textId="77777777" w:rsidR="00F12D18" w:rsidRPr="00EF3BB0" w:rsidRDefault="00F12D18" w:rsidP="00F12D18">
            <w:pPr>
              <w:jc w:val="center"/>
              <w:rPr>
                <w:b/>
              </w:rPr>
            </w:pPr>
            <w:r w:rsidRPr="00EF3BB0">
              <w:rPr>
                <w:b/>
              </w:rPr>
              <w:t>Total Project Cost</w:t>
            </w:r>
          </w:p>
        </w:tc>
      </w:tr>
      <w:tr w:rsidR="00F12D18" w14:paraId="0A02BDD9" w14:textId="77777777" w:rsidTr="00F12D18">
        <w:tc>
          <w:tcPr>
            <w:tcW w:w="2015" w:type="dxa"/>
          </w:tcPr>
          <w:p w14:paraId="5F68C103" w14:textId="77777777" w:rsidR="00F12D18" w:rsidRDefault="00F12D18" w:rsidP="00F12D18">
            <w:r>
              <w:t>Acquisition</w:t>
            </w:r>
          </w:p>
        </w:tc>
        <w:sdt>
          <w:sdtPr>
            <w:id w:val="312139276"/>
            <w:placeholder>
              <w:docPart w:val="EBF3EE2BF94B4FA995BB38F23C56C5BF"/>
            </w:placeholder>
            <w:showingPlcHdr/>
            <w:text/>
          </w:sdtPr>
          <w:sdtEndPr/>
          <w:sdtContent>
            <w:tc>
              <w:tcPr>
                <w:tcW w:w="1628" w:type="dxa"/>
              </w:tcPr>
              <w:p w14:paraId="50C17E9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A22FD71" w14:textId="77777777" w:rsidR="00F12D18" w:rsidRDefault="00BA27F2" w:rsidP="00F12D18">
            <w:pPr>
              <w:jc w:val="right"/>
            </w:pPr>
            <w:sdt>
              <w:sdtPr>
                <w:id w:val="414214163"/>
                <w:placeholder>
                  <w:docPart w:val="1D53B2F6805E40B8860794A2D9E5F835"/>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499007500"/>
            <w:placeholder>
              <w:docPart w:val="88E513E069ED4834B6380AD5F0E19EC3"/>
            </w:placeholder>
            <w:showingPlcHdr/>
            <w:text/>
          </w:sdtPr>
          <w:sdtEndPr/>
          <w:sdtContent>
            <w:tc>
              <w:tcPr>
                <w:tcW w:w="1993" w:type="dxa"/>
              </w:tcPr>
              <w:p w14:paraId="1B619891"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71702A602A5E422094937BE20CB5D9B5"/>
            </w:placeholder>
            <w:showingPlcHdr/>
            <w:text/>
          </w:sdtPr>
          <w:sdtEndPr/>
          <w:sdtContent>
            <w:tc>
              <w:tcPr>
                <w:tcW w:w="1791" w:type="dxa"/>
              </w:tcPr>
              <w:p w14:paraId="0A26B53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5E309D26" w14:textId="77777777" w:rsidTr="00F12D18">
        <w:tc>
          <w:tcPr>
            <w:tcW w:w="2015" w:type="dxa"/>
          </w:tcPr>
          <w:p w14:paraId="2639F085" w14:textId="77777777" w:rsidR="00F12D18" w:rsidRDefault="00F12D18" w:rsidP="00F12D18">
            <w:r>
              <w:t>New Construction</w:t>
            </w:r>
          </w:p>
        </w:tc>
        <w:sdt>
          <w:sdtPr>
            <w:id w:val="794498814"/>
            <w:placeholder>
              <w:docPart w:val="53E4D83302A040859C165C7026F7C0E2"/>
            </w:placeholder>
            <w:showingPlcHdr/>
            <w:text/>
          </w:sdtPr>
          <w:sdtEndPr/>
          <w:sdtContent>
            <w:tc>
              <w:tcPr>
                <w:tcW w:w="1628" w:type="dxa"/>
              </w:tcPr>
              <w:p w14:paraId="17CCEB1F"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B64BEB5" w14:textId="77777777" w:rsidR="00F12D18" w:rsidRDefault="00BA27F2" w:rsidP="00F12D18">
            <w:pPr>
              <w:jc w:val="right"/>
            </w:pPr>
            <w:sdt>
              <w:sdtPr>
                <w:id w:val="1358620974"/>
                <w:placeholder>
                  <w:docPart w:val="7D6E49627896458EB7709E437DBA5834"/>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588811334"/>
            <w:placeholder>
              <w:docPart w:val="6B49BC91DF2E4687A05CA0995A183E4C"/>
            </w:placeholder>
            <w:showingPlcHdr/>
            <w:text/>
          </w:sdtPr>
          <w:sdtEndPr/>
          <w:sdtContent>
            <w:tc>
              <w:tcPr>
                <w:tcW w:w="1993" w:type="dxa"/>
              </w:tcPr>
              <w:p w14:paraId="52F4F34E"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9A4C1C1E764C4B14B087D681E0C93CD6"/>
            </w:placeholder>
            <w:showingPlcHdr/>
            <w:text/>
          </w:sdtPr>
          <w:sdtEndPr/>
          <w:sdtContent>
            <w:tc>
              <w:tcPr>
                <w:tcW w:w="1791" w:type="dxa"/>
              </w:tcPr>
              <w:p w14:paraId="1A26D11A"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A1C8C2C" w14:textId="77777777" w:rsidTr="00F12D18">
        <w:tc>
          <w:tcPr>
            <w:tcW w:w="2015" w:type="dxa"/>
          </w:tcPr>
          <w:p w14:paraId="0A099852" w14:textId="77777777" w:rsidR="00F12D18" w:rsidRDefault="00F12D18" w:rsidP="00F12D18">
            <w:r>
              <w:t>Rehabilitation</w:t>
            </w:r>
          </w:p>
        </w:tc>
        <w:sdt>
          <w:sdtPr>
            <w:id w:val="-2101401179"/>
            <w:placeholder>
              <w:docPart w:val="274FE19075FC455BAA17BF56CD6014DA"/>
            </w:placeholder>
            <w:showingPlcHdr/>
            <w:text/>
          </w:sdtPr>
          <w:sdtEndPr/>
          <w:sdtContent>
            <w:tc>
              <w:tcPr>
                <w:tcW w:w="1628" w:type="dxa"/>
              </w:tcPr>
              <w:p w14:paraId="2D25294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05AD5812" w14:textId="77777777" w:rsidR="00F12D18" w:rsidRDefault="00BA27F2" w:rsidP="00F12D18">
            <w:pPr>
              <w:jc w:val="right"/>
            </w:pPr>
            <w:sdt>
              <w:sdtPr>
                <w:id w:val="-2143024401"/>
                <w:placeholder>
                  <w:docPart w:val="A5AE3F3B9BDC4E0CBFC61051618DE403"/>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145393502"/>
            <w:placeholder>
              <w:docPart w:val="5F5BA570FC5744D68436FE74A8148115"/>
            </w:placeholder>
            <w:showingPlcHdr/>
            <w:text/>
          </w:sdtPr>
          <w:sdtEndPr/>
          <w:sdtContent>
            <w:tc>
              <w:tcPr>
                <w:tcW w:w="1993" w:type="dxa"/>
              </w:tcPr>
              <w:p w14:paraId="661864C2"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38F4A0480A594D07B4843A70B9A05DBD"/>
            </w:placeholder>
            <w:showingPlcHdr/>
            <w:text/>
          </w:sdtPr>
          <w:sdtEndPr/>
          <w:sdtContent>
            <w:tc>
              <w:tcPr>
                <w:tcW w:w="1791" w:type="dxa"/>
              </w:tcPr>
              <w:p w14:paraId="50DE457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BFFBD7B" w14:textId="77777777" w:rsidTr="00F12D18">
        <w:tc>
          <w:tcPr>
            <w:tcW w:w="2015" w:type="dxa"/>
          </w:tcPr>
          <w:p w14:paraId="343A63EE" w14:textId="77777777" w:rsidR="00F12D18" w:rsidRDefault="00F12D18" w:rsidP="00F12D18">
            <w:r>
              <w:t>Leasing</w:t>
            </w:r>
          </w:p>
        </w:tc>
        <w:sdt>
          <w:sdtPr>
            <w:id w:val="-574895243"/>
            <w:placeholder>
              <w:docPart w:val="F0749389B4494923B3C5D1E559421B61"/>
            </w:placeholder>
            <w:showingPlcHdr/>
            <w:text/>
          </w:sdtPr>
          <w:sdtEndPr/>
          <w:sdtContent>
            <w:tc>
              <w:tcPr>
                <w:tcW w:w="1628" w:type="dxa"/>
              </w:tcPr>
              <w:p w14:paraId="3F186353"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5A73408" w14:textId="77777777" w:rsidR="00F12D18" w:rsidRDefault="00BA27F2" w:rsidP="00F12D18">
            <w:pPr>
              <w:jc w:val="right"/>
            </w:pPr>
            <w:sdt>
              <w:sdtPr>
                <w:id w:val="997382603"/>
                <w:placeholder>
                  <w:docPart w:val="594C9699A21E49FF80C5409D0DB79B26"/>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909757584"/>
            <w:placeholder>
              <w:docPart w:val="0FAF1519E7544749B4CD397250AC2E7B"/>
            </w:placeholder>
            <w:showingPlcHdr/>
            <w:text/>
          </w:sdtPr>
          <w:sdtEndPr/>
          <w:sdtContent>
            <w:tc>
              <w:tcPr>
                <w:tcW w:w="1993" w:type="dxa"/>
              </w:tcPr>
              <w:p w14:paraId="1A83D852"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86886FC146094359869F617BD47DF728"/>
            </w:placeholder>
            <w:showingPlcHdr/>
            <w:text/>
          </w:sdtPr>
          <w:sdtEndPr/>
          <w:sdtContent>
            <w:tc>
              <w:tcPr>
                <w:tcW w:w="1791" w:type="dxa"/>
              </w:tcPr>
              <w:p w14:paraId="4F0E8B3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48826131" w14:textId="77777777" w:rsidTr="00F12D18">
        <w:tc>
          <w:tcPr>
            <w:tcW w:w="2015" w:type="dxa"/>
          </w:tcPr>
          <w:p w14:paraId="1D15053B" w14:textId="77777777" w:rsidR="00F12D18" w:rsidRDefault="00F12D18" w:rsidP="00F12D18">
            <w:r>
              <w:t>Rental Assistance</w:t>
            </w:r>
          </w:p>
        </w:tc>
        <w:sdt>
          <w:sdtPr>
            <w:id w:val="1156192014"/>
            <w:placeholder>
              <w:docPart w:val="CA3D76F3F9934D61BC38DFC28FCF3DF5"/>
            </w:placeholder>
            <w:showingPlcHdr/>
            <w:text/>
          </w:sdtPr>
          <w:sdtEndPr/>
          <w:sdtContent>
            <w:tc>
              <w:tcPr>
                <w:tcW w:w="1628" w:type="dxa"/>
              </w:tcPr>
              <w:p w14:paraId="4A76717D"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CECA612" w14:textId="77777777" w:rsidR="00F12D18" w:rsidRDefault="00BA27F2" w:rsidP="00F12D18">
            <w:pPr>
              <w:jc w:val="right"/>
            </w:pPr>
            <w:sdt>
              <w:sdtPr>
                <w:id w:val="593744970"/>
                <w:placeholder>
                  <w:docPart w:val="E536CC709C684BA48FDED45F4C8BF570"/>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675178822"/>
            <w:placeholder>
              <w:docPart w:val="C277D1EBCA3D43F5AA60EF19E6ED8D27"/>
            </w:placeholder>
            <w:showingPlcHdr/>
            <w:text/>
          </w:sdtPr>
          <w:sdtEndPr/>
          <w:sdtContent>
            <w:tc>
              <w:tcPr>
                <w:tcW w:w="1993" w:type="dxa"/>
              </w:tcPr>
              <w:p w14:paraId="5DABDC53"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CBB6456DC0244DFBA8E5AD8311786662"/>
            </w:placeholder>
            <w:showingPlcHdr/>
            <w:text/>
          </w:sdtPr>
          <w:sdtEndPr/>
          <w:sdtContent>
            <w:tc>
              <w:tcPr>
                <w:tcW w:w="1791" w:type="dxa"/>
              </w:tcPr>
              <w:p w14:paraId="2530498D"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B894A2B" w14:textId="77777777" w:rsidTr="00F12D18">
        <w:tc>
          <w:tcPr>
            <w:tcW w:w="2015" w:type="dxa"/>
          </w:tcPr>
          <w:p w14:paraId="4CD76CC4" w14:textId="77777777" w:rsidR="00F12D18" w:rsidRDefault="00F12D18" w:rsidP="00F12D18">
            <w:r>
              <w:t>Supportive Services</w:t>
            </w:r>
          </w:p>
        </w:tc>
        <w:sdt>
          <w:sdtPr>
            <w:id w:val="1257938646"/>
            <w:placeholder>
              <w:docPart w:val="CC55B6C5730249E8B34ED437BF7D0A96"/>
            </w:placeholder>
            <w:showingPlcHdr/>
            <w:text/>
          </w:sdtPr>
          <w:sdtEndPr/>
          <w:sdtContent>
            <w:tc>
              <w:tcPr>
                <w:tcW w:w="1628" w:type="dxa"/>
              </w:tcPr>
              <w:p w14:paraId="7F747E7B"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3252860" w14:textId="77777777" w:rsidR="00F12D18" w:rsidRDefault="00BA27F2" w:rsidP="00F12D18">
            <w:pPr>
              <w:jc w:val="right"/>
            </w:pPr>
            <w:sdt>
              <w:sdtPr>
                <w:id w:val="-1506283314"/>
                <w:placeholder>
                  <w:docPart w:val="8A0B390B321448BFAB8C83644F415328"/>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74891047"/>
            <w:placeholder>
              <w:docPart w:val="084B62EE5E12481A926DDC96885A5B3F"/>
            </w:placeholder>
            <w:showingPlcHdr/>
            <w:text/>
          </w:sdtPr>
          <w:sdtEndPr/>
          <w:sdtContent>
            <w:tc>
              <w:tcPr>
                <w:tcW w:w="1993" w:type="dxa"/>
              </w:tcPr>
              <w:p w14:paraId="338AAFB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9075AE5A172740BD963F0A1C04219870"/>
            </w:placeholder>
            <w:showingPlcHdr/>
            <w:text/>
          </w:sdtPr>
          <w:sdtEndPr/>
          <w:sdtContent>
            <w:tc>
              <w:tcPr>
                <w:tcW w:w="1791" w:type="dxa"/>
              </w:tcPr>
              <w:p w14:paraId="6A84965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55516BFE" w14:textId="77777777" w:rsidTr="00F12D18">
        <w:tc>
          <w:tcPr>
            <w:tcW w:w="2015" w:type="dxa"/>
          </w:tcPr>
          <w:p w14:paraId="5CEF5266" w14:textId="77777777" w:rsidR="00F12D18" w:rsidRDefault="00F12D18" w:rsidP="00F12D18">
            <w:r>
              <w:t>Operating Costs</w:t>
            </w:r>
          </w:p>
        </w:tc>
        <w:sdt>
          <w:sdtPr>
            <w:id w:val="1399320175"/>
            <w:placeholder>
              <w:docPart w:val="47F9511CD81B4FD385698D12D4F56DA2"/>
            </w:placeholder>
            <w:showingPlcHdr/>
            <w:text/>
          </w:sdtPr>
          <w:sdtEndPr/>
          <w:sdtContent>
            <w:tc>
              <w:tcPr>
                <w:tcW w:w="1628" w:type="dxa"/>
              </w:tcPr>
              <w:p w14:paraId="6438F9C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78D3489E" w14:textId="77777777" w:rsidR="00F12D18" w:rsidRDefault="00BA27F2" w:rsidP="00F12D18">
            <w:pPr>
              <w:jc w:val="right"/>
            </w:pPr>
            <w:sdt>
              <w:sdtPr>
                <w:id w:val="-1439905919"/>
                <w:placeholder>
                  <w:docPart w:val="F978CA93B59C4E57921275C2951BC65C"/>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779937012"/>
            <w:placeholder>
              <w:docPart w:val="C6D7FF45A39C4B75AAF5B08D6C59616F"/>
            </w:placeholder>
            <w:showingPlcHdr/>
            <w:text/>
          </w:sdtPr>
          <w:sdtEndPr/>
          <w:sdtContent>
            <w:tc>
              <w:tcPr>
                <w:tcW w:w="1993" w:type="dxa"/>
              </w:tcPr>
              <w:p w14:paraId="5C95C2DE"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6DF1C5DD91C445D1A225F1C317DBE371"/>
            </w:placeholder>
            <w:showingPlcHdr/>
            <w:text/>
          </w:sdtPr>
          <w:sdtEndPr/>
          <w:sdtContent>
            <w:tc>
              <w:tcPr>
                <w:tcW w:w="1791" w:type="dxa"/>
              </w:tcPr>
              <w:p w14:paraId="7861A705"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6BA7B7A1" w14:textId="77777777" w:rsidTr="00F12D18">
        <w:tc>
          <w:tcPr>
            <w:tcW w:w="2015" w:type="dxa"/>
          </w:tcPr>
          <w:p w14:paraId="2FA8CECF" w14:textId="77777777" w:rsidR="00F12D18" w:rsidRDefault="00F12D18" w:rsidP="00F12D18">
            <w:r>
              <w:t xml:space="preserve">HMIS </w:t>
            </w:r>
          </w:p>
        </w:tc>
        <w:sdt>
          <w:sdtPr>
            <w:id w:val="-1919082278"/>
            <w:placeholder>
              <w:docPart w:val="CF029991C9764B72A4492DB08BCB4BD7"/>
            </w:placeholder>
            <w:showingPlcHdr/>
            <w:text/>
          </w:sdtPr>
          <w:sdtEndPr/>
          <w:sdtContent>
            <w:tc>
              <w:tcPr>
                <w:tcW w:w="1628" w:type="dxa"/>
              </w:tcPr>
              <w:p w14:paraId="7A12A560"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85F4D56" w14:textId="77777777" w:rsidR="00F12D18" w:rsidRDefault="00BA27F2" w:rsidP="00F12D18">
            <w:pPr>
              <w:jc w:val="right"/>
            </w:pPr>
            <w:sdt>
              <w:sdtPr>
                <w:id w:val="187024596"/>
                <w:placeholder>
                  <w:docPart w:val="A4D8AAA380294CD1A5873F2A5B48FA10"/>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46173064"/>
            <w:placeholder>
              <w:docPart w:val="8E8F8BC6A452400BBD6D35558F9718F2"/>
            </w:placeholder>
            <w:showingPlcHdr/>
            <w:text/>
          </w:sdtPr>
          <w:sdtEndPr/>
          <w:sdtContent>
            <w:tc>
              <w:tcPr>
                <w:tcW w:w="1993" w:type="dxa"/>
              </w:tcPr>
              <w:p w14:paraId="3B26A0A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E134BE4DFAC5451D9FDFBD6E25E2A6EF"/>
            </w:placeholder>
            <w:showingPlcHdr/>
            <w:text/>
          </w:sdtPr>
          <w:sdtEndPr/>
          <w:sdtContent>
            <w:tc>
              <w:tcPr>
                <w:tcW w:w="1791" w:type="dxa"/>
              </w:tcPr>
              <w:p w14:paraId="53EDFA49"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8CAF430" w14:textId="77777777" w:rsidTr="00F12D18">
        <w:tc>
          <w:tcPr>
            <w:tcW w:w="2015" w:type="dxa"/>
          </w:tcPr>
          <w:p w14:paraId="1C3C9806" w14:textId="77777777" w:rsidR="00F12D18" w:rsidRDefault="00F12D18" w:rsidP="00F12D18">
            <w:r>
              <w:t>Project Administration (limited to 7%)</w:t>
            </w:r>
          </w:p>
        </w:tc>
        <w:sdt>
          <w:sdtPr>
            <w:id w:val="247477043"/>
            <w:placeholder>
              <w:docPart w:val="AE4B67D970CC497AB08C9606FCC93FAE"/>
            </w:placeholder>
            <w:showingPlcHdr/>
            <w:text/>
          </w:sdtPr>
          <w:sdtEndPr/>
          <w:sdtContent>
            <w:tc>
              <w:tcPr>
                <w:tcW w:w="1628" w:type="dxa"/>
              </w:tcPr>
              <w:p w14:paraId="5BA0CD75"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42F6F2F2" w14:textId="77777777" w:rsidR="00F12D18" w:rsidRDefault="00BA27F2" w:rsidP="00F12D18">
            <w:pPr>
              <w:jc w:val="right"/>
            </w:pPr>
            <w:sdt>
              <w:sdtPr>
                <w:id w:val="1551803271"/>
                <w:placeholder>
                  <w:docPart w:val="908505CE5D7D456FAA7673395DC7D238"/>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404430496"/>
            <w:placeholder>
              <w:docPart w:val="C984DD51A8084D2492474DA71760D0C5"/>
            </w:placeholder>
            <w:showingPlcHdr/>
            <w:text/>
          </w:sdtPr>
          <w:sdtEndPr/>
          <w:sdtContent>
            <w:tc>
              <w:tcPr>
                <w:tcW w:w="1993" w:type="dxa"/>
              </w:tcPr>
              <w:p w14:paraId="16D307E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F5F1201AF1B34E358836C3FDE42C4C0A"/>
            </w:placeholder>
            <w:showingPlcHdr/>
            <w:text/>
          </w:sdtPr>
          <w:sdtEndPr/>
          <w:sdtContent>
            <w:tc>
              <w:tcPr>
                <w:tcW w:w="1791" w:type="dxa"/>
              </w:tcPr>
              <w:p w14:paraId="38E3088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2661F724" w14:textId="77777777" w:rsidTr="00F12D18">
        <w:tc>
          <w:tcPr>
            <w:tcW w:w="2015" w:type="dxa"/>
          </w:tcPr>
          <w:p w14:paraId="1D06CAC7" w14:textId="77777777" w:rsidR="00F12D18" w:rsidRDefault="00F12D18" w:rsidP="00F12D18">
            <w:r>
              <w:t>Total Project Cost</w:t>
            </w:r>
          </w:p>
        </w:tc>
        <w:sdt>
          <w:sdtPr>
            <w:id w:val="95225379"/>
            <w:placeholder>
              <w:docPart w:val="CD6477471D694CDCBA4BFC5F07D34069"/>
            </w:placeholder>
            <w:showingPlcHdr/>
            <w:text/>
          </w:sdtPr>
          <w:sdtEndPr/>
          <w:sdtContent>
            <w:tc>
              <w:tcPr>
                <w:tcW w:w="1628" w:type="dxa"/>
              </w:tcPr>
              <w:p w14:paraId="289DF92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tcPr>
          <w:p w14:paraId="4F6C243C" w14:textId="77777777" w:rsidR="00F12D18" w:rsidRDefault="00F12D18" w:rsidP="00F12D18"/>
        </w:tc>
        <w:tc>
          <w:tcPr>
            <w:tcW w:w="1993" w:type="dxa"/>
          </w:tcPr>
          <w:p w14:paraId="02B6EE30" w14:textId="77777777" w:rsidR="00F12D18" w:rsidRPr="00EF3BB0" w:rsidRDefault="00BA27F2" w:rsidP="00F12D18">
            <w:pPr>
              <w:jc w:val="center"/>
              <w:rPr>
                <w:b/>
              </w:rPr>
            </w:pPr>
            <w:sdt>
              <w:sdtPr>
                <w:id w:val="1643540420"/>
                <w:placeholder>
                  <w:docPart w:val="7AB329A577BE4F1584C79DD30E43F9AA"/>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rPr>
                <w:b/>
              </w:rPr>
              <w:t xml:space="preserve"> </w:t>
            </w:r>
          </w:p>
        </w:tc>
        <w:sdt>
          <w:sdtPr>
            <w:id w:val="-1537573885"/>
            <w:placeholder>
              <w:docPart w:val="9E1E042A83B0447C83480E6637AEC29D"/>
            </w:placeholder>
            <w:showingPlcHdr/>
            <w:text/>
          </w:sdtPr>
          <w:sdtEndPr/>
          <w:sdtContent>
            <w:tc>
              <w:tcPr>
                <w:tcW w:w="1791" w:type="dxa"/>
              </w:tcPr>
              <w:p w14:paraId="3EDC597D"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bl>
    <w:p w14:paraId="1752EBAF" w14:textId="77777777" w:rsidR="00E3251A" w:rsidRDefault="00E3251A" w:rsidP="0046314D">
      <w:pPr>
        <w:rPr>
          <w:b/>
        </w:rPr>
        <w:sectPr w:rsidR="00E3251A"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6328569D" w14:textId="77777777" w:rsidR="007B02F5" w:rsidRPr="00B746F2" w:rsidRDefault="007B02F5" w:rsidP="0046314D">
      <w:pPr>
        <w:rPr>
          <w:b/>
          <w:sz w:val="24"/>
        </w:rPr>
      </w:pPr>
      <w:r w:rsidRPr="00B746F2">
        <w:rPr>
          <w:b/>
          <w:sz w:val="24"/>
        </w:rPr>
        <w:lastRenderedPageBreak/>
        <w:t>Attachment A</w:t>
      </w:r>
    </w:p>
    <w:p w14:paraId="1D8FAE29" w14:textId="77777777" w:rsidR="00264BB3" w:rsidRDefault="007B02F5" w:rsidP="0046314D">
      <w:r w:rsidRPr="007B02F5">
        <w:t>Identify</w:t>
      </w:r>
      <w:r w:rsidR="001157AA">
        <w:t xml:space="preserve"> all match and leveraging funds. O</w:t>
      </w:r>
      <w:r w:rsidRPr="007B02F5">
        <w:t>nly those dollars or non-cash contributions (in-kind) that directly support the project should be listed. This may include federal, state, or local government funds, private funds, grants, and/or other sources, including donations.</w:t>
      </w:r>
      <w:r w:rsidR="001157AA">
        <w:t xml:space="preserve"> Worksheet should reflect information in eSnaps application.</w:t>
      </w:r>
      <w:r w:rsidR="00264BB3">
        <w:t xml:space="preserve"> </w:t>
      </w:r>
    </w:p>
    <w:p w14:paraId="2C192EAA" w14:textId="63042F9D" w:rsidR="007B02F5" w:rsidRPr="00264BB3" w:rsidRDefault="00264BB3" w:rsidP="0046314D">
      <w:pPr>
        <w:rPr>
          <w:b/>
        </w:rPr>
      </w:pPr>
      <w:r w:rsidRPr="00264BB3">
        <w:rPr>
          <w:b/>
        </w:rPr>
        <w:t>Match must be at least 25% of total funding requested.</w:t>
      </w:r>
      <w:r w:rsidR="0047385D">
        <w:rPr>
          <w:b/>
        </w:rPr>
        <w:t xml:space="preserve"> </w:t>
      </w:r>
      <w:bookmarkStart w:id="2" w:name="_Hlk514223414"/>
      <w:r w:rsidR="00CB12D7">
        <w:rPr>
          <w:b/>
        </w:rPr>
        <w:t>Documentation of match must be provided with the application.</w:t>
      </w:r>
      <w:bookmarkEnd w:id="2"/>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14:paraId="525AD909" w14:textId="77777777" w:rsidTr="007B02F5">
        <w:trPr>
          <w:trHeight w:val="1622"/>
        </w:trPr>
        <w:tc>
          <w:tcPr>
            <w:tcW w:w="1850" w:type="dxa"/>
          </w:tcPr>
          <w:p w14:paraId="5D200C71" w14:textId="77777777" w:rsidR="007B02F5" w:rsidRDefault="007B02F5" w:rsidP="0046314D">
            <w:pPr>
              <w:rPr>
                <w:b/>
              </w:rPr>
            </w:pPr>
            <w:r>
              <w:rPr>
                <w:b/>
              </w:rPr>
              <w:t>Resource</w:t>
            </w:r>
          </w:p>
        </w:tc>
        <w:tc>
          <w:tcPr>
            <w:tcW w:w="1850" w:type="dxa"/>
          </w:tcPr>
          <w:p w14:paraId="318A3F57" w14:textId="77777777" w:rsidR="007B02F5" w:rsidRDefault="00F459C0" w:rsidP="0046314D">
            <w:pPr>
              <w:rPr>
                <w:b/>
              </w:rPr>
            </w:pPr>
            <w:r>
              <w:rPr>
                <w:b/>
              </w:rPr>
              <w:t>Cash or In Kind</w:t>
            </w:r>
          </w:p>
        </w:tc>
        <w:tc>
          <w:tcPr>
            <w:tcW w:w="1851" w:type="dxa"/>
          </w:tcPr>
          <w:p w14:paraId="1FACC2DA" w14:textId="77777777" w:rsidR="007B02F5" w:rsidRDefault="00F459C0" w:rsidP="00F459C0">
            <w:pPr>
              <w:rPr>
                <w:b/>
              </w:rPr>
            </w:pPr>
            <w:r>
              <w:rPr>
                <w:b/>
              </w:rPr>
              <w:t>Committed or Planned/ Pending</w:t>
            </w:r>
          </w:p>
        </w:tc>
        <w:tc>
          <w:tcPr>
            <w:tcW w:w="1851" w:type="dxa"/>
          </w:tcPr>
          <w:p w14:paraId="41BBDB4B" w14:textId="77777777" w:rsidR="007B02F5" w:rsidRDefault="007B02F5" w:rsidP="0046314D">
            <w:pPr>
              <w:rPr>
                <w:b/>
              </w:rPr>
            </w:pPr>
            <w:r>
              <w:rPr>
                <w:b/>
              </w:rPr>
              <w:t>Available (MM/YY)</w:t>
            </w:r>
          </w:p>
        </w:tc>
        <w:tc>
          <w:tcPr>
            <w:tcW w:w="1851" w:type="dxa"/>
          </w:tcPr>
          <w:p w14:paraId="5ED8ABA1" w14:textId="77777777" w:rsidR="007B02F5" w:rsidRDefault="007B02F5" w:rsidP="0046314D">
            <w:pPr>
              <w:rPr>
                <w:b/>
              </w:rPr>
            </w:pPr>
            <w:r>
              <w:rPr>
                <w:b/>
              </w:rPr>
              <w:t>Amount/ Value</w:t>
            </w:r>
          </w:p>
        </w:tc>
        <w:tc>
          <w:tcPr>
            <w:tcW w:w="1851" w:type="dxa"/>
          </w:tcPr>
          <w:p w14:paraId="393D2218" w14:textId="77777777" w:rsidR="007B02F5" w:rsidRDefault="00F12D18" w:rsidP="0046314D">
            <w:pPr>
              <w:rPr>
                <w:b/>
              </w:rPr>
            </w:pPr>
            <w:r>
              <w:rPr>
                <w:b/>
              </w:rPr>
              <w:t>% of HUD Project Award</w:t>
            </w:r>
          </w:p>
        </w:tc>
        <w:tc>
          <w:tcPr>
            <w:tcW w:w="1851" w:type="dxa"/>
          </w:tcPr>
          <w:p w14:paraId="7951CE0E" w14:textId="77777777" w:rsidR="007B02F5" w:rsidRDefault="007B02F5" w:rsidP="0046314D">
            <w:pPr>
              <w:rPr>
                <w:b/>
              </w:rPr>
            </w:pPr>
            <w:r>
              <w:rPr>
                <w:b/>
              </w:rPr>
              <w:t>Serves as CoC Program Match? (Y/N)</w:t>
            </w:r>
          </w:p>
        </w:tc>
      </w:tr>
      <w:tr w:rsidR="007B02F5" w14:paraId="5F16B822" w14:textId="77777777" w:rsidTr="00F459C0">
        <w:trPr>
          <w:trHeight w:val="327"/>
        </w:trPr>
        <w:sdt>
          <w:sdtPr>
            <w:rPr>
              <w:sz w:val="20"/>
              <w:szCs w:val="20"/>
            </w:rPr>
            <w:id w:val="-427809994"/>
            <w:placeholder>
              <w:docPart w:val="32CC78A321D74C0BA5C203C7003BC503"/>
            </w:placeholder>
            <w:showingPlcHdr/>
            <w:text/>
          </w:sdtPr>
          <w:sdtEndPr/>
          <w:sdtContent>
            <w:tc>
              <w:tcPr>
                <w:tcW w:w="1850" w:type="dxa"/>
              </w:tcPr>
              <w:p w14:paraId="0245021E"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9EA2BE50A1A04E6BA170C7E537129A89"/>
            </w:placeholder>
            <w:showingPlcHdr/>
            <w:dropDownList>
              <w:listItem w:value="Choose an item."/>
              <w:listItem w:displayText="Cash" w:value="Cash"/>
              <w:listItem w:displayText="In Kind" w:value="In Kind"/>
            </w:dropDownList>
          </w:sdtPr>
          <w:sdtEndPr/>
          <w:sdtContent>
            <w:tc>
              <w:tcPr>
                <w:tcW w:w="1850" w:type="dxa"/>
                <w:vAlign w:val="center"/>
              </w:tcPr>
              <w:p w14:paraId="2C6EF631" w14:textId="77777777" w:rsidR="007B02F5" w:rsidRDefault="002E433C" w:rsidP="002E433C">
                <w:pPr>
                  <w:jc w:val="center"/>
                  <w:rPr>
                    <w:b/>
                  </w:rPr>
                </w:pPr>
                <w:r>
                  <w:rPr>
                    <w:rStyle w:val="PlaceholderText"/>
                  </w:rPr>
                  <w:t>Cash/Kind</w:t>
                </w:r>
              </w:p>
            </w:tc>
          </w:sdtContent>
        </w:sdt>
        <w:sdt>
          <w:sdtPr>
            <w:rPr>
              <w:b/>
            </w:rPr>
            <w:id w:val="-839839709"/>
            <w:placeholder>
              <w:docPart w:val="6532CC36EFFB4C03978C804D73EBA16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7E77F9C" w14:textId="77777777" w:rsidR="007B02F5" w:rsidRDefault="002E433C" w:rsidP="002E433C">
                <w:pPr>
                  <w:jc w:val="center"/>
                  <w:rPr>
                    <w:b/>
                  </w:rPr>
                </w:pPr>
                <w:r>
                  <w:rPr>
                    <w:rStyle w:val="PlaceholderText"/>
                  </w:rPr>
                  <w:t>C/PP</w:t>
                </w:r>
              </w:p>
            </w:tc>
          </w:sdtContent>
        </w:sdt>
        <w:sdt>
          <w:sdtPr>
            <w:rPr>
              <w:b/>
            </w:rPr>
            <w:id w:val="-1968118979"/>
            <w:placeholder>
              <w:docPart w:val="42247977836848AA94A2DBC820166718"/>
            </w:placeholder>
            <w:showingPlcHdr/>
            <w:date w:fullDate="2015-10-08T00:00:00Z">
              <w:dateFormat w:val="MM/YY"/>
              <w:lid w:val="en-US"/>
              <w:storeMappedDataAs w:val="dateTime"/>
              <w:calendar w:val="gregorian"/>
            </w:date>
          </w:sdtPr>
          <w:sdtEndPr/>
          <w:sdtContent>
            <w:tc>
              <w:tcPr>
                <w:tcW w:w="1851" w:type="dxa"/>
              </w:tcPr>
              <w:p w14:paraId="47174AEE" w14:textId="77777777" w:rsidR="007B02F5" w:rsidRDefault="002E433C" w:rsidP="002E433C">
                <w:pPr>
                  <w:rPr>
                    <w:b/>
                  </w:rPr>
                </w:pPr>
                <w:r>
                  <w:rPr>
                    <w:rStyle w:val="PlaceholderText"/>
                  </w:rPr>
                  <w:t>MM/YY</w:t>
                </w:r>
              </w:p>
            </w:tc>
          </w:sdtContent>
        </w:sdt>
        <w:sdt>
          <w:sdtPr>
            <w:rPr>
              <w:b/>
            </w:rPr>
            <w:id w:val="-2140789652"/>
            <w:placeholder>
              <w:docPart w:val="D870AA93FCD94E1ABE54B1286663D4E9"/>
            </w:placeholder>
            <w:showingPlcHdr/>
            <w:text/>
          </w:sdtPr>
          <w:sdtEndPr/>
          <w:sdtContent>
            <w:tc>
              <w:tcPr>
                <w:tcW w:w="1851" w:type="dxa"/>
              </w:tcPr>
              <w:p w14:paraId="63A25C55" w14:textId="77777777" w:rsidR="007B02F5" w:rsidRDefault="002E433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5C1498903D343E0BB50E93311E70577"/>
            </w:placeholder>
            <w:showingPlcHdr/>
            <w:text/>
          </w:sdtPr>
          <w:sdtEndPr/>
          <w:sdtContent>
            <w:tc>
              <w:tcPr>
                <w:tcW w:w="1851" w:type="dxa"/>
              </w:tcPr>
              <w:p w14:paraId="66BD1AD8" w14:textId="77777777" w:rsidR="007B02F5" w:rsidRDefault="002E433C" w:rsidP="002E433C">
                <w:pPr>
                  <w:rPr>
                    <w:b/>
                  </w:rPr>
                </w:pPr>
                <w:r>
                  <w:rPr>
                    <w:rStyle w:val="PlaceholderText"/>
                  </w:rPr>
                  <w:t>%</w:t>
                </w:r>
              </w:p>
            </w:tc>
          </w:sdtContent>
        </w:sdt>
        <w:sdt>
          <w:sdtPr>
            <w:rPr>
              <w:b/>
            </w:rPr>
            <w:id w:val="-1154686325"/>
            <w:placeholder>
              <w:docPart w:val="2BEB5AA316AC4EA397F2B03E263953D9"/>
            </w:placeholder>
            <w:showingPlcHdr/>
            <w:dropDownList>
              <w:listItem w:value="Choose an item."/>
              <w:listItem w:displayText="Yes" w:value="Yes"/>
              <w:listItem w:displayText="No" w:value="No"/>
            </w:dropDownList>
          </w:sdtPr>
          <w:sdtEndPr/>
          <w:sdtContent>
            <w:tc>
              <w:tcPr>
                <w:tcW w:w="1851" w:type="dxa"/>
                <w:vAlign w:val="center"/>
              </w:tcPr>
              <w:p w14:paraId="7FBBB4DE" w14:textId="77777777" w:rsidR="007B02F5" w:rsidRDefault="002E433C" w:rsidP="002E433C">
                <w:pPr>
                  <w:jc w:val="center"/>
                  <w:rPr>
                    <w:b/>
                  </w:rPr>
                </w:pPr>
                <w:r>
                  <w:rPr>
                    <w:rStyle w:val="PlaceholderText"/>
                  </w:rPr>
                  <w:t>Yes/No</w:t>
                </w:r>
              </w:p>
            </w:tc>
          </w:sdtContent>
        </w:sdt>
      </w:tr>
      <w:tr w:rsidR="007B02F5" w14:paraId="28A3B135" w14:textId="77777777" w:rsidTr="00F459C0">
        <w:trPr>
          <w:trHeight w:val="309"/>
        </w:trPr>
        <w:sdt>
          <w:sdtPr>
            <w:rPr>
              <w:b/>
            </w:rPr>
            <w:id w:val="255635255"/>
            <w:placeholder>
              <w:docPart w:val="C67184E77762416FB15F74973EA1161A"/>
            </w:placeholder>
            <w:showingPlcHdr/>
            <w:text/>
          </w:sdtPr>
          <w:sdtEndPr/>
          <w:sdtContent>
            <w:tc>
              <w:tcPr>
                <w:tcW w:w="1850" w:type="dxa"/>
              </w:tcPr>
              <w:p w14:paraId="05A2EA90"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52018E176B83484F81673FC571FF385B"/>
            </w:placeholder>
            <w:showingPlcHdr/>
            <w:dropDownList>
              <w:listItem w:value="Choose an item."/>
              <w:listItem w:displayText="Cash" w:value="Cash"/>
              <w:listItem w:displayText="In Kind" w:value="In Kind"/>
            </w:dropDownList>
          </w:sdtPr>
          <w:sdtEndPr/>
          <w:sdtContent>
            <w:tc>
              <w:tcPr>
                <w:tcW w:w="1850" w:type="dxa"/>
                <w:vAlign w:val="center"/>
              </w:tcPr>
              <w:p w14:paraId="560D539A" w14:textId="77777777" w:rsidR="007B02F5" w:rsidRDefault="002E433C" w:rsidP="00F459C0">
                <w:pPr>
                  <w:jc w:val="center"/>
                  <w:rPr>
                    <w:b/>
                  </w:rPr>
                </w:pPr>
                <w:r>
                  <w:rPr>
                    <w:rStyle w:val="PlaceholderText"/>
                  </w:rPr>
                  <w:t>Cash/Kind</w:t>
                </w:r>
              </w:p>
            </w:tc>
          </w:sdtContent>
        </w:sdt>
        <w:sdt>
          <w:sdtPr>
            <w:rPr>
              <w:b/>
            </w:rPr>
            <w:id w:val="-791512052"/>
            <w:placeholder>
              <w:docPart w:val="AF1AFF3686054C0F9811366D3867F34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84D2B1D" w14:textId="77777777" w:rsidR="007B02F5" w:rsidRDefault="002E433C" w:rsidP="00F459C0">
                <w:pPr>
                  <w:jc w:val="center"/>
                  <w:rPr>
                    <w:b/>
                  </w:rPr>
                </w:pPr>
                <w:r>
                  <w:rPr>
                    <w:rStyle w:val="PlaceholderText"/>
                  </w:rPr>
                  <w:t>C/PP</w:t>
                </w:r>
              </w:p>
            </w:tc>
          </w:sdtContent>
        </w:sdt>
        <w:sdt>
          <w:sdtPr>
            <w:rPr>
              <w:b/>
            </w:rPr>
            <w:id w:val="-1136945044"/>
            <w:placeholder>
              <w:docPart w:val="929182C42D954EE0B703035E305756B8"/>
            </w:placeholder>
            <w:showingPlcHdr/>
            <w:date>
              <w:dateFormat w:val="MM/YY"/>
              <w:lid w:val="en-US"/>
              <w:storeMappedDataAs w:val="dateTime"/>
              <w:calendar w:val="gregorian"/>
            </w:date>
          </w:sdtPr>
          <w:sdtEndPr/>
          <w:sdtContent>
            <w:tc>
              <w:tcPr>
                <w:tcW w:w="1851" w:type="dxa"/>
              </w:tcPr>
              <w:p w14:paraId="237BCE28" w14:textId="77777777" w:rsidR="007B02F5" w:rsidRDefault="002E433C" w:rsidP="002E433C">
                <w:pPr>
                  <w:rPr>
                    <w:b/>
                  </w:rPr>
                </w:pPr>
                <w:r>
                  <w:rPr>
                    <w:rStyle w:val="PlaceholderText"/>
                  </w:rPr>
                  <w:t>MM/YY</w:t>
                </w:r>
              </w:p>
            </w:tc>
          </w:sdtContent>
        </w:sdt>
        <w:sdt>
          <w:sdtPr>
            <w:rPr>
              <w:b/>
            </w:rPr>
            <w:id w:val="-1824571286"/>
            <w:placeholder>
              <w:docPart w:val="529FE55AFFD14806BCA4CAFA22A87660"/>
            </w:placeholder>
            <w:showingPlcHdr/>
            <w:text/>
          </w:sdtPr>
          <w:sdtEndPr/>
          <w:sdtContent>
            <w:tc>
              <w:tcPr>
                <w:tcW w:w="1851" w:type="dxa"/>
              </w:tcPr>
              <w:p w14:paraId="5FA0871B"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441C0417FE6B44B78AF8A4E8F3EF3313"/>
            </w:placeholder>
            <w:showingPlcHdr/>
            <w:text/>
          </w:sdtPr>
          <w:sdtEndPr/>
          <w:sdtContent>
            <w:tc>
              <w:tcPr>
                <w:tcW w:w="1851" w:type="dxa"/>
              </w:tcPr>
              <w:p w14:paraId="2C6C07F4" w14:textId="77777777" w:rsidR="007B02F5" w:rsidRDefault="002E433C" w:rsidP="0046314D">
                <w:pPr>
                  <w:rPr>
                    <w:b/>
                  </w:rPr>
                </w:pPr>
                <w:r>
                  <w:rPr>
                    <w:rStyle w:val="PlaceholderText"/>
                  </w:rPr>
                  <w:t>%</w:t>
                </w:r>
              </w:p>
            </w:tc>
          </w:sdtContent>
        </w:sdt>
        <w:sdt>
          <w:sdtPr>
            <w:rPr>
              <w:b/>
            </w:rPr>
            <w:id w:val="-22711864"/>
            <w:placeholder>
              <w:docPart w:val="B5D50C173F5346B9A0368BD3F273F68F"/>
            </w:placeholder>
            <w:showingPlcHdr/>
            <w:dropDownList>
              <w:listItem w:value="Choose an item."/>
              <w:listItem w:displayText="Yes" w:value="Yes"/>
              <w:listItem w:displayText="No" w:value="No"/>
            </w:dropDownList>
          </w:sdtPr>
          <w:sdtEndPr/>
          <w:sdtContent>
            <w:tc>
              <w:tcPr>
                <w:tcW w:w="1851" w:type="dxa"/>
                <w:vAlign w:val="center"/>
              </w:tcPr>
              <w:p w14:paraId="4779D9C2" w14:textId="77777777" w:rsidR="007B02F5" w:rsidRDefault="002E433C" w:rsidP="00F459C0">
                <w:pPr>
                  <w:jc w:val="center"/>
                  <w:rPr>
                    <w:b/>
                  </w:rPr>
                </w:pPr>
                <w:r>
                  <w:rPr>
                    <w:rStyle w:val="PlaceholderText"/>
                  </w:rPr>
                  <w:t>Yes/No</w:t>
                </w:r>
              </w:p>
            </w:tc>
          </w:sdtContent>
        </w:sdt>
      </w:tr>
      <w:tr w:rsidR="007B02F5" w14:paraId="3647B1D5" w14:textId="77777777" w:rsidTr="00F459C0">
        <w:trPr>
          <w:trHeight w:val="327"/>
        </w:trPr>
        <w:sdt>
          <w:sdtPr>
            <w:rPr>
              <w:b/>
            </w:rPr>
            <w:id w:val="1066222973"/>
            <w:placeholder>
              <w:docPart w:val="16F26CB742904CA5894EB037AC634E38"/>
            </w:placeholder>
            <w:showingPlcHdr/>
            <w:text/>
          </w:sdtPr>
          <w:sdtEndPr/>
          <w:sdtContent>
            <w:tc>
              <w:tcPr>
                <w:tcW w:w="1850" w:type="dxa"/>
              </w:tcPr>
              <w:p w14:paraId="2AD20DE8"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EndPr/>
          <w:sdtContent>
            <w:tc>
              <w:tcPr>
                <w:tcW w:w="1850" w:type="dxa"/>
                <w:vAlign w:val="center"/>
              </w:tcPr>
              <w:p w14:paraId="576C33FA" w14:textId="77777777"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D12EE96" w14:textId="77777777"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EndPr/>
          <w:sdtContent>
            <w:tc>
              <w:tcPr>
                <w:tcW w:w="1851" w:type="dxa"/>
              </w:tcPr>
              <w:p w14:paraId="0A57D87F" w14:textId="77777777"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EndPr/>
          <w:sdtContent>
            <w:tc>
              <w:tcPr>
                <w:tcW w:w="1851" w:type="dxa"/>
              </w:tcPr>
              <w:p w14:paraId="6719381B"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EndPr/>
          <w:sdtContent>
            <w:tc>
              <w:tcPr>
                <w:tcW w:w="1851" w:type="dxa"/>
              </w:tcPr>
              <w:p w14:paraId="4D8A57F2" w14:textId="77777777"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EndPr/>
          <w:sdtContent>
            <w:tc>
              <w:tcPr>
                <w:tcW w:w="1851" w:type="dxa"/>
                <w:vAlign w:val="center"/>
              </w:tcPr>
              <w:p w14:paraId="4F5CCD95" w14:textId="77777777" w:rsidR="007B02F5" w:rsidRDefault="002E433C" w:rsidP="00F459C0">
                <w:pPr>
                  <w:jc w:val="center"/>
                  <w:rPr>
                    <w:b/>
                  </w:rPr>
                </w:pPr>
                <w:r>
                  <w:rPr>
                    <w:rStyle w:val="PlaceholderText"/>
                  </w:rPr>
                  <w:t>Yes/No</w:t>
                </w:r>
              </w:p>
            </w:tc>
          </w:sdtContent>
        </w:sdt>
      </w:tr>
      <w:tr w:rsidR="007B02F5" w14:paraId="7E37554B" w14:textId="77777777" w:rsidTr="00F459C0">
        <w:trPr>
          <w:trHeight w:val="309"/>
        </w:trPr>
        <w:sdt>
          <w:sdtPr>
            <w:rPr>
              <w:b/>
            </w:rPr>
            <w:id w:val="836971518"/>
            <w:placeholder>
              <w:docPart w:val="9DE2072762524792AEF448E69EF8C0CE"/>
            </w:placeholder>
            <w:showingPlcHdr/>
            <w:text/>
          </w:sdtPr>
          <w:sdtEndPr/>
          <w:sdtContent>
            <w:tc>
              <w:tcPr>
                <w:tcW w:w="1850" w:type="dxa"/>
              </w:tcPr>
              <w:p w14:paraId="777E1703"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EndPr/>
          <w:sdtContent>
            <w:tc>
              <w:tcPr>
                <w:tcW w:w="1850" w:type="dxa"/>
                <w:vAlign w:val="center"/>
              </w:tcPr>
              <w:p w14:paraId="3B45B7BD" w14:textId="77777777"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7CA6ABFE" w14:textId="77777777"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EndPr/>
          <w:sdtContent>
            <w:tc>
              <w:tcPr>
                <w:tcW w:w="1851" w:type="dxa"/>
              </w:tcPr>
              <w:p w14:paraId="2121236A" w14:textId="77777777"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EndPr/>
          <w:sdtContent>
            <w:tc>
              <w:tcPr>
                <w:tcW w:w="1851" w:type="dxa"/>
              </w:tcPr>
              <w:p w14:paraId="0F5861F7"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EndPr/>
          <w:sdtContent>
            <w:tc>
              <w:tcPr>
                <w:tcW w:w="1851" w:type="dxa"/>
              </w:tcPr>
              <w:p w14:paraId="4CB30D02" w14:textId="77777777"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EndPr/>
          <w:sdtContent>
            <w:tc>
              <w:tcPr>
                <w:tcW w:w="1851" w:type="dxa"/>
                <w:vAlign w:val="center"/>
              </w:tcPr>
              <w:p w14:paraId="0C06DC1F" w14:textId="77777777" w:rsidR="007B02F5" w:rsidRDefault="002E433C" w:rsidP="00F459C0">
                <w:pPr>
                  <w:jc w:val="center"/>
                  <w:rPr>
                    <w:b/>
                  </w:rPr>
                </w:pPr>
                <w:r>
                  <w:rPr>
                    <w:rStyle w:val="PlaceholderText"/>
                  </w:rPr>
                  <w:t>Yes/No</w:t>
                </w:r>
              </w:p>
            </w:tc>
          </w:sdtContent>
        </w:sdt>
      </w:tr>
      <w:tr w:rsidR="007B02F5" w14:paraId="3CC898C4" w14:textId="77777777" w:rsidTr="00F459C0">
        <w:trPr>
          <w:trHeight w:val="327"/>
        </w:trPr>
        <w:sdt>
          <w:sdtPr>
            <w:rPr>
              <w:b/>
            </w:rPr>
            <w:id w:val="13895664"/>
            <w:placeholder>
              <w:docPart w:val="A69FE45467A149CB85871189549D4356"/>
            </w:placeholder>
            <w:showingPlcHdr/>
            <w:text/>
          </w:sdtPr>
          <w:sdtEndPr/>
          <w:sdtContent>
            <w:tc>
              <w:tcPr>
                <w:tcW w:w="1850" w:type="dxa"/>
              </w:tcPr>
              <w:p w14:paraId="2BD01BC1"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EndPr/>
          <w:sdtContent>
            <w:tc>
              <w:tcPr>
                <w:tcW w:w="1850" w:type="dxa"/>
                <w:vAlign w:val="center"/>
              </w:tcPr>
              <w:p w14:paraId="69C5782D" w14:textId="77777777"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7A057F9" w14:textId="77777777"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EndPr/>
          <w:sdtContent>
            <w:tc>
              <w:tcPr>
                <w:tcW w:w="1851" w:type="dxa"/>
              </w:tcPr>
              <w:p w14:paraId="3D5BCE70" w14:textId="77777777"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EndPr/>
          <w:sdtContent>
            <w:tc>
              <w:tcPr>
                <w:tcW w:w="1851" w:type="dxa"/>
              </w:tcPr>
              <w:p w14:paraId="060B7682"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EndPr/>
          <w:sdtContent>
            <w:tc>
              <w:tcPr>
                <w:tcW w:w="1851" w:type="dxa"/>
              </w:tcPr>
              <w:p w14:paraId="00CE0836" w14:textId="77777777"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EndPr/>
          <w:sdtContent>
            <w:tc>
              <w:tcPr>
                <w:tcW w:w="1851" w:type="dxa"/>
                <w:vAlign w:val="center"/>
              </w:tcPr>
              <w:p w14:paraId="7B1DAED2" w14:textId="77777777" w:rsidR="007B02F5" w:rsidRDefault="002E433C" w:rsidP="00F459C0">
                <w:pPr>
                  <w:jc w:val="center"/>
                  <w:rPr>
                    <w:b/>
                  </w:rPr>
                </w:pPr>
                <w:r>
                  <w:rPr>
                    <w:rStyle w:val="PlaceholderText"/>
                  </w:rPr>
                  <w:t>Yes/No</w:t>
                </w:r>
              </w:p>
            </w:tc>
          </w:sdtContent>
        </w:sdt>
      </w:tr>
      <w:tr w:rsidR="007B02F5" w14:paraId="57FA706E" w14:textId="77777777" w:rsidTr="00F459C0">
        <w:trPr>
          <w:trHeight w:val="309"/>
        </w:trPr>
        <w:tc>
          <w:tcPr>
            <w:tcW w:w="1850" w:type="dxa"/>
          </w:tcPr>
          <w:p w14:paraId="76995A90" w14:textId="77777777"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EndPr/>
          <w:sdtContent>
            <w:tc>
              <w:tcPr>
                <w:tcW w:w="1850" w:type="dxa"/>
                <w:vAlign w:val="center"/>
              </w:tcPr>
              <w:p w14:paraId="74342B76" w14:textId="77777777"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10745677" w14:textId="77777777"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EndPr/>
          <w:sdtContent>
            <w:tc>
              <w:tcPr>
                <w:tcW w:w="1851" w:type="dxa"/>
              </w:tcPr>
              <w:p w14:paraId="5A25CBCD" w14:textId="77777777"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EndPr/>
          <w:sdtContent>
            <w:tc>
              <w:tcPr>
                <w:tcW w:w="1851" w:type="dxa"/>
              </w:tcPr>
              <w:p w14:paraId="770856A1"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EndPr/>
          <w:sdtContent>
            <w:tc>
              <w:tcPr>
                <w:tcW w:w="1851" w:type="dxa"/>
              </w:tcPr>
              <w:p w14:paraId="15F0528E" w14:textId="77777777"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EndPr/>
          <w:sdtContent>
            <w:tc>
              <w:tcPr>
                <w:tcW w:w="1851" w:type="dxa"/>
                <w:vAlign w:val="center"/>
              </w:tcPr>
              <w:p w14:paraId="3F9BD300" w14:textId="77777777" w:rsidR="007B02F5" w:rsidRDefault="002E433C" w:rsidP="00F459C0">
                <w:pPr>
                  <w:jc w:val="center"/>
                  <w:rPr>
                    <w:b/>
                  </w:rPr>
                </w:pPr>
                <w:r>
                  <w:rPr>
                    <w:rStyle w:val="PlaceholderText"/>
                  </w:rPr>
                  <w:t>Yes/No</w:t>
                </w:r>
              </w:p>
            </w:tc>
          </w:sdtContent>
        </w:sdt>
      </w:tr>
      <w:tr w:rsidR="007B02F5" w14:paraId="1B91A962" w14:textId="77777777" w:rsidTr="00F459C0">
        <w:trPr>
          <w:trHeight w:val="309"/>
        </w:trPr>
        <w:sdt>
          <w:sdtPr>
            <w:rPr>
              <w:b/>
            </w:rPr>
            <w:id w:val="-1319413589"/>
            <w:placeholder>
              <w:docPart w:val="2D37FF10B9A043679DED87B64FC8498D"/>
            </w:placeholder>
            <w:showingPlcHdr/>
            <w:text/>
          </w:sdtPr>
          <w:sdtEndPr/>
          <w:sdtContent>
            <w:tc>
              <w:tcPr>
                <w:tcW w:w="1850" w:type="dxa"/>
              </w:tcPr>
              <w:p w14:paraId="3DB8061A"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EndPr/>
          <w:sdtContent>
            <w:tc>
              <w:tcPr>
                <w:tcW w:w="1850" w:type="dxa"/>
                <w:vAlign w:val="center"/>
              </w:tcPr>
              <w:p w14:paraId="57CEDAA0" w14:textId="77777777"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5A61B65" w14:textId="77777777"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EndPr/>
          <w:sdtContent>
            <w:tc>
              <w:tcPr>
                <w:tcW w:w="1851" w:type="dxa"/>
              </w:tcPr>
              <w:p w14:paraId="4075C16A" w14:textId="77777777"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EndPr/>
          <w:sdtContent>
            <w:tc>
              <w:tcPr>
                <w:tcW w:w="1851" w:type="dxa"/>
              </w:tcPr>
              <w:p w14:paraId="0089E38B"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EndPr/>
          <w:sdtContent>
            <w:tc>
              <w:tcPr>
                <w:tcW w:w="1851" w:type="dxa"/>
              </w:tcPr>
              <w:p w14:paraId="44EAEB6A" w14:textId="77777777"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EndPr/>
          <w:sdtContent>
            <w:tc>
              <w:tcPr>
                <w:tcW w:w="1851" w:type="dxa"/>
                <w:vAlign w:val="center"/>
              </w:tcPr>
              <w:p w14:paraId="035629E3" w14:textId="77777777" w:rsidR="007B02F5" w:rsidRDefault="002E433C" w:rsidP="00F459C0">
                <w:pPr>
                  <w:jc w:val="center"/>
                  <w:rPr>
                    <w:b/>
                  </w:rPr>
                </w:pPr>
                <w:r>
                  <w:rPr>
                    <w:rStyle w:val="PlaceholderText"/>
                  </w:rPr>
                  <w:t>Yes/No</w:t>
                </w:r>
              </w:p>
            </w:tc>
          </w:sdtContent>
        </w:sdt>
      </w:tr>
      <w:tr w:rsidR="007B02F5" w14:paraId="2F5C22A2" w14:textId="77777777" w:rsidTr="00F459C0">
        <w:trPr>
          <w:trHeight w:val="309"/>
        </w:trPr>
        <w:sdt>
          <w:sdtPr>
            <w:rPr>
              <w:b/>
            </w:rPr>
            <w:id w:val="-125235817"/>
            <w:placeholder>
              <w:docPart w:val="0C8AEBA33F7C4C81BD7EAB23F39C6C18"/>
            </w:placeholder>
            <w:showingPlcHdr/>
            <w:text/>
          </w:sdtPr>
          <w:sdtEndPr/>
          <w:sdtContent>
            <w:tc>
              <w:tcPr>
                <w:tcW w:w="1850" w:type="dxa"/>
              </w:tcPr>
              <w:p w14:paraId="3E1BC5C1" w14:textId="77777777"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EndPr/>
          <w:sdtContent>
            <w:tc>
              <w:tcPr>
                <w:tcW w:w="1850" w:type="dxa"/>
                <w:vAlign w:val="center"/>
              </w:tcPr>
              <w:p w14:paraId="4A7E5CF2" w14:textId="77777777"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CC095F7" w14:textId="77777777"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EndPr/>
          <w:sdtContent>
            <w:tc>
              <w:tcPr>
                <w:tcW w:w="1851" w:type="dxa"/>
              </w:tcPr>
              <w:p w14:paraId="33460DB5" w14:textId="77777777"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EndPr/>
          <w:sdtContent>
            <w:tc>
              <w:tcPr>
                <w:tcW w:w="1851" w:type="dxa"/>
              </w:tcPr>
              <w:p w14:paraId="21889EAA" w14:textId="77777777"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EndPr/>
          <w:sdtContent>
            <w:tc>
              <w:tcPr>
                <w:tcW w:w="1851" w:type="dxa"/>
              </w:tcPr>
              <w:p w14:paraId="113BA54B" w14:textId="77777777"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EndPr/>
          <w:sdtContent>
            <w:tc>
              <w:tcPr>
                <w:tcW w:w="1851" w:type="dxa"/>
                <w:vAlign w:val="center"/>
              </w:tcPr>
              <w:p w14:paraId="3840F74D" w14:textId="77777777" w:rsidR="007B02F5" w:rsidRDefault="00F5656F" w:rsidP="00F459C0">
                <w:pPr>
                  <w:jc w:val="center"/>
                  <w:rPr>
                    <w:b/>
                  </w:rPr>
                </w:pPr>
                <w:r>
                  <w:rPr>
                    <w:rStyle w:val="PlaceholderText"/>
                  </w:rPr>
                  <w:t>Yes/No</w:t>
                </w:r>
              </w:p>
            </w:tc>
          </w:sdtContent>
        </w:sdt>
      </w:tr>
      <w:tr w:rsidR="00EF7D43" w14:paraId="0A048FCD" w14:textId="77777777" w:rsidTr="00EF7D43">
        <w:trPr>
          <w:trHeight w:val="309"/>
        </w:trPr>
        <w:tc>
          <w:tcPr>
            <w:tcW w:w="7402" w:type="dxa"/>
            <w:gridSpan w:val="4"/>
          </w:tcPr>
          <w:p w14:paraId="7CA97CA3" w14:textId="77777777" w:rsidR="00EF7D43" w:rsidRDefault="00EF7D43" w:rsidP="00EF7D43">
            <w:pPr>
              <w:jc w:val="right"/>
              <w:rPr>
                <w:b/>
              </w:rPr>
            </w:pPr>
            <w:r>
              <w:rPr>
                <w:b/>
              </w:rPr>
              <w:t>Total leveraged from other sources</w:t>
            </w:r>
          </w:p>
        </w:tc>
        <w:sdt>
          <w:sdtPr>
            <w:rPr>
              <w:b/>
            </w:rPr>
            <w:id w:val="-1428730142"/>
            <w:placeholder>
              <w:docPart w:val="B1A72CD8F28F438CB785619051091E36"/>
            </w:placeholder>
            <w:showingPlcHdr/>
            <w:text/>
          </w:sdtPr>
          <w:sdtEndPr/>
          <w:sdtContent>
            <w:tc>
              <w:tcPr>
                <w:tcW w:w="1851" w:type="dxa"/>
              </w:tcPr>
              <w:p w14:paraId="0D1F669D" w14:textId="77777777" w:rsidR="00EF7D43"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2EA01EFB135D4B2EB1AF067B1753741B"/>
            </w:placeholder>
            <w:showingPlcHdr/>
            <w:text/>
          </w:sdtPr>
          <w:sdtEndPr/>
          <w:sdtContent>
            <w:tc>
              <w:tcPr>
                <w:tcW w:w="1851" w:type="dxa"/>
              </w:tcPr>
              <w:p w14:paraId="08B05002" w14:textId="77777777" w:rsidR="00EF7D43" w:rsidRDefault="00F5656F" w:rsidP="0046314D">
                <w:pPr>
                  <w:rPr>
                    <w:b/>
                  </w:rPr>
                </w:pPr>
                <w:r>
                  <w:rPr>
                    <w:rStyle w:val="PlaceholderText"/>
                  </w:rPr>
                  <w:t>%</w:t>
                </w:r>
              </w:p>
            </w:tc>
          </w:sdtContent>
        </w:sdt>
        <w:tc>
          <w:tcPr>
            <w:tcW w:w="1851" w:type="dxa"/>
            <w:shd w:val="clear" w:color="auto" w:fill="767171" w:themeFill="background2" w:themeFillShade="80"/>
          </w:tcPr>
          <w:p w14:paraId="6EFA0E54" w14:textId="77777777" w:rsidR="00EF7D43" w:rsidRDefault="00EF7D43" w:rsidP="0046314D">
            <w:pPr>
              <w:rPr>
                <w:b/>
              </w:rPr>
            </w:pPr>
          </w:p>
        </w:tc>
      </w:tr>
    </w:tbl>
    <w:p w14:paraId="6C0D5282" w14:textId="77777777" w:rsidR="007B02F5" w:rsidRPr="007B02F5" w:rsidRDefault="007B02F5" w:rsidP="0046314D">
      <w:pPr>
        <w:rPr>
          <w:b/>
        </w:rPr>
      </w:pPr>
    </w:p>
    <w:p w14:paraId="5623376B" w14:textId="77777777"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2011D6D2"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676AECAF" w14:textId="77777777" w:rsidR="00C23CEC" w:rsidRPr="00B746F2" w:rsidRDefault="00C23CEC" w:rsidP="00C23CEC">
      <w:pPr>
        <w:rPr>
          <w:b/>
          <w:sz w:val="24"/>
        </w:rPr>
      </w:pPr>
      <w:r w:rsidRPr="00B746F2">
        <w:rPr>
          <w:b/>
          <w:sz w:val="24"/>
        </w:rPr>
        <w:lastRenderedPageBreak/>
        <w:t>Attachment B</w:t>
      </w:r>
    </w:p>
    <w:p w14:paraId="0C06F0D6" w14:textId="316A08BE" w:rsidR="00C23CEC" w:rsidRPr="00773FD3" w:rsidRDefault="00DE00A6" w:rsidP="00C23CEC">
      <w:r w:rsidRPr="00773FD3">
        <w:t xml:space="preserve">Attachments </w:t>
      </w:r>
      <w:r w:rsidR="00EC4173">
        <w:t xml:space="preserve">listed below </w:t>
      </w:r>
      <w:r w:rsidRPr="00773FD3">
        <w:t xml:space="preserve">are required but unscored. Failure to include any documentation </w:t>
      </w:r>
      <w:r w:rsidR="00773FD3" w:rsidRPr="00773FD3">
        <w:t xml:space="preserve">that is required may result in </w:t>
      </w:r>
      <w:r w:rsidR="00324704">
        <w:t xml:space="preserve">disqualification of the </w:t>
      </w:r>
      <w:r w:rsidR="00773FD3" w:rsidRPr="00773FD3">
        <w:t>application</w:t>
      </w:r>
      <w:r w:rsidR="00324704">
        <w:t>.</w:t>
      </w:r>
      <w:r w:rsidR="007606B3">
        <w:t xml:space="preserve"> </w:t>
      </w:r>
      <w:r w:rsidR="007606B3" w:rsidRPr="0010536C">
        <w:rPr>
          <w:i/>
        </w:rPr>
        <w:t>Please number all attachments in accordance with the list below.</w:t>
      </w:r>
    </w:p>
    <w:p w14:paraId="0151ED81" w14:textId="77777777" w:rsidR="00773FD3" w:rsidRPr="00B746F2" w:rsidRDefault="00773FD3" w:rsidP="00773FD3">
      <w:pPr>
        <w:rPr>
          <w:rStyle w:val="SubtleEmphasis"/>
          <w:b/>
          <w:i w:val="0"/>
          <w:color w:val="auto"/>
          <w:u w:val="single"/>
        </w:rPr>
      </w:pPr>
      <w:r w:rsidRPr="00B746F2">
        <w:rPr>
          <w:rStyle w:val="SubtleEmphasis"/>
          <w:b/>
          <w:i w:val="0"/>
          <w:color w:val="auto"/>
          <w:u w:val="single"/>
        </w:rPr>
        <w:t>All projects must include:</w:t>
      </w:r>
    </w:p>
    <w:p w14:paraId="3F112456" w14:textId="2725D4D6" w:rsidR="00773FD3" w:rsidRPr="00773FD3" w:rsidRDefault="00BA27F2" w:rsidP="00773FD3">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#1: </w:t>
      </w:r>
      <w:r w:rsidR="00773FD3" w:rsidRPr="00773FD3">
        <w:rPr>
          <w:rStyle w:val="SubtleEmphasis"/>
          <w:i w:val="0"/>
          <w:color w:val="auto"/>
        </w:rPr>
        <w:t>Annual Progress Report (APR) for the project’s most recent completed contract year</w:t>
      </w:r>
      <w:r w:rsidR="00F227D4">
        <w:rPr>
          <w:rStyle w:val="SubtleEmphasis"/>
          <w:i w:val="0"/>
          <w:color w:val="auto"/>
        </w:rPr>
        <w:t xml:space="preserve">, </w:t>
      </w:r>
      <w:r w:rsidR="00F227D4" w:rsidRPr="00F227D4">
        <w:rPr>
          <w:rStyle w:val="SubtleEmphasis"/>
          <w:color w:val="auto"/>
        </w:rPr>
        <w:t>or</w:t>
      </w:r>
      <w:r w:rsidR="00F227D4">
        <w:rPr>
          <w:rStyle w:val="SubtleEmphasis"/>
          <w:i w:val="0"/>
          <w:color w:val="auto"/>
        </w:rPr>
        <w:t xml:space="preserve"> the most recently completed contract year for another HUD-funded project or similar project if the renewing project has not yet </w:t>
      </w:r>
      <w:r w:rsidR="00F56054">
        <w:rPr>
          <w:rStyle w:val="SubtleEmphasis"/>
          <w:i w:val="0"/>
          <w:color w:val="auto"/>
        </w:rPr>
        <w:t>completed a full year</w:t>
      </w:r>
      <w:r w:rsidR="00773FD3" w:rsidRPr="00773FD3">
        <w:rPr>
          <w:rStyle w:val="SubtleEmphasis"/>
          <w:i w:val="0"/>
          <w:color w:val="auto"/>
        </w:rPr>
        <w:t xml:space="preserve">. </w:t>
      </w:r>
      <w:r w:rsidR="005C6C91">
        <w:rPr>
          <w:rStyle w:val="SubtleEmphasis"/>
          <w:i w:val="0"/>
          <w:color w:val="auto"/>
        </w:rPr>
        <w:t>Other structured outcome report for non-HMIS participating agencies are allowed (i.e. domestic violence agencies).</w:t>
      </w:r>
    </w:p>
    <w:p w14:paraId="0FABD31C" w14:textId="77777777" w:rsidR="00773FD3" w:rsidRDefault="00BA27F2" w:rsidP="00773FD3">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t xml:space="preserve"> </w:t>
      </w:r>
      <w:r w:rsidR="007606B3">
        <w:t xml:space="preserve">#2: </w:t>
      </w:r>
      <w:r w:rsidR="00773FD3" w:rsidRPr="00773FD3">
        <w:t>L</w:t>
      </w:r>
      <w:r w:rsidR="00B746F2">
        <w:t>ine of Credit Control System (L</w:t>
      </w:r>
      <w:r w:rsidR="00773FD3" w:rsidRPr="00773FD3">
        <w:t>OCCS</w:t>
      </w:r>
      <w:r w:rsidR="00B746F2">
        <w:t>)</w:t>
      </w:r>
      <w:r w:rsidR="00773FD3" w:rsidRPr="00773FD3">
        <w:t xml:space="preserve"> report</w:t>
      </w:r>
      <w:r w:rsidR="00773FD3" w:rsidRPr="00773FD3">
        <w:rPr>
          <w:rStyle w:val="SubtleEmphasis"/>
          <w:i w:val="0"/>
          <w:color w:val="auto"/>
        </w:rPr>
        <w:t xml:space="preserve"> </w:t>
      </w:r>
      <w:r w:rsidR="00B746F2">
        <w:rPr>
          <w:rStyle w:val="SubtleEmphasis"/>
          <w:i w:val="0"/>
          <w:color w:val="auto"/>
        </w:rPr>
        <w:t>showing drawdowns and final balance</w:t>
      </w:r>
    </w:p>
    <w:p w14:paraId="4DCE8C46" w14:textId="4C84D665" w:rsidR="00B746F2" w:rsidRDefault="00BA27F2" w:rsidP="00773FD3">
      <w:pPr>
        <w:rPr>
          <w:rStyle w:val="SubtleEmphasis"/>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w:t>
      </w:r>
      <w:r w:rsidR="007606B3">
        <w:rPr>
          <w:rStyle w:val="SubtleEmphasis"/>
          <w:i w:val="0"/>
          <w:color w:val="auto"/>
        </w:rPr>
        <w:t xml:space="preserve">#3: </w:t>
      </w:r>
      <w:r w:rsidR="00B746F2">
        <w:rPr>
          <w:rStyle w:val="SubtleEmphasis"/>
          <w:i w:val="0"/>
          <w:color w:val="auto"/>
        </w:rPr>
        <w:t xml:space="preserve">Project Application submitted in </w:t>
      </w:r>
      <w:r w:rsidR="00B746F2" w:rsidRPr="00B746F2">
        <w:rPr>
          <w:rStyle w:val="SubtleEmphasis"/>
          <w:color w:val="auto"/>
        </w:rPr>
        <w:t>e-snaps</w:t>
      </w:r>
    </w:p>
    <w:p w14:paraId="1F21B7E9" w14:textId="3B9612EA" w:rsidR="00B237C4" w:rsidRDefault="00BA27F2" w:rsidP="00773FD3">
      <w:pPr>
        <w:rPr>
          <w:rStyle w:val="SubtleEmphasis"/>
          <w:i w:val="0"/>
          <w:color w:val="auto"/>
        </w:rPr>
      </w:pPr>
      <w:sdt>
        <w:sdtPr>
          <w:rPr>
            <w:rStyle w:val="SubtleEmphasis"/>
            <w:i w:val="0"/>
            <w:color w:val="auto"/>
          </w:rPr>
          <w:id w:val="-1975596925"/>
          <w14:checkbox>
            <w14:checked w14:val="0"/>
            <w14:checkedState w14:val="2612" w14:font="MS Gothic"/>
            <w14:uncheckedState w14:val="2610" w14:font="MS Gothic"/>
          </w14:checkbox>
        </w:sdtPr>
        <w:sdtEndPr>
          <w:rPr>
            <w:rStyle w:val="SubtleEmphasis"/>
          </w:rPr>
        </w:sdtEndPr>
        <w:sdtContent>
          <w:r w:rsidR="00B237C4">
            <w:rPr>
              <w:rStyle w:val="SubtleEmphasis"/>
              <w:rFonts w:ascii="MS Gothic" w:eastAsia="MS Gothic" w:hAnsi="MS Gothic" w:hint="eastAsia"/>
              <w:i w:val="0"/>
              <w:color w:val="auto"/>
            </w:rPr>
            <w:t>☐</w:t>
          </w:r>
        </w:sdtContent>
      </w:sdt>
      <w:r w:rsidR="00B237C4">
        <w:rPr>
          <w:rStyle w:val="SubtleEmphasis"/>
          <w:i w:val="0"/>
          <w:color w:val="auto"/>
        </w:rPr>
        <w:t xml:space="preserve"> #4: Documentation of all match</w:t>
      </w:r>
    </w:p>
    <w:p w14:paraId="07E82EA0" w14:textId="560B3907" w:rsidR="00773FD3" w:rsidRPr="00B746F2" w:rsidRDefault="00F35CF3">
      <w:pPr>
        <w:rPr>
          <w:b/>
          <w:u w:val="single"/>
        </w:rPr>
      </w:pPr>
      <w:r>
        <w:rPr>
          <w:b/>
          <w:u w:val="single"/>
        </w:rPr>
        <w:t>Each applicant</w:t>
      </w:r>
      <w:r w:rsidR="00773FD3" w:rsidRPr="00B746F2">
        <w:rPr>
          <w:b/>
          <w:u w:val="single"/>
        </w:rPr>
        <w:t xml:space="preserve"> must include one of the following two</w:t>
      </w:r>
      <w:r w:rsidR="007606B3">
        <w:rPr>
          <w:b/>
          <w:u w:val="single"/>
        </w:rPr>
        <w:t xml:space="preserve"> (#</w:t>
      </w:r>
      <w:r w:rsidR="0047385D">
        <w:rPr>
          <w:b/>
          <w:u w:val="single"/>
        </w:rPr>
        <w:t>5</w:t>
      </w:r>
      <w:r w:rsidR="007606B3">
        <w:rPr>
          <w:b/>
          <w:u w:val="single"/>
        </w:rPr>
        <w:t>)</w:t>
      </w:r>
      <w:r w:rsidR="00773FD3" w:rsidRPr="00B746F2">
        <w:rPr>
          <w:b/>
          <w:u w:val="single"/>
        </w:rPr>
        <w:t>:</w:t>
      </w:r>
    </w:p>
    <w:p w14:paraId="715177C1" w14:textId="77777777" w:rsidR="00773FD3" w:rsidRPr="00773FD3" w:rsidRDefault="00BA27F2">
      <w:sdt>
        <w:sdtPr>
          <w:id w:val="1894389652"/>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73FD3" w:rsidRPr="00773FD3">
        <w:t>Monitoring report from US Department of Housing and Urban Development (HUD)</w:t>
      </w:r>
      <w:r w:rsidR="00DE00A6" w:rsidRPr="00773FD3">
        <w:t xml:space="preserve"> </w:t>
      </w:r>
    </w:p>
    <w:p w14:paraId="5D6C19D4" w14:textId="77777777" w:rsidR="00773FD3" w:rsidRPr="00773FD3" w:rsidRDefault="00BA27F2">
      <w:sdt>
        <w:sdtPr>
          <w:id w:val="-935123701"/>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73FD3" w:rsidRPr="00773FD3">
        <w:t xml:space="preserve">Monitoring report from an entity other than HUD for federal or state funding (ESG, CDBG, </w:t>
      </w:r>
      <w:proofErr w:type="spellStart"/>
      <w:r w:rsidR="00773FD3" w:rsidRPr="00773FD3">
        <w:t>etc</w:t>
      </w:r>
      <w:proofErr w:type="spellEnd"/>
      <w:r w:rsidR="00773FD3" w:rsidRPr="00773FD3">
        <w:t>)</w:t>
      </w:r>
    </w:p>
    <w:p w14:paraId="1727B774" w14:textId="5FA0BFB8" w:rsidR="00773FD3" w:rsidRPr="00B746F2" w:rsidRDefault="00773FD3" w:rsidP="00773FD3">
      <w:pPr>
        <w:rPr>
          <w:rStyle w:val="SubtleEmphasis"/>
          <w:b/>
          <w:i w:val="0"/>
          <w:color w:val="auto"/>
          <w:u w:val="single"/>
        </w:rPr>
      </w:pPr>
      <w:r w:rsidRPr="00B746F2">
        <w:rPr>
          <w:rStyle w:val="SubtleEmphasis"/>
          <w:b/>
          <w:i w:val="0"/>
          <w:color w:val="auto"/>
          <w:u w:val="single"/>
        </w:rPr>
        <w:t>If relevant include</w:t>
      </w:r>
      <w:r w:rsidR="0010536C">
        <w:rPr>
          <w:rStyle w:val="SubtleEmphasis"/>
          <w:b/>
          <w:i w:val="0"/>
          <w:color w:val="auto"/>
          <w:u w:val="single"/>
        </w:rPr>
        <w:t xml:space="preserve"> (#</w:t>
      </w:r>
      <w:r w:rsidR="0047385D">
        <w:rPr>
          <w:rStyle w:val="SubtleEmphasis"/>
          <w:b/>
          <w:i w:val="0"/>
          <w:color w:val="auto"/>
          <w:u w:val="single"/>
        </w:rPr>
        <w:t>6</w:t>
      </w:r>
      <w:r w:rsidR="0010536C">
        <w:rPr>
          <w:rStyle w:val="SubtleEmphasis"/>
          <w:b/>
          <w:i w:val="0"/>
          <w:color w:val="auto"/>
          <w:u w:val="single"/>
        </w:rPr>
        <w:t>)</w:t>
      </w:r>
      <w:r w:rsidRPr="00B746F2">
        <w:rPr>
          <w:rStyle w:val="SubtleEmphasis"/>
          <w:b/>
          <w:i w:val="0"/>
          <w:color w:val="auto"/>
          <w:u w:val="single"/>
        </w:rPr>
        <w:t>:</w:t>
      </w:r>
    </w:p>
    <w:p w14:paraId="69B5A405" w14:textId="77777777" w:rsidR="00773FD3" w:rsidRDefault="00BA27F2">
      <w:sdt>
        <w:sdtPr>
          <w:id w:val="1924450107"/>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A: </w:t>
      </w:r>
      <w:r w:rsidR="00773FD3">
        <w:t>O</w:t>
      </w:r>
      <w:r w:rsidR="00DE00A6" w:rsidRPr="00773FD3">
        <w:t>rganizat</w:t>
      </w:r>
      <w:r w:rsidR="00773FD3">
        <w:t>ion’s response to any findings</w:t>
      </w:r>
    </w:p>
    <w:p w14:paraId="78624D92" w14:textId="77777777" w:rsidR="00773FD3" w:rsidRDefault="00BA27F2">
      <w:sdt>
        <w:sdtPr>
          <w:id w:val="1744839766"/>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B: </w:t>
      </w:r>
      <w:r w:rsidR="00773FD3">
        <w:t>D</w:t>
      </w:r>
      <w:r w:rsidR="00DE00A6" w:rsidRPr="00773FD3">
        <w:t>ocumentation from HUD</w:t>
      </w:r>
      <w:r w:rsidR="00773FD3">
        <w:t xml:space="preserve"> (or other entity)</w:t>
      </w:r>
      <w:r w:rsidR="00DE00A6" w:rsidRPr="00773FD3">
        <w:t xml:space="preserve"> that </w:t>
      </w:r>
      <w:proofErr w:type="gramStart"/>
      <w:r w:rsidR="00DE00A6" w:rsidRPr="00773FD3">
        <w:t>findin</w:t>
      </w:r>
      <w:r w:rsidR="00773FD3">
        <w:t>g</w:t>
      </w:r>
      <w:proofErr w:type="gramEnd"/>
      <w:r w:rsidR="00773FD3">
        <w:t xml:space="preserve"> or concern has been satisfied</w:t>
      </w:r>
      <w:r w:rsidR="00DE00A6" w:rsidRPr="00773FD3">
        <w:t xml:space="preserve"> </w:t>
      </w:r>
    </w:p>
    <w:p w14:paraId="6E46E09C" w14:textId="77777777" w:rsidR="00DE00A6" w:rsidRPr="00773FD3" w:rsidRDefault="00BA27F2">
      <w:sdt>
        <w:sdtPr>
          <w:id w:val="1031841973"/>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C: </w:t>
      </w:r>
      <w:r w:rsidR="00773FD3">
        <w:t>A</w:t>
      </w:r>
      <w:r w:rsidR="00DE00A6" w:rsidRPr="00773FD3">
        <w:t>n</w:t>
      </w:r>
      <w:r w:rsidR="00773FD3">
        <w:t>y other relevant documentation</w:t>
      </w:r>
    </w:p>
    <w:p w14:paraId="3023A334" w14:textId="77777777" w:rsidR="00DE00A6" w:rsidRPr="00773FD3" w:rsidRDefault="00BA27F2" w:rsidP="00DE00A6">
      <w:pPr>
        <w:rPr>
          <w:rStyle w:val="SubtleEmphasis"/>
          <w:i w:val="0"/>
          <w:color w:val="auto"/>
        </w:rPr>
      </w:pPr>
      <w:sdt>
        <w:sdtPr>
          <w:rPr>
            <w:i/>
            <w:iCs/>
            <w:color w:val="808080"/>
          </w:rPr>
          <w:id w:val="208278602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D: </w:t>
      </w:r>
      <w:r w:rsidR="00DE00A6" w:rsidRPr="00773FD3">
        <w:rPr>
          <w:rStyle w:val="SubtleEmphasis"/>
          <w:i w:val="0"/>
          <w:color w:val="auto"/>
        </w:rPr>
        <w:t>Written communication to HUD requesting the significant change</w:t>
      </w:r>
      <w:r w:rsidR="00773FD3">
        <w:rPr>
          <w:rStyle w:val="SubtleEmphasis"/>
          <w:i w:val="0"/>
          <w:color w:val="auto"/>
        </w:rPr>
        <w:t xml:space="preserve"> indicated in questio</w:t>
      </w:r>
      <w:r w:rsidR="001157AA">
        <w:rPr>
          <w:rStyle w:val="SubtleEmphasis"/>
          <w:i w:val="0"/>
          <w:color w:val="auto"/>
        </w:rPr>
        <w:t>n 2.</w:t>
      </w:r>
    </w:p>
    <w:p w14:paraId="6238D655" w14:textId="77777777" w:rsidR="00DE00A6" w:rsidRDefault="00BA27F2" w:rsidP="00DE00A6">
      <w:pPr>
        <w:rPr>
          <w:rStyle w:val="SubtleEmphasis"/>
          <w:i w:val="0"/>
          <w:color w:val="auto"/>
        </w:rPr>
      </w:pPr>
      <w:sdt>
        <w:sdtPr>
          <w:rPr>
            <w:i/>
            <w:iCs/>
            <w:color w:val="808080"/>
          </w:rPr>
          <w:id w:val="-82951965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E: </w:t>
      </w:r>
      <w:r w:rsidR="00DE00A6" w:rsidRPr="00773FD3">
        <w:rPr>
          <w:rStyle w:val="SubtleEmphasis"/>
          <w:i w:val="0"/>
          <w:color w:val="auto"/>
        </w:rPr>
        <w:t>HUD’s written approval of the change requested</w:t>
      </w:r>
      <w:r w:rsidR="00773FD3" w:rsidRPr="00773FD3">
        <w:rPr>
          <w:rStyle w:val="SubtleEmphasis"/>
          <w:i w:val="0"/>
          <w:color w:val="auto"/>
        </w:rPr>
        <w:t xml:space="preserve"> </w:t>
      </w:r>
      <w:r w:rsidR="001157AA">
        <w:rPr>
          <w:rStyle w:val="SubtleEmphasis"/>
          <w:i w:val="0"/>
          <w:color w:val="auto"/>
        </w:rPr>
        <w:t>in question 2.</w:t>
      </w:r>
    </w:p>
    <w:p w14:paraId="39836FEB" w14:textId="77777777" w:rsidR="00E0773A" w:rsidRDefault="00E0773A">
      <w:pPr>
        <w:rPr>
          <w:rStyle w:val="SubtleEmphasis"/>
          <w:i w:val="0"/>
          <w:color w:val="auto"/>
        </w:rPr>
      </w:pPr>
    </w:p>
    <w:p w14:paraId="02695993" w14:textId="77777777" w:rsidR="00B746F2" w:rsidRDefault="00B746F2">
      <w:pPr>
        <w:rPr>
          <w:rStyle w:val="SubtleEmphasis"/>
          <w:i w:val="0"/>
          <w:color w:val="auto"/>
        </w:rPr>
      </w:pPr>
      <w:r>
        <w:rPr>
          <w:rStyle w:val="SubtleEmphasis"/>
          <w:i w:val="0"/>
          <w:color w:val="auto"/>
        </w:rPr>
        <w:br w:type="page"/>
      </w:r>
    </w:p>
    <w:p w14:paraId="1E9E0FA8" w14:textId="77777777" w:rsidR="00B746F2" w:rsidRPr="00B746F2" w:rsidRDefault="00B746F2" w:rsidP="00B746F2">
      <w:pPr>
        <w:rPr>
          <w:b/>
          <w:sz w:val="24"/>
        </w:rPr>
      </w:pPr>
      <w:r w:rsidRPr="00B746F2">
        <w:rPr>
          <w:b/>
          <w:sz w:val="24"/>
        </w:rPr>
        <w:lastRenderedPageBreak/>
        <w:t>Attachment C</w:t>
      </w:r>
    </w:p>
    <w:p w14:paraId="30CB5CCD" w14:textId="77777777" w:rsidR="00B746F2" w:rsidRPr="00211FF7" w:rsidRDefault="00211FF7" w:rsidP="00B746F2">
      <w:pPr>
        <w:rPr>
          <w:b/>
          <w:u w:val="single"/>
        </w:rPr>
      </w:pPr>
      <w:r w:rsidRPr="00211FF7">
        <w:rPr>
          <w:b/>
          <w:u w:val="single"/>
        </w:rPr>
        <w:t>HUD General Section Certificates</w:t>
      </w:r>
    </w:p>
    <w:p w14:paraId="04B3FADE" w14:textId="688F4C20" w:rsidR="00211FF7" w:rsidRDefault="00211FF7" w:rsidP="00B746F2">
      <w:r>
        <w:t xml:space="preserve">The agency certifies to the </w:t>
      </w:r>
      <w:r w:rsidR="003207F7">
        <w:t>Grand Rapids Area Coalition to End Homelessness</w:t>
      </w:r>
      <w:r>
        <w:t xml:space="preserve"> that it and its principals </w:t>
      </w:r>
      <w:proofErr w:type="gramStart"/>
      <w:r>
        <w:t>are in compliance with</w:t>
      </w:r>
      <w:proofErr w:type="gramEnd"/>
      <w:r>
        <w:t xml:space="preserve"> the following requirements as indicated by checking the box.</w:t>
      </w:r>
    </w:p>
    <w:p w14:paraId="07ABDAB0" w14:textId="77777777" w:rsidR="00211FF7" w:rsidRDefault="00BA27F2" w:rsidP="00B746F2">
      <w:sdt>
        <w:sdtPr>
          <w:id w:val="-645598037"/>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7606B3">
        <w:t xml:space="preserve"> </w:t>
      </w:r>
      <w:r w:rsidR="00211FF7" w:rsidRPr="00211FF7">
        <w:rPr>
          <w:i/>
        </w:rPr>
        <w:t>Fair Housing and Equal Opportunity</w:t>
      </w:r>
      <w:r w:rsidR="00211FF7">
        <w:t>. See CFR 578.93 for specific requirements related to Fair Housing and Equal Opportunity.</w:t>
      </w:r>
    </w:p>
    <w:p w14:paraId="66F142B7" w14:textId="2B60F1E4" w:rsidR="00211FF7" w:rsidRPr="00773FD3" w:rsidRDefault="00BA27F2" w:rsidP="00211FF7">
      <w:sdt>
        <w:sdtPr>
          <w:id w:val="-421493240"/>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211FF7" w:rsidRPr="00211FF7">
        <w:rPr>
          <w:i/>
        </w:rPr>
        <w:t xml:space="preserve"> Equal Access to Housing in HUD Programs Regardless of Sexual Orien</w:t>
      </w:r>
      <w:r w:rsidR="00F227D4">
        <w:rPr>
          <w:i/>
        </w:rPr>
        <w:t>t</w:t>
      </w:r>
      <w:r w:rsidR="00211FF7" w:rsidRPr="00211FF7">
        <w:rPr>
          <w:i/>
        </w:rPr>
        <w:t>ation or Gender Identity.</w:t>
      </w:r>
      <w:r w:rsidR="00211FF7">
        <w:t xml:space="preserve"> See the Federal Register dated February 1, 2012, Docket No. FR 5359-F-02 and Section V.</w:t>
      </w:r>
      <w:r w:rsidR="002746D0">
        <w:t>C</w:t>
      </w:r>
      <w:r w:rsidR="00211FF7">
        <w:t>.</w:t>
      </w:r>
      <w:r w:rsidR="002746D0">
        <w:t>1</w:t>
      </w:r>
      <w:r w:rsidR="00AC0979">
        <w:t>.f</w:t>
      </w:r>
      <w:r w:rsidR="00211FF7">
        <w:t xml:space="preserve">. of the </w:t>
      </w:r>
      <w:r w:rsidR="002746D0">
        <w:t xml:space="preserve">FY 2017 </w:t>
      </w:r>
      <w:r w:rsidR="00211FF7">
        <w:t>General Section.</w:t>
      </w:r>
    </w:p>
    <w:p w14:paraId="509949D6" w14:textId="34002CB4" w:rsidR="00211FF7" w:rsidRPr="00211FF7" w:rsidRDefault="00BA27F2" w:rsidP="00211FF7">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Debarment and Suspension</w:t>
      </w:r>
      <w:r w:rsidR="00211FF7" w:rsidRPr="00211FF7">
        <w:rPr>
          <w:rStyle w:val="SubtleEmphasis"/>
          <w:i w:val="0"/>
          <w:color w:val="auto"/>
        </w:rPr>
        <w:t>. See Section III.C.4.c. of the FY 2015 General</w:t>
      </w:r>
      <w:r w:rsidR="00211FF7">
        <w:rPr>
          <w:rStyle w:val="SubtleEmphasis"/>
          <w:i w:val="0"/>
          <w:color w:val="auto"/>
        </w:rPr>
        <w:t xml:space="preserve"> </w:t>
      </w:r>
      <w:r w:rsidR="00211FF7" w:rsidRPr="00211FF7">
        <w:rPr>
          <w:rStyle w:val="SubtleEmphasis"/>
          <w:i w:val="0"/>
          <w:color w:val="auto"/>
        </w:rPr>
        <w:t>Section. Additionally, it is the responsibility of the recipient to ensure that all</w:t>
      </w:r>
      <w:r w:rsidR="00211FF7">
        <w:rPr>
          <w:rStyle w:val="SubtleEmphasis"/>
          <w:i w:val="0"/>
          <w:color w:val="auto"/>
        </w:rPr>
        <w:t xml:space="preserve"> </w:t>
      </w:r>
      <w:r w:rsidR="00211FF7" w:rsidRPr="00211FF7">
        <w:rPr>
          <w:rStyle w:val="SubtleEmphasis"/>
          <w:i w:val="0"/>
          <w:color w:val="auto"/>
        </w:rPr>
        <w:t>subrecipients are not debarred or suspended. (24 CFR 578.23((3)(c)(4)(v</w:t>
      </w:r>
      <w:proofErr w:type="gramStart"/>
      <w:r w:rsidR="00211FF7" w:rsidRPr="00211FF7">
        <w:rPr>
          <w:rStyle w:val="SubtleEmphasis"/>
          <w:i w:val="0"/>
          <w:color w:val="auto"/>
        </w:rPr>
        <w:t>).d.</w:t>
      </w:r>
      <w:proofErr w:type="gramEnd"/>
      <w:r w:rsidR="00211FF7" w:rsidRPr="00211FF7">
        <w:rPr>
          <w:rStyle w:val="SubtleEmphasis"/>
          <w:i w:val="0"/>
          <w:color w:val="auto"/>
        </w:rPr>
        <w:t xml:space="preserve"> Delinquent Federal Debts. See Section </w:t>
      </w:r>
      <w:r w:rsidR="002746D0">
        <w:rPr>
          <w:rStyle w:val="SubtleEmphasis"/>
          <w:i w:val="0"/>
          <w:color w:val="auto"/>
        </w:rPr>
        <w:t>V</w:t>
      </w:r>
      <w:r w:rsidR="00211FF7" w:rsidRPr="00211FF7">
        <w:rPr>
          <w:rStyle w:val="SubtleEmphasis"/>
          <w:i w:val="0"/>
          <w:color w:val="auto"/>
        </w:rPr>
        <w:t>.</w:t>
      </w:r>
      <w:r w:rsidR="002746D0">
        <w:rPr>
          <w:rStyle w:val="SubtleEmphasis"/>
          <w:i w:val="0"/>
          <w:color w:val="auto"/>
        </w:rPr>
        <w:t>B</w:t>
      </w:r>
      <w:r w:rsidR="00211FF7" w:rsidRPr="00211FF7">
        <w:rPr>
          <w:rStyle w:val="SubtleEmphasis"/>
          <w:i w:val="0"/>
          <w:color w:val="auto"/>
        </w:rPr>
        <w:t>.</w:t>
      </w:r>
      <w:r w:rsidR="00AC0979">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23B26B0A" w14:textId="3DF5BF2C" w:rsidR="00211FF7" w:rsidRPr="00211FF7" w:rsidRDefault="00BA27F2" w:rsidP="00211FF7">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Fair Housing and Civil Rights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.a.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p w14:paraId="0EC11F60" w14:textId="5AD32229" w:rsidR="00211FF7" w:rsidRPr="00211FF7" w:rsidRDefault="00BA27F2" w:rsidP="00211FF7">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.d.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435DA781" w14:textId="1DE009C1" w:rsidR="00211FF7" w:rsidRPr="00211FF7" w:rsidRDefault="00BA27F2" w:rsidP="00211FF7">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Economic Opportunities for Low- and Very Low-income Persons (Section 3).</w:t>
      </w:r>
      <w:r w:rsidR="00211FF7">
        <w:rPr>
          <w:rStyle w:val="SubtleEmphasis"/>
          <w:i w:val="0"/>
          <w:color w:val="auto"/>
        </w:rPr>
        <w:t xml:space="preserve"> </w:t>
      </w:r>
      <w:r w:rsidR="00211FF7" w:rsidRPr="00211FF7">
        <w:rPr>
          <w:rStyle w:val="SubtleEmphasis"/>
          <w:i w:val="0"/>
          <w:color w:val="auto"/>
        </w:rPr>
        <w:t xml:space="preserve">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w:t>
      </w:r>
      <w:r w:rsidR="00AC0979">
        <w:rPr>
          <w:rStyle w:val="SubtleEmphasis"/>
          <w:i w:val="0"/>
          <w:color w:val="auto"/>
        </w:rPr>
        <w:t>c</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7AEFEA09" w14:textId="07B1F952" w:rsidR="00211FF7" w:rsidRPr="00211FF7" w:rsidRDefault="00BA27F2" w:rsidP="00211FF7">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Conducting Business in Accordance with Core Values and Ethical Standards/Code of Conduct</w:t>
      </w:r>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60F243DE" w14:textId="7F09D339" w:rsidR="00211FF7" w:rsidRDefault="00BA27F2" w:rsidP="00211FF7">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Prohibition Against Lobbying Activities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bookmarkStart w:id="3" w:name="_Hlk514223442"/>
    <w:p w14:paraId="6B10FA6E" w14:textId="7F07C55C" w:rsidR="00324704" w:rsidRPr="00211FF7" w:rsidRDefault="00BA27F2" w:rsidP="00211FF7">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3E435B">
            <w:rPr>
              <w:rStyle w:val="SubtleEmphasis"/>
              <w:rFonts w:ascii="MS Gothic" w:eastAsia="MS Gothic" w:hAnsi="MS Gothic" w:hint="eastAsia"/>
              <w:i w:val="0"/>
              <w:color w:val="auto"/>
            </w:rPr>
            <w:t>☐</w:t>
          </w:r>
        </w:sdtContent>
      </w:sdt>
      <w:r w:rsidR="00324704">
        <w:rPr>
          <w:rStyle w:val="SubtleEmphasis"/>
          <w:color w:val="auto"/>
        </w:rPr>
        <w:t xml:space="preserve"> </w:t>
      </w:r>
      <w:r w:rsidR="00324704" w:rsidRPr="00324704">
        <w:rPr>
          <w:rStyle w:val="SubtleEmphasis"/>
          <w:color w:val="auto"/>
        </w:rPr>
        <w:t>HUD Habitability Standards inspections</w:t>
      </w:r>
      <w:r w:rsidR="00324704">
        <w:rPr>
          <w:rStyle w:val="SubtleEmphasis"/>
          <w:i w:val="0"/>
          <w:color w:val="auto"/>
        </w:rPr>
        <w:t xml:space="preserve"> on all units, at a minimum.</w:t>
      </w:r>
      <w:bookmarkEnd w:id="3"/>
    </w:p>
    <w:p w14:paraId="49228B5E" w14:textId="29914582" w:rsidR="00211FF7" w:rsidRPr="00211FF7" w:rsidRDefault="00BA27F2" w:rsidP="00211FF7">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Participation in HUD-Sponsored Program Evaluation</w:t>
      </w:r>
      <w:r w:rsidR="00211FF7" w:rsidRPr="00211FF7">
        <w:rPr>
          <w:rStyle w:val="SubtleEmphasis"/>
          <w:i w:val="0"/>
          <w:color w:val="auto"/>
        </w:rPr>
        <w:t>. See Section V.</w:t>
      </w:r>
      <w:r w:rsidR="00AC0979">
        <w:rPr>
          <w:rStyle w:val="SubtleEmphasis"/>
          <w:i w:val="0"/>
          <w:color w:val="auto"/>
        </w:rPr>
        <w:t>C</w:t>
      </w:r>
      <w:r w:rsidR="00211FF7" w:rsidRPr="00211FF7">
        <w:rPr>
          <w:rStyle w:val="SubtleEmphasis"/>
          <w:i w:val="0"/>
          <w:color w:val="auto"/>
        </w:rPr>
        <w:t>.</w:t>
      </w:r>
      <w:r w:rsidR="00AC0979">
        <w:rPr>
          <w:rStyle w:val="SubtleEmphasis"/>
          <w:i w:val="0"/>
          <w:color w:val="auto"/>
        </w:rPr>
        <w:t>5</w:t>
      </w:r>
      <w:r w:rsidR="00211FF7" w:rsidRPr="00211FF7">
        <w:rPr>
          <w:rStyle w:val="SubtleEmphasis"/>
          <w:i w:val="0"/>
          <w:color w:val="auto"/>
        </w:rPr>
        <w:t>.</w:t>
      </w:r>
      <w:r w:rsidR="00211FF7">
        <w:rPr>
          <w:rStyle w:val="SubtleEmphasis"/>
          <w:i w:val="0"/>
          <w:color w:val="auto"/>
        </w:rPr>
        <w:t xml:space="preserve"> </w:t>
      </w:r>
      <w:r w:rsidR="00211FF7" w:rsidRPr="00211FF7">
        <w:rPr>
          <w:rStyle w:val="SubtleEmphasis"/>
          <w:i w:val="0"/>
          <w:color w:val="auto"/>
        </w:rPr>
        <w:t>of the FY 201</w:t>
      </w:r>
      <w:r w:rsidR="002746D0">
        <w:rPr>
          <w:rStyle w:val="SubtleEmphasis"/>
          <w:i w:val="0"/>
          <w:color w:val="auto"/>
        </w:rPr>
        <w:t>7</w:t>
      </w:r>
      <w:r w:rsidR="00211FF7" w:rsidRPr="00211FF7">
        <w:rPr>
          <w:rStyle w:val="SubtleEmphasis"/>
          <w:i w:val="0"/>
          <w:color w:val="auto"/>
        </w:rPr>
        <w:t xml:space="preserve"> General Section.</w:t>
      </w:r>
    </w:p>
    <w:p w14:paraId="4D496851" w14:textId="77777777" w:rsidR="00B746F2" w:rsidRDefault="00BA27F2" w:rsidP="00211FF7">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Environmental Requirements.</w:t>
      </w:r>
      <w:r w:rsidR="00211FF7" w:rsidRPr="00211FF7">
        <w:rPr>
          <w:rStyle w:val="SubtleEmphasis"/>
          <w:i w:val="0"/>
          <w:color w:val="auto"/>
        </w:rPr>
        <w:t xml:space="preserve"> Notwithstanding provisions at 24 CFR 578.31</w:t>
      </w:r>
      <w:r w:rsidR="00211FF7">
        <w:rPr>
          <w:rStyle w:val="SubtleEmphasis"/>
          <w:i w:val="0"/>
          <w:color w:val="auto"/>
        </w:rPr>
        <w:t xml:space="preserve"> </w:t>
      </w:r>
      <w:r w:rsidR="00211FF7" w:rsidRPr="00211FF7">
        <w:rPr>
          <w:rStyle w:val="SubtleEmphasis"/>
          <w:i w:val="0"/>
          <w:color w:val="auto"/>
        </w:rPr>
        <w:t xml:space="preserve">and 24 CFR 578.99(a) of the </w:t>
      </w:r>
      <w:proofErr w:type="spellStart"/>
      <w:r w:rsidR="00211FF7" w:rsidRPr="00211FF7">
        <w:rPr>
          <w:rStyle w:val="SubtleEmphasis"/>
          <w:i w:val="0"/>
          <w:color w:val="auto"/>
        </w:rPr>
        <w:t>CoC</w:t>
      </w:r>
      <w:proofErr w:type="spellEnd"/>
      <w:r w:rsidR="00211FF7" w:rsidRPr="00211FF7">
        <w:rPr>
          <w:rStyle w:val="SubtleEmphasis"/>
          <w:i w:val="0"/>
          <w:color w:val="auto"/>
        </w:rPr>
        <w:t xml:space="preserve">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 L. 112-141, 126 Stat. 405),</w:t>
      </w:r>
      <w:r w:rsidR="00211FF7">
        <w:rPr>
          <w:rStyle w:val="SubtleEmphasis"/>
          <w:i w:val="0"/>
          <w:color w:val="auto"/>
        </w:rPr>
        <w:t xml:space="preserve"> </w:t>
      </w:r>
      <w:r w:rsidR="00211FF7" w:rsidRPr="00211FF7">
        <w:rPr>
          <w:rStyle w:val="SubtleEmphasis"/>
          <w:i w:val="0"/>
          <w:color w:val="auto"/>
        </w:rPr>
        <w:t>activities under this NOFA are subject to environmental review by a</w:t>
      </w:r>
      <w:r w:rsidR="00211FF7">
        <w:rPr>
          <w:rStyle w:val="SubtleEmphasis"/>
          <w:i w:val="0"/>
          <w:color w:val="auto"/>
        </w:rPr>
        <w:t xml:space="preserve"> </w:t>
      </w:r>
      <w:r w:rsidR="00211FF7" w:rsidRPr="00211FF7">
        <w:rPr>
          <w:rStyle w:val="SubtleEmphasis"/>
          <w:i w:val="0"/>
          <w:color w:val="auto"/>
        </w:rPr>
        <w:t>responsible entity under HUD regulations at 24 CFR part 58.</w:t>
      </w:r>
    </w:p>
    <w:p w14:paraId="1433DD18" w14:textId="01E3304D" w:rsidR="00211FF7" w:rsidRPr="00211FF7" w:rsidRDefault="00BA27F2" w:rsidP="00211FF7">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Drug-Free Workplace.</w:t>
      </w:r>
      <w:r w:rsidR="00211FF7" w:rsidRPr="00211FF7">
        <w:rPr>
          <w:rStyle w:val="SubtleEmphasis"/>
          <w:i w:val="0"/>
          <w:color w:val="auto"/>
        </w:rPr>
        <w:t xml:space="preserve"> See Section VI.B.9. of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1</w:t>
      </w:r>
      <w:r w:rsidR="00211FF7" w:rsidRPr="00211FF7">
        <w:rPr>
          <w:rStyle w:val="SubtleEmphasis"/>
          <w:i w:val="0"/>
          <w:color w:val="auto"/>
        </w:rPr>
        <w:t xml:space="preserve">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24B5AA40" w14:textId="701ACA2F" w:rsidR="00211FF7" w:rsidRPr="00211FF7" w:rsidRDefault="00BA27F2" w:rsidP="00211FF7">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the Federal Funding Accountability and Transparency Act of 2006 (Pub. L. 209-282) (Transparency Act), as amended</w:t>
      </w:r>
      <w:r w:rsidR="00211FF7" w:rsidRPr="00211FF7">
        <w:rPr>
          <w:rStyle w:val="SubtleEmphasis"/>
          <w:i w:val="0"/>
          <w:color w:val="auto"/>
        </w:rPr>
        <w:t>. See Section</w:t>
      </w:r>
      <w:r w:rsidR="00211FF7">
        <w:rPr>
          <w:rStyle w:val="SubtleEmphasis"/>
          <w:i w:val="0"/>
          <w:color w:val="auto"/>
        </w:rPr>
        <w:t xml:space="preserve"> </w:t>
      </w:r>
      <w:r w:rsidR="00211FF7" w:rsidRPr="00211FF7">
        <w:rPr>
          <w:rStyle w:val="SubtleEmphasis"/>
          <w:i w:val="0"/>
          <w:color w:val="auto"/>
        </w:rPr>
        <w:t>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68512C7E" w14:textId="77777777" w:rsidR="00211FF7" w:rsidRPr="00211FF7" w:rsidRDefault="00BA27F2" w:rsidP="00211FF7">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Lead-Based Paint Requirements</w:t>
      </w:r>
      <w:r w:rsidR="00211FF7" w:rsidRPr="00211FF7">
        <w:rPr>
          <w:rStyle w:val="SubtleEmphasis"/>
          <w:i w:val="0"/>
          <w:color w:val="auto"/>
        </w:rPr>
        <w:t>. For housing constructed before 1978 (with</w:t>
      </w:r>
      <w:r w:rsidR="00211FF7">
        <w:rPr>
          <w:rStyle w:val="SubtleEmphasis"/>
          <w:i w:val="0"/>
          <w:color w:val="auto"/>
        </w:rPr>
        <w:t xml:space="preserve"> </w:t>
      </w:r>
      <w:r w:rsidR="00211FF7" w:rsidRPr="00211FF7">
        <w:rPr>
          <w:rStyle w:val="SubtleEmphasis"/>
          <w:i w:val="0"/>
          <w:color w:val="auto"/>
        </w:rPr>
        <w:t xml:space="preserve">certain statutory and regulatory exceptions), </w:t>
      </w:r>
      <w:proofErr w:type="spellStart"/>
      <w:r w:rsidR="00211FF7" w:rsidRPr="00211FF7">
        <w:rPr>
          <w:rStyle w:val="SubtleEmphasis"/>
          <w:i w:val="0"/>
          <w:color w:val="auto"/>
        </w:rPr>
        <w:t>CoC</w:t>
      </w:r>
      <w:proofErr w:type="spellEnd"/>
      <w:r w:rsidR="00211FF7" w:rsidRPr="00211FF7">
        <w:rPr>
          <w:rStyle w:val="SubtleEmphasis"/>
          <w:i w:val="0"/>
          <w:color w:val="auto"/>
        </w:rPr>
        <w:t xml:space="preserve">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14:paraId="0D24D669" w14:textId="77777777" w:rsidR="00211FF7" w:rsidRPr="00773FD3" w:rsidRDefault="00BA27F2" w:rsidP="00211FF7">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Protection Agency (EPA) at 40 CFR part 745, or State/Tribal lead 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14:paraId="59423E8E" w14:textId="363CCB6F" w:rsidR="00E0773A" w:rsidRDefault="00BA27F2" w:rsidP="00E0773A">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Attestation that all attachments as required by HUD are uploaded in </w:t>
      </w:r>
      <w:r w:rsidR="00E0773A" w:rsidRPr="00E0773A">
        <w:rPr>
          <w:rStyle w:val="SubtleEmphasis"/>
          <w:color w:val="auto"/>
        </w:rPr>
        <w:t>e-snaps</w:t>
      </w:r>
      <w:r w:rsidR="00E0773A">
        <w:rPr>
          <w:rStyle w:val="SubtleEmphasis"/>
          <w:color w:val="auto"/>
        </w:rPr>
        <w:t xml:space="preserve">. </w:t>
      </w:r>
      <w:r w:rsidR="00E0773A">
        <w:rPr>
          <w:rStyle w:val="SubtleEmphasis"/>
          <w:i w:val="0"/>
          <w:color w:val="auto"/>
        </w:rPr>
        <w:t>See Notice of Funding Availability for the 201</w:t>
      </w:r>
      <w:r w:rsidR="002746D0">
        <w:rPr>
          <w:rStyle w:val="SubtleEmphasis"/>
          <w:i w:val="0"/>
          <w:color w:val="auto"/>
        </w:rPr>
        <w:t>8</w:t>
      </w:r>
      <w:r w:rsidR="00E0773A">
        <w:rPr>
          <w:rStyle w:val="SubtleEmphasis"/>
          <w:i w:val="0"/>
          <w:color w:val="auto"/>
        </w:rPr>
        <w:t xml:space="preserve"> Continuum of Care Program Competition FR-</w:t>
      </w:r>
      <w:r w:rsidR="002746D0">
        <w:rPr>
          <w:rStyle w:val="SubtleEmphasis"/>
          <w:i w:val="0"/>
          <w:color w:val="auto"/>
        </w:rPr>
        <w:t>62</w:t>
      </w:r>
      <w:r w:rsidR="00E0773A">
        <w:rPr>
          <w:rStyle w:val="SubtleEmphasis"/>
          <w:i w:val="0"/>
          <w:color w:val="auto"/>
        </w:rPr>
        <w:t xml:space="preserve">00-N-25. </w:t>
      </w:r>
    </w:p>
    <w:p w14:paraId="5D66A134" w14:textId="3FFFA09F" w:rsidR="00A54730" w:rsidRPr="00E0773A" w:rsidRDefault="00A54730" w:rsidP="00E0773A">
      <w:pPr>
        <w:rPr>
          <w:rStyle w:val="SubtleEmphasis"/>
          <w:i w:val="0"/>
          <w:color w:val="auto"/>
        </w:rPr>
      </w:pPr>
      <w:bookmarkStart w:id="4" w:name="_Hlk514223480"/>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w:t>
      </w:r>
      <w:r w:rsidR="0047385D">
        <w:rPr>
          <w:rStyle w:val="SubtleEmphasis"/>
          <w:i w:val="0"/>
          <w:color w:val="auto"/>
        </w:rPr>
        <w:t>201</w:t>
      </w:r>
      <w:r w:rsidR="002746D0">
        <w:rPr>
          <w:rStyle w:val="SubtleEmphasis"/>
          <w:i w:val="0"/>
          <w:color w:val="auto"/>
        </w:rPr>
        <w:t>8</w:t>
      </w:r>
      <w:r w:rsidR="0047385D">
        <w:rPr>
          <w:rStyle w:val="SubtleEmphasis"/>
          <w:i w:val="0"/>
          <w:color w:val="auto"/>
        </w:rPr>
        <w:t xml:space="preserve"> General Section</w:t>
      </w:r>
      <w:r>
        <w:rPr>
          <w:rStyle w:val="SubtleEmphasis"/>
          <w:i w:val="0"/>
          <w:color w:val="auto"/>
        </w:rPr>
        <w:t xml:space="preserve">, found at: </w:t>
      </w:r>
      <w:hyperlink r:id="rId11" w:history="1">
        <w:r w:rsidR="0047385D" w:rsidRPr="00F50412">
          <w:rPr>
            <w:rStyle w:val="Hyperlink"/>
          </w:rPr>
          <w:t>https://www.hud.gov/program_offices/spm/gmomgmt/grantsinfo/fundingopps</w:t>
        </w:r>
      </w:hyperlink>
      <w:r w:rsidR="0047385D">
        <w:rPr>
          <w:rStyle w:val="SubtleEmphasis"/>
          <w:i w:val="0"/>
          <w:color w:val="auto"/>
        </w:rPr>
        <w:t xml:space="preserve"> </w:t>
      </w:r>
      <w:r w:rsidR="00D15D25">
        <w:rPr>
          <w:rStyle w:val="SubtleEmphasis"/>
          <w:i w:val="0"/>
          <w:color w:val="auto"/>
        </w:rPr>
        <w:t>to ensure eligibility.</w:t>
      </w:r>
      <w:bookmarkEnd w:id="4"/>
    </w:p>
    <w:p w14:paraId="45433D01" w14:textId="77777777" w:rsidR="00773FD3" w:rsidRDefault="00E0773A" w:rsidP="00DE00A6">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87B1335375F9488D90DCF713F70C0FAD"/>
          </w:placeholder>
          <w:text/>
        </w:sdtPr>
        <w:sdtEndPr>
          <w:rPr>
            <w:rStyle w:val="SubtleEmphasis"/>
          </w:rPr>
        </w:sdtEndPr>
        <w:sdtContent>
          <w:r w:rsidR="00783C3B" w:rsidRPr="00783C3B">
            <w:rPr>
              <w:rStyle w:val="SubtleEmphasis"/>
              <w:i w:val="0"/>
              <w:color w:val="auto"/>
              <w:sz w:val="24"/>
              <w:shd w:val="clear" w:color="auto" w:fill="AEAAAA" w:themeFill="background2" w:themeFillShade="BF"/>
            </w:rPr>
            <w:t xml:space="preserve">                                  </w:t>
          </w:r>
        </w:sdtContent>
      </w:sdt>
    </w:p>
    <w:p w14:paraId="3F882588" w14:textId="77777777"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630F4C6508054AB58664AC6AD319BBE4"/>
          </w:placeholder>
          <w:text/>
        </w:sdtPr>
        <w:sdtEndPr>
          <w:rPr>
            <w:rStyle w:val="SubtleEmphasis"/>
          </w:rPr>
        </w:sdtEndPr>
        <w:sdtContent>
          <w:r w:rsidR="00783C3B" w:rsidRPr="00783C3B">
            <w:rPr>
              <w:rStyle w:val="SubtleEmphasis"/>
              <w:i w:val="0"/>
              <w:color w:val="auto"/>
              <w:sz w:val="24"/>
              <w:shd w:val="clear" w:color="auto" w:fill="AEAAAA" w:themeFill="background2" w:themeFillShade="BF"/>
            </w:rPr>
            <w:t xml:space="preserve">                         </w:t>
          </w:r>
        </w:sdtContent>
      </w:sdt>
    </w:p>
    <w:p w14:paraId="6514A7E6" w14:textId="77777777"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53E14A3A1B4B49EC9E8FD2FCEB192B28"/>
          </w:placeholder>
          <w:showingPlcHdr/>
          <w:text/>
        </w:sdtPr>
        <w:sdtEndPr>
          <w:rPr>
            <w:rStyle w:val="SubtleEmphasis"/>
          </w:rPr>
        </w:sdtEndPr>
        <w:sdtContent>
          <w:r w:rsidR="00783C3B">
            <w:rPr>
              <w:rStyle w:val="PlaceholderText"/>
            </w:rPr>
            <w:t xml:space="preserve">  </w:t>
          </w:r>
          <w:r w:rsidR="00783C3B" w:rsidRPr="00783C3B">
            <w:rPr>
              <w:rStyle w:val="PlaceholderText"/>
              <w:shd w:val="clear" w:color="auto" w:fill="AEAAAA" w:themeFill="background2" w:themeFillShade="BF"/>
            </w:rPr>
            <w:t xml:space="preserve">                          </w:t>
          </w:r>
        </w:sdtContent>
      </w:sdt>
    </w:p>
    <w:p w14:paraId="647A060F" w14:textId="77777777" w:rsidR="00DE00A6" w:rsidRDefault="00E0773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B8625AFD48545EC9DADADEED231A4AB"/>
          </w:placeholder>
          <w:showingPlcHdr/>
          <w:date>
            <w:dateFormat w:val="M/d/yyyy"/>
            <w:lid w:val="en-US"/>
            <w:storeMappedDataAs w:val="dateTime"/>
            <w:calendar w:val="gregorian"/>
          </w:date>
        </w:sdtPr>
        <w:sdtEndPr>
          <w:rPr>
            <w:rStyle w:val="SubtleEmphasis"/>
          </w:rPr>
        </w:sdtEndPr>
        <w:sdtContent>
          <w:r w:rsidR="00783C3B">
            <w:rPr>
              <w:rStyle w:val="SubtleEmphasis"/>
              <w:i w:val="0"/>
              <w:color w:val="auto"/>
              <w:sz w:val="24"/>
            </w:rPr>
            <w:t xml:space="preserve"> </w:t>
          </w:r>
          <w:r w:rsidR="00783C3B" w:rsidRPr="00783C3B">
            <w:rPr>
              <w:rStyle w:val="SubtleEmphasis"/>
              <w:i w:val="0"/>
              <w:color w:val="auto"/>
              <w:sz w:val="24"/>
              <w:shd w:val="clear" w:color="auto" w:fill="AEAAAA" w:themeFill="background2" w:themeFillShade="BF"/>
            </w:rPr>
            <w:t xml:space="preserve">                  </w:t>
          </w:r>
        </w:sdtContent>
      </w:sdt>
    </w:p>
    <w:sectPr w:rsidR="00DE0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E8C0E" w14:textId="77777777" w:rsidR="00E66565" w:rsidRDefault="00E66565" w:rsidP="00F97911">
      <w:pPr>
        <w:spacing w:after="0" w:line="240" w:lineRule="auto"/>
      </w:pPr>
      <w:r>
        <w:separator/>
      </w:r>
    </w:p>
  </w:endnote>
  <w:endnote w:type="continuationSeparator" w:id="0">
    <w:p w14:paraId="1B193F8B" w14:textId="77777777" w:rsidR="00E66565" w:rsidRDefault="00E66565"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41FFC8CE" w14:textId="77777777" w:rsidR="00E66565" w:rsidRDefault="00E66565">
            <w:pPr>
              <w:pStyle w:val="Footer"/>
              <w:jc w:val="right"/>
              <w:rPr>
                <w:sz w:val="20"/>
              </w:rPr>
            </w:pPr>
          </w:p>
          <w:p w14:paraId="0CC763FA" w14:textId="77777777" w:rsidR="00E66565" w:rsidRPr="00282507" w:rsidRDefault="00E66565"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3</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11</w:t>
            </w:r>
            <w:r w:rsidRPr="00282507">
              <w:rPr>
                <w:b/>
                <w:bCs/>
                <w:szCs w:val="24"/>
              </w:rPr>
              <w:fldChar w:fldCharType="end"/>
            </w:r>
          </w:p>
        </w:sdtContent>
      </w:sdt>
    </w:sdtContent>
  </w:sdt>
  <w:p w14:paraId="585318D4" w14:textId="2DCFB4C4" w:rsidR="00E66565" w:rsidRPr="00282507" w:rsidRDefault="00E66565">
    <w:pPr>
      <w:pStyle w:val="Footer"/>
      <w:rPr>
        <w:sz w:val="20"/>
      </w:rPr>
    </w:pPr>
    <w:r>
      <w:rPr>
        <w:sz w:val="20"/>
      </w:rPr>
      <w:t>FY18 Housing Project</w:t>
    </w:r>
    <w:r w:rsidRPr="00282507">
      <w:rPr>
        <w:sz w:val="20"/>
      </w:rPr>
      <w:t xml:space="preserve"> Renewal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24D56612" w14:textId="77777777" w:rsidR="00E66565" w:rsidRPr="00282507" w:rsidRDefault="00E66565"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11</w:t>
            </w:r>
            <w:r w:rsidRPr="00282507">
              <w:rPr>
                <w:b/>
                <w:bCs/>
                <w:szCs w:val="24"/>
              </w:rPr>
              <w:fldChar w:fldCharType="end"/>
            </w:r>
          </w:p>
        </w:sdtContent>
      </w:sdt>
    </w:sdtContent>
  </w:sdt>
  <w:p w14:paraId="29B97537" w14:textId="75B73E4C" w:rsidR="00E66565" w:rsidRPr="00282507" w:rsidRDefault="00E66565" w:rsidP="007875B5">
    <w:pPr>
      <w:pStyle w:val="Footer"/>
      <w:rPr>
        <w:sz w:val="20"/>
      </w:rPr>
    </w:pPr>
    <w:r>
      <w:rPr>
        <w:sz w:val="20"/>
      </w:rPr>
      <w:t>FY18 Housing Project</w:t>
    </w:r>
    <w:r w:rsidRPr="00282507">
      <w:rPr>
        <w:sz w:val="20"/>
      </w:rPr>
      <w:t xml:space="preserve"> Renewal Application</w:t>
    </w:r>
  </w:p>
  <w:p w14:paraId="4AD28D0E" w14:textId="77777777" w:rsidR="00E66565" w:rsidRDefault="00E66565"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B737D" w14:textId="77777777" w:rsidR="00E66565" w:rsidRDefault="00E66565" w:rsidP="00F97911">
      <w:pPr>
        <w:spacing w:after="0" w:line="240" w:lineRule="auto"/>
      </w:pPr>
      <w:r>
        <w:separator/>
      </w:r>
    </w:p>
  </w:footnote>
  <w:footnote w:type="continuationSeparator" w:id="0">
    <w:p w14:paraId="2289A74A" w14:textId="77777777" w:rsidR="00E66565" w:rsidRDefault="00E66565"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AFD1" w14:textId="77777777" w:rsidR="00E66565" w:rsidRDefault="00E66565">
    <w:pPr>
      <w:pStyle w:val="Header"/>
    </w:pPr>
  </w:p>
  <w:p w14:paraId="093DB268" w14:textId="77777777" w:rsidR="00E66565" w:rsidRDefault="00E66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A1A0" w14:textId="2069F84B" w:rsidR="00E66565" w:rsidRDefault="00E66565" w:rsidP="0085491A">
    <w:pPr>
      <w:spacing w:after="0"/>
      <w:jc w:val="right"/>
      <w:rPr>
        <w:b/>
        <w:sz w:val="32"/>
      </w:rPr>
    </w:pPr>
    <w:r>
      <w:rPr>
        <w:b/>
        <w:noProof/>
        <w:sz w:val="32"/>
      </w:rPr>
      <w:drawing>
        <wp:anchor distT="0" distB="0" distL="114300" distR="114300" simplePos="0" relativeHeight="251658240" behindDoc="0" locked="0" layoutInCell="1" allowOverlap="1" wp14:anchorId="701C4AEE" wp14:editId="02204530">
          <wp:simplePos x="0" y="0"/>
          <wp:positionH relativeFrom="margin">
            <wp:align>left</wp:align>
          </wp:positionH>
          <wp:positionV relativeFrom="paragraph">
            <wp:posOffset>21590</wp:posOffset>
          </wp:positionV>
          <wp:extent cx="1033272" cy="1097703"/>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33272" cy="1097703"/>
                  </a:xfrm>
                  <a:prstGeom prst="rect">
                    <a:avLst/>
                  </a:prstGeom>
                </pic:spPr>
              </pic:pic>
            </a:graphicData>
          </a:graphic>
          <wp14:sizeRelH relativeFrom="margin">
            <wp14:pctWidth>0</wp14:pctWidth>
          </wp14:sizeRelH>
          <wp14:sizeRelV relativeFrom="margin">
            <wp14:pctHeight>0</wp14:pctHeight>
          </wp14:sizeRelV>
        </wp:anchor>
      </w:drawing>
    </w:r>
  </w:p>
  <w:p w14:paraId="0EC4DB2D" w14:textId="66B7489F" w:rsidR="00E66565" w:rsidRPr="0074035A" w:rsidRDefault="00E66565" w:rsidP="0085491A">
    <w:pPr>
      <w:spacing w:after="0"/>
      <w:jc w:val="right"/>
      <w:rPr>
        <w:b/>
        <w:sz w:val="32"/>
      </w:rPr>
    </w:pPr>
    <w:r>
      <w:rPr>
        <w:b/>
        <w:sz w:val="32"/>
      </w:rPr>
      <w:t>FY2018</w:t>
    </w:r>
    <w:r w:rsidRPr="0074035A">
      <w:rPr>
        <w:b/>
        <w:sz w:val="32"/>
      </w:rPr>
      <w:t xml:space="preserve"> </w:t>
    </w:r>
    <w:r>
      <w:rPr>
        <w:b/>
        <w:sz w:val="32"/>
      </w:rPr>
      <w:t xml:space="preserve">HUD COC PROGRAM </w:t>
    </w:r>
    <w:r w:rsidRPr="0074035A">
      <w:rPr>
        <w:b/>
        <w:sz w:val="32"/>
      </w:rPr>
      <w:t>COMPETITION</w:t>
    </w:r>
  </w:p>
  <w:p w14:paraId="3119010D" w14:textId="77777777" w:rsidR="00E66565" w:rsidRDefault="00E66565" w:rsidP="0074035A">
    <w:pPr>
      <w:spacing w:after="0"/>
      <w:jc w:val="right"/>
      <w:rPr>
        <w:b/>
        <w:sz w:val="28"/>
      </w:rPr>
    </w:pPr>
    <w:r w:rsidRPr="0074035A">
      <w:rPr>
        <w:b/>
        <w:sz w:val="28"/>
      </w:rPr>
      <w:t>RENEWAL PROJECT APPLICATION</w:t>
    </w:r>
  </w:p>
  <w:p w14:paraId="5F523736" w14:textId="77777777" w:rsidR="00E66565" w:rsidRDefault="00E66565"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040E1"/>
    <w:multiLevelType w:val="hybridMultilevel"/>
    <w:tmpl w:val="900EE18C"/>
    <w:lvl w:ilvl="0" w:tplc="6CE8A200">
      <w:start w:val="1"/>
      <w:numFmt w:val="bullet"/>
      <w:lvlText w:val="•"/>
      <w:lvlJc w:val="left"/>
      <w:pPr>
        <w:tabs>
          <w:tab w:val="num" w:pos="720"/>
        </w:tabs>
        <w:ind w:left="720" w:hanging="360"/>
      </w:pPr>
      <w:rPr>
        <w:rFonts w:ascii="Arial" w:hAnsi="Arial" w:hint="default"/>
      </w:rPr>
    </w:lvl>
    <w:lvl w:ilvl="1" w:tplc="792029BA">
      <w:start w:val="1"/>
      <w:numFmt w:val="bullet"/>
      <w:lvlText w:val="•"/>
      <w:lvlJc w:val="left"/>
      <w:pPr>
        <w:tabs>
          <w:tab w:val="num" w:pos="1440"/>
        </w:tabs>
        <w:ind w:left="1440" w:hanging="360"/>
      </w:pPr>
      <w:rPr>
        <w:rFonts w:ascii="Arial" w:hAnsi="Arial" w:hint="default"/>
      </w:rPr>
    </w:lvl>
    <w:lvl w:ilvl="2" w:tplc="23C20A68" w:tentative="1">
      <w:start w:val="1"/>
      <w:numFmt w:val="bullet"/>
      <w:lvlText w:val="•"/>
      <w:lvlJc w:val="left"/>
      <w:pPr>
        <w:tabs>
          <w:tab w:val="num" w:pos="2160"/>
        </w:tabs>
        <w:ind w:left="2160" w:hanging="360"/>
      </w:pPr>
      <w:rPr>
        <w:rFonts w:ascii="Arial" w:hAnsi="Arial" w:hint="default"/>
      </w:rPr>
    </w:lvl>
    <w:lvl w:ilvl="3" w:tplc="A6409744" w:tentative="1">
      <w:start w:val="1"/>
      <w:numFmt w:val="bullet"/>
      <w:lvlText w:val="•"/>
      <w:lvlJc w:val="left"/>
      <w:pPr>
        <w:tabs>
          <w:tab w:val="num" w:pos="2880"/>
        </w:tabs>
        <w:ind w:left="2880" w:hanging="360"/>
      </w:pPr>
      <w:rPr>
        <w:rFonts w:ascii="Arial" w:hAnsi="Arial" w:hint="default"/>
      </w:rPr>
    </w:lvl>
    <w:lvl w:ilvl="4" w:tplc="866444CA" w:tentative="1">
      <w:start w:val="1"/>
      <w:numFmt w:val="bullet"/>
      <w:lvlText w:val="•"/>
      <w:lvlJc w:val="left"/>
      <w:pPr>
        <w:tabs>
          <w:tab w:val="num" w:pos="3600"/>
        </w:tabs>
        <w:ind w:left="3600" w:hanging="360"/>
      </w:pPr>
      <w:rPr>
        <w:rFonts w:ascii="Arial" w:hAnsi="Arial" w:hint="default"/>
      </w:rPr>
    </w:lvl>
    <w:lvl w:ilvl="5" w:tplc="66821E64" w:tentative="1">
      <w:start w:val="1"/>
      <w:numFmt w:val="bullet"/>
      <w:lvlText w:val="•"/>
      <w:lvlJc w:val="left"/>
      <w:pPr>
        <w:tabs>
          <w:tab w:val="num" w:pos="4320"/>
        </w:tabs>
        <w:ind w:left="4320" w:hanging="360"/>
      </w:pPr>
      <w:rPr>
        <w:rFonts w:ascii="Arial" w:hAnsi="Arial" w:hint="default"/>
      </w:rPr>
    </w:lvl>
    <w:lvl w:ilvl="6" w:tplc="5E92802E" w:tentative="1">
      <w:start w:val="1"/>
      <w:numFmt w:val="bullet"/>
      <w:lvlText w:val="•"/>
      <w:lvlJc w:val="left"/>
      <w:pPr>
        <w:tabs>
          <w:tab w:val="num" w:pos="5040"/>
        </w:tabs>
        <w:ind w:left="5040" w:hanging="360"/>
      </w:pPr>
      <w:rPr>
        <w:rFonts w:ascii="Arial" w:hAnsi="Arial" w:hint="default"/>
      </w:rPr>
    </w:lvl>
    <w:lvl w:ilvl="7" w:tplc="0D68BFE2" w:tentative="1">
      <w:start w:val="1"/>
      <w:numFmt w:val="bullet"/>
      <w:lvlText w:val="•"/>
      <w:lvlJc w:val="left"/>
      <w:pPr>
        <w:tabs>
          <w:tab w:val="num" w:pos="5760"/>
        </w:tabs>
        <w:ind w:left="5760" w:hanging="360"/>
      </w:pPr>
      <w:rPr>
        <w:rFonts w:ascii="Arial" w:hAnsi="Arial" w:hint="default"/>
      </w:rPr>
    </w:lvl>
    <w:lvl w:ilvl="8" w:tplc="EB2223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036358"/>
    <w:multiLevelType w:val="hybridMultilevel"/>
    <w:tmpl w:val="FC4A42EE"/>
    <w:lvl w:ilvl="0" w:tplc="375C1B64">
      <w:start w:val="1"/>
      <w:numFmt w:val="bullet"/>
      <w:lvlText w:val="•"/>
      <w:lvlJc w:val="left"/>
      <w:pPr>
        <w:tabs>
          <w:tab w:val="num" w:pos="720"/>
        </w:tabs>
        <w:ind w:left="720" w:hanging="360"/>
      </w:pPr>
      <w:rPr>
        <w:rFonts w:ascii="Arial" w:hAnsi="Arial" w:hint="default"/>
      </w:rPr>
    </w:lvl>
    <w:lvl w:ilvl="1" w:tplc="27DEFAF6">
      <w:start w:val="1"/>
      <w:numFmt w:val="bullet"/>
      <w:lvlText w:val="•"/>
      <w:lvlJc w:val="left"/>
      <w:pPr>
        <w:tabs>
          <w:tab w:val="num" w:pos="1440"/>
        </w:tabs>
        <w:ind w:left="1440" w:hanging="360"/>
      </w:pPr>
      <w:rPr>
        <w:rFonts w:ascii="Arial" w:hAnsi="Arial" w:hint="default"/>
      </w:rPr>
    </w:lvl>
    <w:lvl w:ilvl="2" w:tplc="5C4C4982" w:tentative="1">
      <w:start w:val="1"/>
      <w:numFmt w:val="bullet"/>
      <w:lvlText w:val="•"/>
      <w:lvlJc w:val="left"/>
      <w:pPr>
        <w:tabs>
          <w:tab w:val="num" w:pos="2160"/>
        </w:tabs>
        <w:ind w:left="2160" w:hanging="360"/>
      </w:pPr>
      <w:rPr>
        <w:rFonts w:ascii="Arial" w:hAnsi="Arial" w:hint="default"/>
      </w:rPr>
    </w:lvl>
    <w:lvl w:ilvl="3" w:tplc="9252F1EA" w:tentative="1">
      <w:start w:val="1"/>
      <w:numFmt w:val="bullet"/>
      <w:lvlText w:val="•"/>
      <w:lvlJc w:val="left"/>
      <w:pPr>
        <w:tabs>
          <w:tab w:val="num" w:pos="2880"/>
        </w:tabs>
        <w:ind w:left="2880" w:hanging="360"/>
      </w:pPr>
      <w:rPr>
        <w:rFonts w:ascii="Arial" w:hAnsi="Arial" w:hint="default"/>
      </w:rPr>
    </w:lvl>
    <w:lvl w:ilvl="4" w:tplc="38101940" w:tentative="1">
      <w:start w:val="1"/>
      <w:numFmt w:val="bullet"/>
      <w:lvlText w:val="•"/>
      <w:lvlJc w:val="left"/>
      <w:pPr>
        <w:tabs>
          <w:tab w:val="num" w:pos="3600"/>
        </w:tabs>
        <w:ind w:left="3600" w:hanging="360"/>
      </w:pPr>
      <w:rPr>
        <w:rFonts w:ascii="Arial" w:hAnsi="Arial" w:hint="default"/>
      </w:rPr>
    </w:lvl>
    <w:lvl w:ilvl="5" w:tplc="1CF406EA" w:tentative="1">
      <w:start w:val="1"/>
      <w:numFmt w:val="bullet"/>
      <w:lvlText w:val="•"/>
      <w:lvlJc w:val="left"/>
      <w:pPr>
        <w:tabs>
          <w:tab w:val="num" w:pos="4320"/>
        </w:tabs>
        <w:ind w:left="4320" w:hanging="360"/>
      </w:pPr>
      <w:rPr>
        <w:rFonts w:ascii="Arial" w:hAnsi="Arial" w:hint="default"/>
      </w:rPr>
    </w:lvl>
    <w:lvl w:ilvl="6" w:tplc="A29CD5FC" w:tentative="1">
      <w:start w:val="1"/>
      <w:numFmt w:val="bullet"/>
      <w:lvlText w:val="•"/>
      <w:lvlJc w:val="left"/>
      <w:pPr>
        <w:tabs>
          <w:tab w:val="num" w:pos="5040"/>
        </w:tabs>
        <w:ind w:left="5040" w:hanging="360"/>
      </w:pPr>
      <w:rPr>
        <w:rFonts w:ascii="Arial" w:hAnsi="Arial" w:hint="default"/>
      </w:rPr>
    </w:lvl>
    <w:lvl w:ilvl="7" w:tplc="A8741A78" w:tentative="1">
      <w:start w:val="1"/>
      <w:numFmt w:val="bullet"/>
      <w:lvlText w:val="•"/>
      <w:lvlJc w:val="left"/>
      <w:pPr>
        <w:tabs>
          <w:tab w:val="num" w:pos="5760"/>
        </w:tabs>
        <w:ind w:left="5760" w:hanging="360"/>
      </w:pPr>
      <w:rPr>
        <w:rFonts w:ascii="Arial" w:hAnsi="Arial" w:hint="default"/>
      </w:rPr>
    </w:lvl>
    <w:lvl w:ilvl="8" w:tplc="BAD2AB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X39zPLHHSr+PgUOT4CrZdDRCIbMQArNZQZ6moCywNGnMJYWNmROM4cR4Of2ZPeWfJMt4p7+u1klzJx+nTCOxQ==" w:salt="LODV2dH7Y5JRwZVzGMZCw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138D"/>
    <w:rsid w:val="0000619A"/>
    <w:rsid w:val="00013F2B"/>
    <w:rsid w:val="000179D2"/>
    <w:rsid w:val="00020146"/>
    <w:rsid w:val="00024881"/>
    <w:rsid w:val="000315D2"/>
    <w:rsid w:val="00033189"/>
    <w:rsid w:val="000454E3"/>
    <w:rsid w:val="000659C8"/>
    <w:rsid w:val="0006609D"/>
    <w:rsid w:val="00093450"/>
    <w:rsid w:val="000A1E1B"/>
    <w:rsid w:val="000A2618"/>
    <w:rsid w:val="000B1B9E"/>
    <w:rsid w:val="000B4B4C"/>
    <w:rsid w:val="000B7B90"/>
    <w:rsid w:val="000C11A5"/>
    <w:rsid w:val="000C1E71"/>
    <w:rsid w:val="000E5069"/>
    <w:rsid w:val="000F41FC"/>
    <w:rsid w:val="001000F9"/>
    <w:rsid w:val="0010536C"/>
    <w:rsid w:val="00112D0A"/>
    <w:rsid w:val="00112EB3"/>
    <w:rsid w:val="001157AA"/>
    <w:rsid w:val="00121E1D"/>
    <w:rsid w:val="0013540D"/>
    <w:rsid w:val="0015318F"/>
    <w:rsid w:val="00161A4D"/>
    <w:rsid w:val="001635C6"/>
    <w:rsid w:val="001666AF"/>
    <w:rsid w:val="00171ED8"/>
    <w:rsid w:val="001937B3"/>
    <w:rsid w:val="001A0EE5"/>
    <w:rsid w:val="001B0065"/>
    <w:rsid w:val="001E1868"/>
    <w:rsid w:val="001F3076"/>
    <w:rsid w:val="001F6888"/>
    <w:rsid w:val="00201768"/>
    <w:rsid w:val="00211FF7"/>
    <w:rsid w:val="002125A0"/>
    <w:rsid w:val="00216697"/>
    <w:rsid w:val="00217A37"/>
    <w:rsid w:val="00225707"/>
    <w:rsid w:val="002259B0"/>
    <w:rsid w:val="0022623A"/>
    <w:rsid w:val="00243E13"/>
    <w:rsid w:val="0024712F"/>
    <w:rsid w:val="002508E4"/>
    <w:rsid w:val="00256DE5"/>
    <w:rsid w:val="00264BB3"/>
    <w:rsid w:val="00267AB3"/>
    <w:rsid w:val="0027289A"/>
    <w:rsid w:val="002746D0"/>
    <w:rsid w:val="00275818"/>
    <w:rsid w:val="00282387"/>
    <w:rsid w:val="00282507"/>
    <w:rsid w:val="002913C4"/>
    <w:rsid w:val="00295B23"/>
    <w:rsid w:val="002A40A0"/>
    <w:rsid w:val="002B242A"/>
    <w:rsid w:val="002B2CA1"/>
    <w:rsid w:val="002B3C26"/>
    <w:rsid w:val="002C1DB9"/>
    <w:rsid w:val="002E3DEC"/>
    <w:rsid w:val="002E433C"/>
    <w:rsid w:val="002F0300"/>
    <w:rsid w:val="002F738F"/>
    <w:rsid w:val="00300328"/>
    <w:rsid w:val="00300759"/>
    <w:rsid w:val="003207F7"/>
    <w:rsid w:val="00321474"/>
    <w:rsid w:val="00324704"/>
    <w:rsid w:val="00327FCA"/>
    <w:rsid w:val="003423CD"/>
    <w:rsid w:val="00362514"/>
    <w:rsid w:val="003753D7"/>
    <w:rsid w:val="003764DD"/>
    <w:rsid w:val="003A4FE9"/>
    <w:rsid w:val="003A7620"/>
    <w:rsid w:val="003C1065"/>
    <w:rsid w:val="003D2543"/>
    <w:rsid w:val="003D48B0"/>
    <w:rsid w:val="003E435B"/>
    <w:rsid w:val="00440E01"/>
    <w:rsid w:val="00455695"/>
    <w:rsid w:val="0046314D"/>
    <w:rsid w:val="0046433E"/>
    <w:rsid w:val="004655B0"/>
    <w:rsid w:val="0047385D"/>
    <w:rsid w:val="004779A2"/>
    <w:rsid w:val="004821CF"/>
    <w:rsid w:val="00487E9F"/>
    <w:rsid w:val="004A7EE1"/>
    <w:rsid w:val="004B5225"/>
    <w:rsid w:val="004C655A"/>
    <w:rsid w:val="004D0C57"/>
    <w:rsid w:val="004F0AC4"/>
    <w:rsid w:val="005058EF"/>
    <w:rsid w:val="0051528D"/>
    <w:rsid w:val="0052099C"/>
    <w:rsid w:val="005210C1"/>
    <w:rsid w:val="005314DC"/>
    <w:rsid w:val="0053694E"/>
    <w:rsid w:val="00540130"/>
    <w:rsid w:val="00567C04"/>
    <w:rsid w:val="005847BC"/>
    <w:rsid w:val="00592B3A"/>
    <w:rsid w:val="00597895"/>
    <w:rsid w:val="005B0FE5"/>
    <w:rsid w:val="005C4EAC"/>
    <w:rsid w:val="005C4ECC"/>
    <w:rsid w:val="005C575F"/>
    <w:rsid w:val="005C6857"/>
    <w:rsid w:val="005C6C91"/>
    <w:rsid w:val="005D25C8"/>
    <w:rsid w:val="005F11FF"/>
    <w:rsid w:val="005F1B8D"/>
    <w:rsid w:val="005F51E2"/>
    <w:rsid w:val="005F58AB"/>
    <w:rsid w:val="005F641D"/>
    <w:rsid w:val="005F7E64"/>
    <w:rsid w:val="00601BAE"/>
    <w:rsid w:val="00606AAC"/>
    <w:rsid w:val="00623CC2"/>
    <w:rsid w:val="00654D26"/>
    <w:rsid w:val="006640F4"/>
    <w:rsid w:val="00665C78"/>
    <w:rsid w:val="0067142C"/>
    <w:rsid w:val="00680C89"/>
    <w:rsid w:val="00687965"/>
    <w:rsid w:val="006A4263"/>
    <w:rsid w:val="006C28A2"/>
    <w:rsid w:val="006D79B8"/>
    <w:rsid w:val="006E177F"/>
    <w:rsid w:val="006F1270"/>
    <w:rsid w:val="00704F1F"/>
    <w:rsid w:val="00711175"/>
    <w:rsid w:val="00720501"/>
    <w:rsid w:val="0072349D"/>
    <w:rsid w:val="007260F5"/>
    <w:rsid w:val="0074035A"/>
    <w:rsid w:val="0074434B"/>
    <w:rsid w:val="00745447"/>
    <w:rsid w:val="007606B3"/>
    <w:rsid w:val="00773FD3"/>
    <w:rsid w:val="007748E4"/>
    <w:rsid w:val="00783C3B"/>
    <w:rsid w:val="007875B5"/>
    <w:rsid w:val="00793054"/>
    <w:rsid w:val="007933C6"/>
    <w:rsid w:val="00794B1A"/>
    <w:rsid w:val="007A235D"/>
    <w:rsid w:val="007B02F5"/>
    <w:rsid w:val="007B4826"/>
    <w:rsid w:val="007B7A11"/>
    <w:rsid w:val="007C1543"/>
    <w:rsid w:val="007C40FB"/>
    <w:rsid w:val="007D553B"/>
    <w:rsid w:val="007E60B9"/>
    <w:rsid w:val="007E61D8"/>
    <w:rsid w:val="007F56D6"/>
    <w:rsid w:val="007F6D2E"/>
    <w:rsid w:val="007F6E6B"/>
    <w:rsid w:val="008019A8"/>
    <w:rsid w:val="008063DD"/>
    <w:rsid w:val="00833F31"/>
    <w:rsid w:val="00845D5A"/>
    <w:rsid w:val="0085491A"/>
    <w:rsid w:val="008575D4"/>
    <w:rsid w:val="00875B47"/>
    <w:rsid w:val="008922C0"/>
    <w:rsid w:val="00897AF6"/>
    <w:rsid w:val="008B538F"/>
    <w:rsid w:val="008E2F74"/>
    <w:rsid w:val="008E34A6"/>
    <w:rsid w:val="008E55DD"/>
    <w:rsid w:val="00910353"/>
    <w:rsid w:val="00931E24"/>
    <w:rsid w:val="00932D21"/>
    <w:rsid w:val="009340B1"/>
    <w:rsid w:val="0094763B"/>
    <w:rsid w:val="00953666"/>
    <w:rsid w:val="00961B08"/>
    <w:rsid w:val="00963659"/>
    <w:rsid w:val="00964CC1"/>
    <w:rsid w:val="00976F96"/>
    <w:rsid w:val="009816C0"/>
    <w:rsid w:val="0099401C"/>
    <w:rsid w:val="009946F3"/>
    <w:rsid w:val="009B12CB"/>
    <w:rsid w:val="009C1C2C"/>
    <w:rsid w:val="009D1A04"/>
    <w:rsid w:val="009E083F"/>
    <w:rsid w:val="009E25E4"/>
    <w:rsid w:val="009E594E"/>
    <w:rsid w:val="009E6D2B"/>
    <w:rsid w:val="009F77CB"/>
    <w:rsid w:val="00A02106"/>
    <w:rsid w:val="00A336A5"/>
    <w:rsid w:val="00A43481"/>
    <w:rsid w:val="00A450DA"/>
    <w:rsid w:val="00A54730"/>
    <w:rsid w:val="00A66695"/>
    <w:rsid w:val="00A71F9E"/>
    <w:rsid w:val="00A74A27"/>
    <w:rsid w:val="00AA4507"/>
    <w:rsid w:val="00AB0713"/>
    <w:rsid w:val="00AB1105"/>
    <w:rsid w:val="00AB19C1"/>
    <w:rsid w:val="00AC0979"/>
    <w:rsid w:val="00AC35CA"/>
    <w:rsid w:val="00AE0F12"/>
    <w:rsid w:val="00AE7BBE"/>
    <w:rsid w:val="00AF29A3"/>
    <w:rsid w:val="00AF594F"/>
    <w:rsid w:val="00B10B6B"/>
    <w:rsid w:val="00B14398"/>
    <w:rsid w:val="00B237C4"/>
    <w:rsid w:val="00B37002"/>
    <w:rsid w:val="00B400B8"/>
    <w:rsid w:val="00B413A1"/>
    <w:rsid w:val="00B47484"/>
    <w:rsid w:val="00B5244F"/>
    <w:rsid w:val="00B746F2"/>
    <w:rsid w:val="00BA27F2"/>
    <w:rsid w:val="00BB32DD"/>
    <w:rsid w:val="00BE2658"/>
    <w:rsid w:val="00BF260B"/>
    <w:rsid w:val="00C14456"/>
    <w:rsid w:val="00C15E37"/>
    <w:rsid w:val="00C161D8"/>
    <w:rsid w:val="00C17E4C"/>
    <w:rsid w:val="00C22F7D"/>
    <w:rsid w:val="00C23CEC"/>
    <w:rsid w:val="00C32E36"/>
    <w:rsid w:val="00C36180"/>
    <w:rsid w:val="00C41E51"/>
    <w:rsid w:val="00C5769A"/>
    <w:rsid w:val="00C57FBD"/>
    <w:rsid w:val="00C62C81"/>
    <w:rsid w:val="00C643BD"/>
    <w:rsid w:val="00C8753A"/>
    <w:rsid w:val="00C94CCE"/>
    <w:rsid w:val="00CA0CFB"/>
    <w:rsid w:val="00CA3783"/>
    <w:rsid w:val="00CA72C5"/>
    <w:rsid w:val="00CB0E98"/>
    <w:rsid w:val="00CB12D7"/>
    <w:rsid w:val="00CC64EE"/>
    <w:rsid w:val="00CD280F"/>
    <w:rsid w:val="00CE6637"/>
    <w:rsid w:val="00CF2633"/>
    <w:rsid w:val="00CF7F76"/>
    <w:rsid w:val="00D066EC"/>
    <w:rsid w:val="00D15D25"/>
    <w:rsid w:val="00D22ACF"/>
    <w:rsid w:val="00D55A46"/>
    <w:rsid w:val="00D66A22"/>
    <w:rsid w:val="00D76F4E"/>
    <w:rsid w:val="00D82036"/>
    <w:rsid w:val="00D926E8"/>
    <w:rsid w:val="00D92BD5"/>
    <w:rsid w:val="00DB0007"/>
    <w:rsid w:val="00DB3206"/>
    <w:rsid w:val="00DC0BAD"/>
    <w:rsid w:val="00DC0EE1"/>
    <w:rsid w:val="00DC58B6"/>
    <w:rsid w:val="00DD3429"/>
    <w:rsid w:val="00DE00A6"/>
    <w:rsid w:val="00E0773A"/>
    <w:rsid w:val="00E11A11"/>
    <w:rsid w:val="00E24063"/>
    <w:rsid w:val="00E27E4A"/>
    <w:rsid w:val="00E30311"/>
    <w:rsid w:val="00E31EA4"/>
    <w:rsid w:val="00E3251A"/>
    <w:rsid w:val="00E34531"/>
    <w:rsid w:val="00E3546F"/>
    <w:rsid w:val="00E43ED6"/>
    <w:rsid w:val="00E63E95"/>
    <w:rsid w:val="00E66565"/>
    <w:rsid w:val="00E745C4"/>
    <w:rsid w:val="00E8143F"/>
    <w:rsid w:val="00E84675"/>
    <w:rsid w:val="00E85F74"/>
    <w:rsid w:val="00EB042A"/>
    <w:rsid w:val="00EB19FF"/>
    <w:rsid w:val="00EB1CD2"/>
    <w:rsid w:val="00EB3DF6"/>
    <w:rsid w:val="00EC1CBB"/>
    <w:rsid w:val="00EC2F2F"/>
    <w:rsid w:val="00EC3870"/>
    <w:rsid w:val="00EC4173"/>
    <w:rsid w:val="00EF1828"/>
    <w:rsid w:val="00EF7D43"/>
    <w:rsid w:val="00F110BC"/>
    <w:rsid w:val="00F12D18"/>
    <w:rsid w:val="00F227D4"/>
    <w:rsid w:val="00F22D93"/>
    <w:rsid w:val="00F25B48"/>
    <w:rsid w:val="00F30590"/>
    <w:rsid w:val="00F35CF3"/>
    <w:rsid w:val="00F459C0"/>
    <w:rsid w:val="00F56054"/>
    <w:rsid w:val="00F5656F"/>
    <w:rsid w:val="00F60D5F"/>
    <w:rsid w:val="00F81F7A"/>
    <w:rsid w:val="00F90D67"/>
    <w:rsid w:val="00F967C5"/>
    <w:rsid w:val="00F96A69"/>
    <w:rsid w:val="00F97911"/>
    <w:rsid w:val="00FA078E"/>
    <w:rsid w:val="00FA4045"/>
    <w:rsid w:val="00FC1769"/>
    <w:rsid w:val="00FD0FFD"/>
    <w:rsid w:val="00FD34D8"/>
    <w:rsid w:val="00FE1FA2"/>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77223C"/>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7606B3"/>
    <w:rPr>
      <w:sz w:val="16"/>
      <w:szCs w:val="16"/>
    </w:rPr>
  </w:style>
  <w:style w:type="paragraph" w:styleId="CommentText">
    <w:name w:val="annotation text"/>
    <w:basedOn w:val="Normal"/>
    <w:link w:val="CommentTextChar"/>
    <w:uiPriority w:val="99"/>
    <w:semiHidden/>
    <w:unhideWhenUsed/>
    <w:rsid w:val="007606B3"/>
    <w:pPr>
      <w:spacing w:line="240" w:lineRule="auto"/>
    </w:pPr>
    <w:rPr>
      <w:sz w:val="20"/>
      <w:szCs w:val="20"/>
    </w:rPr>
  </w:style>
  <w:style w:type="character" w:customStyle="1" w:styleId="CommentTextChar">
    <w:name w:val="Comment Text Char"/>
    <w:basedOn w:val="DefaultParagraphFont"/>
    <w:link w:val="CommentText"/>
    <w:uiPriority w:val="99"/>
    <w:semiHidden/>
    <w:rsid w:val="007606B3"/>
    <w:rPr>
      <w:sz w:val="20"/>
      <w:szCs w:val="20"/>
    </w:rPr>
  </w:style>
  <w:style w:type="paragraph" w:styleId="CommentSubject">
    <w:name w:val="annotation subject"/>
    <w:basedOn w:val="CommentText"/>
    <w:next w:val="CommentText"/>
    <w:link w:val="CommentSubjectChar"/>
    <w:uiPriority w:val="99"/>
    <w:semiHidden/>
    <w:unhideWhenUsed/>
    <w:rsid w:val="007606B3"/>
    <w:rPr>
      <w:b/>
      <w:bCs/>
    </w:rPr>
  </w:style>
  <w:style w:type="character" w:customStyle="1" w:styleId="CommentSubjectChar">
    <w:name w:val="Comment Subject Char"/>
    <w:basedOn w:val="CommentTextChar"/>
    <w:link w:val="CommentSubject"/>
    <w:uiPriority w:val="99"/>
    <w:semiHidden/>
    <w:rsid w:val="007606B3"/>
    <w:rPr>
      <w:b/>
      <w:bCs/>
      <w:sz w:val="20"/>
      <w:szCs w:val="20"/>
    </w:rPr>
  </w:style>
  <w:style w:type="character" w:styleId="FollowedHyperlink">
    <w:name w:val="FollowedHyperlink"/>
    <w:basedOn w:val="DefaultParagraphFont"/>
    <w:uiPriority w:val="99"/>
    <w:semiHidden/>
    <w:unhideWhenUsed/>
    <w:rsid w:val="0047385D"/>
    <w:rPr>
      <w:color w:val="954F72" w:themeColor="followedHyperlink"/>
      <w:u w:val="single"/>
    </w:rPr>
  </w:style>
  <w:style w:type="character" w:styleId="UnresolvedMention">
    <w:name w:val="Unresolved Mention"/>
    <w:basedOn w:val="DefaultParagraphFont"/>
    <w:uiPriority w:val="99"/>
    <w:semiHidden/>
    <w:unhideWhenUsed/>
    <w:rsid w:val="004738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0334">
      <w:bodyDiv w:val="1"/>
      <w:marLeft w:val="0"/>
      <w:marRight w:val="0"/>
      <w:marTop w:val="0"/>
      <w:marBottom w:val="0"/>
      <w:divBdr>
        <w:top w:val="none" w:sz="0" w:space="0" w:color="auto"/>
        <w:left w:val="none" w:sz="0" w:space="0" w:color="auto"/>
        <w:bottom w:val="none" w:sz="0" w:space="0" w:color="auto"/>
        <w:right w:val="none" w:sz="0" w:space="0" w:color="auto"/>
      </w:divBdr>
      <w:divsChild>
        <w:div w:id="1613977986">
          <w:marLeft w:val="1080"/>
          <w:marRight w:val="0"/>
          <w:marTop w:val="100"/>
          <w:marBottom w:val="0"/>
          <w:divBdr>
            <w:top w:val="none" w:sz="0" w:space="0" w:color="auto"/>
            <w:left w:val="none" w:sz="0" w:space="0" w:color="auto"/>
            <w:bottom w:val="none" w:sz="0" w:space="0" w:color="auto"/>
            <w:right w:val="none" w:sz="0" w:space="0" w:color="auto"/>
          </w:divBdr>
        </w:div>
        <w:div w:id="1729766042">
          <w:marLeft w:val="1080"/>
          <w:marRight w:val="0"/>
          <w:marTop w:val="100"/>
          <w:marBottom w:val="0"/>
          <w:divBdr>
            <w:top w:val="none" w:sz="0" w:space="0" w:color="auto"/>
            <w:left w:val="none" w:sz="0" w:space="0" w:color="auto"/>
            <w:bottom w:val="none" w:sz="0" w:space="0" w:color="auto"/>
            <w:right w:val="none" w:sz="0" w:space="0" w:color="auto"/>
          </w:divBdr>
        </w:div>
        <w:div w:id="527253657">
          <w:marLeft w:val="1080"/>
          <w:marRight w:val="0"/>
          <w:marTop w:val="100"/>
          <w:marBottom w:val="0"/>
          <w:divBdr>
            <w:top w:val="none" w:sz="0" w:space="0" w:color="auto"/>
            <w:left w:val="none" w:sz="0" w:space="0" w:color="auto"/>
            <w:bottom w:val="none" w:sz="0" w:space="0" w:color="auto"/>
            <w:right w:val="none" w:sz="0" w:space="0" w:color="auto"/>
          </w:divBdr>
        </w:div>
        <w:div w:id="812022432">
          <w:marLeft w:val="1080"/>
          <w:marRight w:val="0"/>
          <w:marTop w:val="100"/>
          <w:marBottom w:val="0"/>
          <w:divBdr>
            <w:top w:val="none" w:sz="0" w:space="0" w:color="auto"/>
            <w:left w:val="none" w:sz="0" w:space="0" w:color="auto"/>
            <w:bottom w:val="none" w:sz="0" w:space="0" w:color="auto"/>
            <w:right w:val="none" w:sz="0" w:space="0" w:color="auto"/>
          </w:divBdr>
        </w:div>
        <w:div w:id="859584463">
          <w:marLeft w:val="1080"/>
          <w:marRight w:val="0"/>
          <w:marTop w:val="100"/>
          <w:marBottom w:val="0"/>
          <w:divBdr>
            <w:top w:val="none" w:sz="0" w:space="0" w:color="auto"/>
            <w:left w:val="none" w:sz="0" w:space="0" w:color="auto"/>
            <w:bottom w:val="none" w:sz="0" w:space="0" w:color="auto"/>
            <w:right w:val="none" w:sz="0" w:space="0" w:color="auto"/>
          </w:divBdr>
        </w:div>
      </w:divsChild>
    </w:div>
    <w:div w:id="610013046">
      <w:bodyDiv w:val="1"/>
      <w:marLeft w:val="0"/>
      <w:marRight w:val="0"/>
      <w:marTop w:val="0"/>
      <w:marBottom w:val="0"/>
      <w:divBdr>
        <w:top w:val="none" w:sz="0" w:space="0" w:color="auto"/>
        <w:left w:val="none" w:sz="0" w:space="0" w:color="auto"/>
        <w:bottom w:val="none" w:sz="0" w:space="0" w:color="auto"/>
        <w:right w:val="none" w:sz="0" w:space="0" w:color="auto"/>
      </w:divBdr>
      <w:divsChild>
        <w:div w:id="1519585151">
          <w:marLeft w:val="360"/>
          <w:marRight w:val="0"/>
          <w:marTop w:val="200"/>
          <w:marBottom w:val="0"/>
          <w:divBdr>
            <w:top w:val="none" w:sz="0" w:space="0" w:color="auto"/>
            <w:left w:val="none" w:sz="0" w:space="0" w:color="auto"/>
            <w:bottom w:val="none" w:sz="0" w:space="0" w:color="auto"/>
            <w:right w:val="none" w:sz="0" w:space="0" w:color="auto"/>
          </w:divBdr>
        </w:div>
      </w:divsChild>
    </w:div>
    <w:div w:id="1523591854">
      <w:bodyDiv w:val="1"/>
      <w:marLeft w:val="0"/>
      <w:marRight w:val="0"/>
      <w:marTop w:val="0"/>
      <w:marBottom w:val="0"/>
      <w:divBdr>
        <w:top w:val="none" w:sz="0" w:space="0" w:color="auto"/>
        <w:left w:val="none" w:sz="0" w:space="0" w:color="auto"/>
        <w:bottom w:val="none" w:sz="0" w:space="0" w:color="auto"/>
        <w:right w:val="none" w:sz="0" w:space="0" w:color="auto"/>
      </w:divBdr>
      <w:divsChild>
        <w:div w:id="183327387">
          <w:marLeft w:val="1080"/>
          <w:marRight w:val="0"/>
          <w:marTop w:val="100"/>
          <w:marBottom w:val="0"/>
          <w:divBdr>
            <w:top w:val="none" w:sz="0" w:space="0" w:color="auto"/>
            <w:left w:val="none" w:sz="0" w:space="0" w:color="auto"/>
            <w:bottom w:val="none" w:sz="0" w:space="0" w:color="auto"/>
            <w:right w:val="none" w:sz="0" w:space="0" w:color="auto"/>
          </w:divBdr>
        </w:div>
        <w:div w:id="997340601">
          <w:marLeft w:val="1080"/>
          <w:marRight w:val="0"/>
          <w:marTop w:val="100"/>
          <w:marBottom w:val="0"/>
          <w:divBdr>
            <w:top w:val="none" w:sz="0" w:space="0" w:color="auto"/>
            <w:left w:val="none" w:sz="0" w:space="0" w:color="auto"/>
            <w:bottom w:val="none" w:sz="0" w:space="0" w:color="auto"/>
            <w:right w:val="none" w:sz="0" w:space="0" w:color="auto"/>
          </w:divBdr>
        </w:div>
        <w:div w:id="787971530">
          <w:marLeft w:val="1080"/>
          <w:marRight w:val="0"/>
          <w:marTop w:val="100"/>
          <w:marBottom w:val="0"/>
          <w:divBdr>
            <w:top w:val="none" w:sz="0" w:space="0" w:color="auto"/>
            <w:left w:val="none" w:sz="0" w:space="0" w:color="auto"/>
            <w:bottom w:val="none" w:sz="0" w:space="0" w:color="auto"/>
            <w:right w:val="none" w:sz="0" w:space="0" w:color="auto"/>
          </w:divBdr>
        </w:div>
        <w:div w:id="71377033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9C158794C24FC198922CCF093080BF"/>
        <w:category>
          <w:name w:val="General"/>
          <w:gallery w:val="placeholder"/>
        </w:category>
        <w:types>
          <w:type w:val="bbPlcHdr"/>
        </w:types>
        <w:behaviors>
          <w:behavior w:val="content"/>
        </w:behaviors>
        <w:guid w:val="{2764ABF6-A860-45CA-BF5D-78DC71E19CF1}"/>
      </w:docPartPr>
      <w:docPartBody>
        <w:p w:rsidR="007E2985" w:rsidRDefault="007E2985" w:rsidP="007E2985">
          <w:pPr>
            <w:pStyle w:val="399C158794C24FC198922CCF093080BF21"/>
          </w:pPr>
          <w:r>
            <w:rPr>
              <w:rStyle w:val="PlaceholderText"/>
            </w:rPr>
            <w:t xml:space="preserve">  </w:t>
          </w:r>
          <w:r w:rsidRPr="00C57FBD">
            <w:rPr>
              <w:rStyle w:val="PlaceholderText"/>
              <w:shd w:val="clear" w:color="auto" w:fill="AEAAAA" w:themeFill="background2" w:themeFillShade="BF"/>
            </w:rPr>
            <w:t xml:space="preserve">             </w:t>
          </w:r>
        </w:p>
      </w:docPartBody>
    </w:docPart>
    <w:docPart>
      <w:docPartPr>
        <w:name w:val="12AAC6109ADC4069A5E2481B2D91A495"/>
        <w:category>
          <w:name w:val="General"/>
          <w:gallery w:val="placeholder"/>
        </w:category>
        <w:types>
          <w:type w:val="bbPlcHdr"/>
        </w:types>
        <w:behaviors>
          <w:behavior w:val="content"/>
        </w:behaviors>
        <w:guid w:val="{4EBFA05D-8668-4E90-AF72-BA7AB1BCD217}"/>
      </w:docPartPr>
      <w:docPartBody>
        <w:p w:rsidR="007E2985" w:rsidRDefault="007E2985" w:rsidP="007E2985">
          <w:pPr>
            <w:pStyle w:val="12AAC6109ADC4069A5E2481B2D91A49521"/>
          </w:pPr>
          <w:r w:rsidRPr="00455695">
            <w:rPr>
              <w:shd w:val="clear" w:color="auto" w:fill="AEAAAA" w:themeFill="background2" w:themeFillShade="BF"/>
            </w:rPr>
            <w:t xml:space="preserve">          </w:t>
          </w:r>
        </w:p>
      </w:docPartBody>
    </w:docPart>
    <w:docPart>
      <w:docPartPr>
        <w:name w:val="24CFAB0BBEC54FABBA804AE675362B59"/>
        <w:category>
          <w:name w:val="General"/>
          <w:gallery w:val="placeholder"/>
        </w:category>
        <w:types>
          <w:type w:val="bbPlcHdr"/>
        </w:types>
        <w:behaviors>
          <w:behavior w:val="content"/>
        </w:behaviors>
        <w:guid w:val="{D9601BB0-BB3E-4E71-A232-E4C03D5C548C}"/>
      </w:docPartPr>
      <w:docPartBody>
        <w:p w:rsidR="007E2985" w:rsidRDefault="007E2985" w:rsidP="007E2985">
          <w:pPr>
            <w:pStyle w:val="24CFAB0BBEC54FABBA804AE675362B5921"/>
          </w:pPr>
          <w:r>
            <w:rPr>
              <w:shd w:val="clear" w:color="auto" w:fill="AEAAAA" w:themeFill="background2" w:themeFillShade="BF"/>
            </w:rPr>
            <w:t xml:space="preserve">         </w:t>
          </w:r>
        </w:p>
      </w:docPartBody>
    </w:docPart>
    <w:docPart>
      <w:docPartPr>
        <w:name w:val="4B0669C501964341B42CEF2EDC5E9369"/>
        <w:category>
          <w:name w:val="General"/>
          <w:gallery w:val="placeholder"/>
        </w:category>
        <w:types>
          <w:type w:val="bbPlcHdr"/>
        </w:types>
        <w:behaviors>
          <w:behavior w:val="content"/>
        </w:behaviors>
        <w:guid w:val="{FFC9D0FA-03EC-4638-B470-13D13A9A95EB}"/>
      </w:docPartPr>
      <w:docPartBody>
        <w:p w:rsidR="007E2985" w:rsidRDefault="007E2985" w:rsidP="007E2985">
          <w:pPr>
            <w:pStyle w:val="4B0669C501964341B42CEF2EDC5E936921"/>
          </w:pPr>
          <w:r w:rsidRPr="00455695">
            <w:rPr>
              <w:shd w:val="clear" w:color="auto" w:fill="AEAAAA" w:themeFill="background2" w:themeFillShade="BF"/>
            </w:rPr>
            <w:t xml:space="preserve">          </w:t>
          </w:r>
        </w:p>
      </w:docPartBody>
    </w:docPart>
    <w:docPart>
      <w:docPartPr>
        <w:name w:val="C25EDCABE71048119B7F25AA521A6684"/>
        <w:category>
          <w:name w:val="General"/>
          <w:gallery w:val="placeholder"/>
        </w:category>
        <w:types>
          <w:type w:val="bbPlcHdr"/>
        </w:types>
        <w:behaviors>
          <w:behavior w:val="content"/>
        </w:behaviors>
        <w:guid w:val="{37A09C80-F247-4267-B170-E9E4250245A4}"/>
      </w:docPartPr>
      <w:docPartBody>
        <w:p w:rsidR="007E2985" w:rsidRDefault="007E2985" w:rsidP="007E2985">
          <w:pPr>
            <w:pStyle w:val="C25EDCABE71048119B7F25AA521A668421"/>
          </w:pPr>
          <w:r>
            <w:rPr>
              <w:shd w:val="clear" w:color="auto" w:fill="AEAAAA" w:themeFill="background2" w:themeFillShade="BF"/>
            </w:rPr>
            <w:t xml:space="preserve">           </w:t>
          </w:r>
        </w:p>
      </w:docPartBody>
    </w:docPart>
    <w:docPart>
      <w:docPartPr>
        <w:name w:val="71A4A4DA0A0847DFB39BB1A77CFDEAC0"/>
        <w:category>
          <w:name w:val="General"/>
          <w:gallery w:val="placeholder"/>
        </w:category>
        <w:types>
          <w:type w:val="bbPlcHdr"/>
        </w:types>
        <w:behaviors>
          <w:behavior w:val="content"/>
        </w:behaviors>
        <w:guid w:val="{A27636B7-5F3F-4852-9E6F-0C8853D12644}"/>
      </w:docPartPr>
      <w:docPartBody>
        <w:p w:rsidR="007E2985" w:rsidRDefault="007E2985" w:rsidP="007E2985">
          <w:pPr>
            <w:pStyle w:val="71A4A4DA0A0847DFB39BB1A77CFDEAC021"/>
          </w:pPr>
          <w:r w:rsidRPr="00455695">
            <w:rPr>
              <w:shd w:val="clear" w:color="auto" w:fill="AEAAAA" w:themeFill="background2" w:themeFillShade="BF"/>
            </w:rPr>
            <w:t xml:space="preserve">          </w:t>
          </w:r>
        </w:p>
      </w:docPartBody>
    </w:docPart>
    <w:docPart>
      <w:docPartPr>
        <w:name w:val="CA4EE1C3BB5E444F8EE8C0B7EABBE9B9"/>
        <w:category>
          <w:name w:val="General"/>
          <w:gallery w:val="placeholder"/>
        </w:category>
        <w:types>
          <w:type w:val="bbPlcHdr"/>
        </w:types>
        <w:behaviors>
          <w:behavior w:val="content"/>
        </w:behaviors>
        <w:guid w:val="{0D38E3A9-48A8-4381-A053-96D4C77287D3}"/>
      </w:docPartPr>
      <w:docPartBody>
        <w:p w:rsidR="007E2985" w:rsidRDefault="007E2985" w:rsidP="007E2985">
          <w:pPr>
            <w:pStyle w:val="CA4EE1C3BB5E444F8EE8C0B7EABBE9B921"/>
          </w:pPr>
          <w:r w:rsidRPr="00455695">
            <w:rPr>
              <w:shd w:val="clear" w:color="auto" w:fill="AEAAAA" w:themeFill="background2" w:themeFillShade="BF"/>
            </w:rPr>
            <w:t xml:space="preserve">          </w:t>
          </w:r>
        </w:p>
      </w:docPartBody>
    </w:docPart>
    <w:docPart>
      <w:docPartPr>
        <w:name w:val="4D878351BFCF4F85A31D29D140A764E3"/>
        <w:category>
          <w:name w:val="General"/>
          <w:gallery w:val="placeholder"/>
        </w:category>
        <w:types>
          <w:type w:val="bbPlcHdr"/>
        </w:types>
        <w:behaviors>
          <w:behavior w:val="content"/>
        </w:behaviors>
        <w:guid w:val="{90D2042B-D874-4014-B2C7-E9CE48683EF6}"/>
      </w:docPartPr>
      <w:docPartBody>
        <w:p w:rsidR="007E2985" w:rsidRDefault="007E2985" w:rsidP="007E2985">
          <w:pPr>
            <w:pStyle w:val="4D878351BFCF4F85A31D29D140A764E321"/>
          </w:pPr>
          <w:r w:rsidRPr="00455695">
            <w:rPr>
              <w:shd w:val="clear" w:color="auto" w:fill="AEAAAA" w:themeFill="background2" w:themeFillShade="BF"/>
            </w:rPr>
            <w:t xml:space="preserve">          </w:t>
          </w:r>
        </w:p>
      </w:docPartBody>
    </w:docPart>
    <w:docPart>
      <w:docPartPr>
        <w:name w:val="F448B4E7088249E481C1B94F66CB5B43"/>
        <w:category>
          <w:name w:val="General"/>
          <w:gallery w:val="placeholder"/>
        </w:category>
        <w:types>
          <w:type w:val="bbPlcHdr"/>
        </w:types>
        <w:behaviors>
          <w:behavior w:val="content"/>
        </w:behaviors>
        <w:guid w:val="{5E10E283-8C5B-4DA5-A321-BDD1BF3CFEC9}"/>
      </w:docPartPr>
      <w:docPartBody>
        <w:p w:rsidR="007E2985" w:rsidRDefault="007E2985" w:rsidP="007E2985">
          <w:pPr>
            <w:pStyle w:val="F448B4E7088249E481C1B94F66CB5B4321"/>
          </w:pPr>
          <w:r w:rsidRPr="00455695">
            <w:rPr>
              <w:shd w:val="clear" w:color="auto" w:fill="AEAAAA" w:themeFill="background2" w:themeFillShade="BF"/>
            </w:rPr>
            <w:t xml:space="preserve">          </w:t>
          </w:r>
        </w:p>
      </w:docPartBody>
    </w:docPart>
    <w:docPart>
      <w:docPartPr>
        <w:name w:val="499DC774ACD54332A32A28C45BCD8B31"/>
        <w:category>
          <w:name w:val="General"/>
          <w:gallery w:val="placeholder"/>
        </w:category>
        <w:types>
          <w:type w:val="bbPlcHdr"/>
        </w:types>
        <w:behaviors>
          <w:behavior w:val="content"/>
        </w:behaviors>
        <w:guid w:val="{54515A2B-F6A8-477B-8358-5B0934298F68}"/>
      </w:docPartPr>
      <w:docPartBody>
        <w:p w:rsidR="007E2985" w:rsidRDefault="007E2985" w:rsidP="007E2985">
          <w:pPr>
            <w:pStyle w:val="499DC774ACD54332A32A28C45BCD8B3121"/>
          </w:pPr>
          <w:r w:rsidRPr="00455695">
            <w:rPr>
              <w:shd w:val="clear" w:color="auto" w:fill="AEAAAA" w:themeFill="background2" w:themeFillShade="BF"/>
            </w:rPr>
            <w:t xml:space="preserve">          </w:t>
          </w:r>
        </w:p>
      </w:docPartBody>
    </w:docPart>
    <w:docPart>
      <w:docPartPr>
        <w:name w:val="90374DB6F54D4B2C9697B05E582DFF46"/>
        <w:category>
          <w:name w:val="General"/>
          <w:gallery w:val="placeholder"/>
        </w:category>
        <w:types>
          <w:type w:val="bbPlcHdr"/>
        </w:types>
        <w:behaviors>
          <w:behavior w:val="content"/>
        </w:behaviors>
        <w:guid w:val="{342F121B-064C-4E3C-9637-8BFAA7018C6E}"/>
      </w:docPartPr>
      <w:docPartBody>
        <w:p w:rsidR="007E2985" w:rsidRDefault="007E2985" w:rsidP="007E2985">
          <w:pPr>
            <w:pStyle w:val="90374DB6F54D4B2C9697B05E582DFF4621"/>
          </w:pPr>
          <w:r w:rsidRPr="00455695">
            <w:rPr>
              <w:shd w:val="clear" w:color="auto" w:fill="AEAAAA" w:themeFill="background2" w:themeFillShade="BF"/>
            </w:rPr>
            <w:t xml:space="preserve">          </w:t>
          </w:r>
        </w:p>
      </w:docPartBody>
    </w:docPart>
    <w:docPart>
      <w:docPartPr>
        <w:name w:val="C1D0D5711DD8479D84B2C7C83AC8805D"/>
        <w:category>
          <w:name w:val="General"/>
          <w:gallery w:val="placeholder"/>
        </w:category>
        <w:types>
          <w:type w:val="bbPlcHdr"/>
        </w:types>
        <w:behaviors>
          <w:behavior w:val="content"/>
        </w:behaviors>
        <w:guid w:val="{52A9783A-E891-416E-A22D-5618D831C632}"/>
      </w:docPartPr>
      <w:docPartBody>
        <w:p w:rsidR="007E2985" w:rsidRDefault="007E2985" w:rsidP="007E2985">
          <w:pPr>
            <w:pStyle w:val="C1D0D5711DD8479D84B2C7C83AC8805D21"/>
          </w:pPr>
          <w:r w:rsidRPr="00455695">
            <w:rPr>
              <w:shd w:val="clear" w:color="auto" w:fill="AEAAAA" w:themeFill="background2" w:themeFillShade="BF"/>
            </w:rPr>
            <w:t xml:space="preserve">          </w:t>
          </w:r>
        </w:p>
      </w:docPartBody>
    </w:docPart>
    <w:docPart>
      <w:docPartPr>
        <w:name w:val="1E8F7CD91E1244DAA38C6B1DBEF510A4"/>
        <w:category>
          <w:name w:val="General"/>
          <w:gallery w:val="placeholder"/>
        </w:category>
        <w:types>
          <w:type w:val="bbPlcHdr"/>
        </w:types>
        <w:behaviors>
          <w:behavior w:val="content"/>
        </w:behaviors>
        <w:guid w:val="{911B00F6-4E14-46E1-B83B-7D3E1E82B3AA}"/>
      </w:docPartPr>
      <w:docPartBody>
        <w:p w:rsidR="007E2985" w:rsidRDefault="007E2985" w:rsidP="007E2985">
          <w:pPr>
            <w:pStyle w:val="1E8F7CD91E1244DAA38C6B1DBEF510A421"/>
          </w:pPr>
          <w:r w:rsidRPr="00455695">
            <w:rPr>
              <w:shd w:val="clear" w:color="auto" w:fill="AEAAAA" w:themeFill="background2" w:themeFillShade="BF"/>
            </w:rPr>
            <w:t xml:space="preserve">          </w:t>
          </w:r>
        </w:p>
      </w:docPartBody>
    </w:docPart>
    <w:docPart>
      <w:docPartPr>
        <w:name w:val="4F8A660A541741589395BAAE602212E5"/>
        <w:category>
          <w:name w:val="General"/>
          <w:gallery w:val="placeholder"/>
        </w:category>
        <w:types>
          <w:type w:val="bbPlcHdr"/>
        </w:types>
        <w:behaviors>
          <w:behavior w:val="content"/>
        </w:behaviors>
        <w:guid w:val="{16F79C55-BCF2-4433-90D3-86E2501FBB65}"/>
      </w:docPartPr>
      <w:docPartBody>
        <w:p w:rsidR="007E2985" w:rsidRDefault="007E2985" w:rsidP="007E2985">
          <w:pPr>
            <w:pStyle w:val="4F8A660A541741589395BAAE602212E521"/>
          </w:pPr>
          <w:r w:rsidRPr="00455695">
            <w:rPr>
              <w:shd w:val="clear" w:color="auto" w:fill="AEAAAA" w:themeFill="background2" w:themeFillShade="BF"/>
            </w:rPr>
            <w:t xml:space="preserve">          </w:t>
          </w:r>
        </w:p>
      </w:docPartBody>
    </w:docPart>
    <w:docPart>
      <w:docPartPr>
        <w:name w:val="C13FAFBF69B44037B62CD3703904BEDD"/>
        <w:category>
          <w:name w:val="General"/>
          <w:gallery w:val="placeholder"/>
        </w:category>
        <w:types>
          <w:type w:val="bbPlcHdr"/>
        </w:types>
        <w:behaviors>
          <w:behavior w:val="content"/>
        </w:behaviors>
        <w:guid w:val="{9DB09673-39C9-47D5-8DDD-3D3DD0115951}"/>
      </w:docPartPr>
      <w:docPartBody>
        <w:p w:rsidR="007E2985" w:rsidRDefault="007E2985" w:rsidP="007E2985">
          <w:pPr>
            <w:pStyle w:val="C13FAFBF69B44037B62CD3703904BEDD21"/>
          </w:pPr>
          <w:r w:rsidRPr="00455695">
            <w:rPr>
              <w:shd w:val="clear" w:color="auto" w:fill="AEAAAA" w:themeFill="background2" w:themeFillShade="BF"/>
            </w:rPr>
            <w:t xml:space="preserve">          </w:t>
          </w:r>
        </w:p>
      </w:docPartBody>
    </w:docPart>
    <w:docPart>
      <w:docPartPr>
        <w:name w:val="A7DFEDE2932F49FCA458D6030FA54B14"/>
        <w:category>
          <w:name w:val="General"/>
          <w:gallery w:val="placeholder"/>
        </w:category>
        <w:types>
          <w:type w:val="bbPlcHdr"/>
        </w:types>
        <w:behaviors>
          <w:behavior w:val="content"/>
        </w:behaviors>
        <w:guid w:val="{D83AF99A-9DC2-4A03-BD66-8504F86AB1AB}"/>
      </w:docPartPr>
      <w:docPartBody>
        <w:p w:rsidR="007E2985" w:rsidRDefault="007E2985" w:rsidP="007E2985">
          <w:pPr>
            <w:pStyle w:val="A7DFEDE2932F49FCA458D6030FA54B1421"/>
          </w:pPr>
          <w:r w:rsidRPr="00FF32D9">
            <w:rPr>
              <w:rStyle w:val="PlaceholderText"/>
            </w:rPr>
            <w:t>Click here to enter text.</w:t>
          </w:r>
        </w:p>
      </w:docPartBody>
    </w:docPart>
    <w:docPart>
      <w:docPartPr>
        <w:name w:val="46A1769CB1B44192A7A831FD225B138A"/>
        <w:category>
          <w:name w:val="General"/>
          <w:gallery w:val="placeholder"/>
        </w:category>
        <w:types>
          <w:type w:val="bbPlcHdr"/>
        </w:types>
        <w:behaviors>
          <w:behavior w:val="content"/>
        </w:behaviors>
        <w:guid w:val="{0401A5D3-AE34-45A9-B113-6822E20F0C8E}"/>
      </w:docPartPr>
      <w:docPartBody>
        <w:p w:rsidR="007E2985" w:rsidRDefault="007E2985" w:rsidP="007E2985">
          <w:pPr>
            <w:pStyle w:val="46A1769CB1B44192A7A831FD225B138A21"/>
          </w:pPr>
          <w:r w:rsidRPr="00455695">
            <w:rPr>
              <w:shd w:val="clear" w:color="auto" w:fill="AEAAAA" w:themeFill="background2" w:themeFillShade="BF"/>
            </w:rPr>
            <w:t xml:space="preserve">          </w:t>
          </w:r>
        </w:p>
      </w:docPartBody>
    </w:docPart>
    <w:docPart>
      <w:docPartPr>
        <w:name w:val="AFCCE1F8DE904F89ABE961094BA866AC"/>
        <w:category>
          <w:name w:val="General"/>
          <w:gallery w:val="placeholder"/>
        </w:category>
        <w:types>
          <w:type w:val="bbPlcHdr"/>
        </w:types>
        <w:behaviors>
          <w:behavior w:val="content"/>
        </w:behaviors>
        <w:guid w:val="{88F7A2CA-050C-48BA-828B-ECED804EC528}"/>
      </w:docPartPr>
      <w:docPartBody>
        <w:p w:rsidR="007E2985" w:rsidRDefault="007E2985" w:rsidP="007E2985">
          <w:pPr>
            <w:pStyle w:val="AFCCE1F8DE904F89ABE961094BA866AC21"/>
          </w:pPr>
          <w:r w:rsidRPr="00455695">
            <w:rPr>
              <w:shd w:val="clear" w:color="auto" w:fill="AEAAAA" w:themeFill="background2" w:themeFillShade="BF"/>
            </w:rPr>
            <w:t xml:space="preserve">          </w:t>
          </w:r>
        </w:p>
      </w:docPartBody>
    </w:docPart>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7E2985" w:rsidP="007E2985">
          <w:pPr>
            <w:pStyle w:val="BC526BE5367C48D190325C14A41274CE18"/>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7E2985" w:rsidP="007E2985">
          <w:pPr>
            <w:pStyle w:val="9CA0C9997CA043529981100FBC3335CE19"/>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7E2985" w:rsidP="007E2985">
          <w:pPr>
            <w:pStyle w:val="92AC9B7001DD456F91F888D31B2E0CDD19"/>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7E2985" w:rsidP="007E2985">
          <w:pPr>
            <w:pStyle w:val="2DEBB5B599E8493990C4054BD040B66519"/>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7E2985" w:rsidP="007E2985">
          <w:pPr>
            <w:pStyle w:val="027AADAC2AF945CB908C74F2DC88EA4A19"/>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7E2985" w:rsidP="007E2985">
          <w:pPr>
            <w:pStyle w:val="2B22BBF3DBE1488F8063A80482F8DF9119"/>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7E2985" w:rsidP="007E2985">
          <w:pPr>
            <w:pStyle w:val="2CFE4E0C72E9439992B07C60FB50854A19"/>
          </w:pPr>
          <w:r w:rsidRPr="00455695">
            <w:rPr>
              <w:rStyle w:val="PlaceholderText"/>
              <w:shd w:val="clear" w:color="auto" w:fill="D0CECE" w:themeFill="background2" w:themeFillShade="E6"/>
            </w:rPr>
            <w:t xml:space="preserve">         </w:t>
          </w:r>
        </w:p>
      </w:docPartBody>
    </w:docPart>
    <w:docPart>
      <w:docPartPr>
        <w:name w:val="D6CCF7F833B34C0AB21A3072CFE9798E"/>
        <w:category>
          <w:name w:val="General"/>
          <w:gallery w:val="placeholder"/>
        </w:category>
        <w:types>
          <w:type w:val="bbPlcHdr"/>
        </w:types>
        <w:behaviors>
          <w:behavior w:val="content"/>
        </w:behaviors>
        <w:guid w:val="{BEDDD6D0-C3D2-4326-BFFF-B3D6811181F6}"/>
      </w:docPartPr>
      <w:docPartBody>
        <w:p w:rsidR="007E2985" w:rsidRDefault="007E2985" w:rsidP="007E2985">
          <w:pPr>
            <w:pStyle w:val="D6CCF7F833B34C0AB21A3072CFE9798E7"/>
          </w:pPr>
          <w:r>
            <w:t xml:space="preserve">Yes/No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7E2985" w:rsidP="007E2985">
          <w:pPr>
            <w:pStyle w:val="5FA3710889104185887FC1045DF9697918"/>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7E2985" w:rsidP="007E2985">
          <w:pPr>
            <w:pStyle w:val="1405A9761DED4D6C87376C4DFAAE720D18"/>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7E2985" w:rsidP="007E2985">
          <w:pPr>
            <w:pStyle w:val="32CC78A321D74C0BA5C203C7003BC50317"/>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7E2985" w:rsidP="007E2985">
          <w:pPr>
            <w:pStyle w:val="9EA2BE50A1A04E6BA170C7E537129A8918"/>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7E2985" w:rsidP="007E2985">
          <w:pPr>
            <w:pStyle w:val="D870AA93FCD94E1ABE54B1286663D4E918"/>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7E2985" w:rsidP="007E2985">
          <w:pPr>
            <w:pStyle w:val="25C1498903D343E0BB50E93311E7057718"/>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7E2985" w:rsidP="007E2985">
          <w:pPr>
            <w:pStyle w:val="C67184E77762416FB15F74973EA1161A18"/>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7E2985" w:rsidP="007E2985">
          <w:pPr>
            <w:pStyle w:val="529FE55AFFD14806BCA4CAFA22A8766018"/>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7E2985" w:rsidP="007E2985">
          <w:pPr>
            <w:pStyle w:val="441C0417FE6B44B78AF8A4E8F3EF331318"/>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7E2985" w:rsidP="007E2985">
          <w:pPr>
            <w:pStyle w:val="16F26CB742904CA5894EB037AC634E3818"/>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7E2985" w:rsidP="007E2985">
          <w:pPr>
            <w:pStyle w:val="CB2618A04A3C4054B6460F30FDE2118218"/>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7E2985" w:rsidP="007E2985">
          <w:pPr>
            <w:pStyle w:val="0EC0AE0700D2491CA8627ACC52DA193B18"/>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7E2985" w:rsidP="007E2985">
          <w:pPr>
            <w:pStyle w:val="9DE2072762524792AEF448E69EF8C0CE18"/>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7E2985" w:rsidP="007E2985">
          <w:pPr>
            <w:pStyle w:val="D8477FB07B1E4490BAC069C1F51E789718"/>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7E2985" w:rsidP="007E2985">
          <w:pPr>
            <w:pStyle w:val="C7952546064E4DB8BBF856067871EC0018"/>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7E2985" w:rsidP="007E2985">
          <w:pPr>
            <w:pStyle w:val="A69FE45467A149CB85871189549D435618"/>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7E2985" w:rsidP="007E2985">
          <w:pPr>
            <w:pStyle w:val="6FB00C3B7A3D4DDE9625BC32EEE268F018"/>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7E2985" w:rsidP="007E2985">
          <w:pPr>
            <w:pStyle w:val="ED64C553BBC24201B9183843705CC1AA18"/>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7E2985" w:rsidP="007E2985">
          <w:pPr>
            <w:pStyle w:val="B0AD9E9591D6461BAE9EB51E99CA14B418"/>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7E2985" w:rsidP="007E2985">
          <w:pPr>
            <w:pStyle w:val="E56AAD962398410EA15FB341DAD9D6A518"/>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7E2985" w:rsidP="007E2985">
          <w:pPr>
            <w:pStyle w:val="2D37FF10B9A043679DED87B64FC8498D18"/>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7E2985" w:rsidP="007E2985">
          <w:pPr>
            <w:pStyle w:val="3E82C88FEC914AB6BDEC5B590B41C45318"/>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7E2985" w:rsidP="007E2985">
          <w:pPr>
            <w:pStyle w:val="CAF9382118FD4B23848DCFCA5FA61E8A18"/>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7E2985" w:rsidP="007E2985">
          <w:pPr>
            <w:pStyle w:val="0C8AEBA33F7C4C81BD7EAB23F39C6C1818"/>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7E2985" w:rsidP="007E2985">
          <w:pPr>
            <w:pStyle w:val="C0C822F979DA448FB0D5FDAAD3DE865918"/>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7E2985" w:rsidP="007E2985">
          <w:pPr>
            <w:pStyle w:val="B1A72CD8F28F438CB785619051091E3618"/>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7E2985" w:rsidP="007E2985">
          <w:pPr>
            <w:pStyle w:val="2EA01EFB135D4B2EB1AF067B1753741B18"/>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7E2985" w:rsidP="007E2985">
          <w:pPr>
            <w:pStyle w:val="52018E176B83484F81673FC571FF385B18"/>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7E2985" w:rsidP="007E2985">
          <w:pPr>
            <w:pStyle w:val="AEC6BAEF19B8477F8B1BA53480508C9518"/>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7E2985" w:rsidP="007E2985">
          <w:pPr>
            <w:pStyle w:val="1048B7C5F7FE4108AC02B5A473BAABC818"/>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7E2985" w:rsidP="007E2985">
          <w:pPr>
            <w:pStyle w:val="2B718DB1840545F08E498D842945ADCA18"/>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7E2985" w:rsidP="007E2985">
          <w:pPr>
            <w:pStyle w:val="0BCC835780AF4C719E6E53913A635E0918"/>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7E2985" w:rsidP="007E2985">
          <w:pPr>
            <w:pStyle w:val="2D31B0D382DA4595B18E6D8791F982DC18"/>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7E2985" w:rsidP="007E2985">
          <w:pPr>
            <w:pStyle w:val="AF2872B1F82744FAA0C5D95EE64AA1C518"/>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7E2985" w:rsidP="007E2985">
          <w:pPr>
            <w:pStyle w:val="AF1AFF3686054C0F9811366D3867F34E18"/>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7E2985" w:rsidP="007E2985">
          <w:pPr>
            <w:pStyle w:val="42E822CF392E4DB9AA22EB17ABE30C6B18"/>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7E2985" w:rsidP="007E2985">
          <w:pPr>
            <w:pStyle w:val="38F5B858E85848B2939DC1BD75ABDCB718"/>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7E2985" w:rsidP="007E2985">
          <w:pPr>
            <w:pStyle w:val="0F9BAD8360AC498DBB38BD90299490A118"/>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7E2985" w:rsidP="007E2985">
          <w:pPr>
            <w:pStyle w:val="011581B9802E42B5B5E90155D11638EB18"/>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7E2985" w:rsidP="007E2985">
          <w:pPr>
            <w:pStyle w:val="53E45294254844DCAD72DA3CEBF2FB3818"/>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7E2985" w:rsidP="007E2985">
          <w:pPr>
            <w:pStyle w:val="84FC63F3BD64483A8361B7B29E6F10A818"/>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7E2985" w:rsidP="007E2985">
          <w:pPr>
            <w:pStyle w:val="B5D50C173F5346B9A0368BD3F273F68F18"/>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7E2985" w:rsidP="007E2985">
          <w:pPr>
            <w:pStyle w:val="C2E5FFFCF4E3403B9F24D43A027B2ED318"/>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7E2985" w:rsidP="007E2985">
          <w:pPr>
            <w:pStyle w:val="A2C8A9B2E2174652BDFE2717E308A52018"/>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7E2985" w:rsidP="007E2985">
          <w:pPr>
            <w:pStyle w:val="DC2B5E97B5B04036BF874754436F25DD18"/>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7E2985" w:rsidP="007E2985">
          <w:pPr>
            <w:pStyle w:val="5A002AA8C5894937BC632618EAA24DFC18"/>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7E2985" w:rsidP="007E2985">
          <w:pPr>
            <w:pStyle w:val="3797CBBFF4574C4B9EA18328DE9AC00F18"/>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7E2985" w:rsidP="007E2985">
          <w:pPr>
            <w:pStyle w:val="A08E4BF278CA4E0C930EFDDF4B39F20E18"/>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7E2985" w:rsidP="007E2985">
          <w:pPr>
            <w:pStyle w:val="6532CC36EFFB4C03978C804D73EBA16517"/>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7E2985" w:rsidP="007E2985">
          <w:pPr>
            <w:pStyle w:val="2BEB5AA316AC4EA397F2B03E263953D917"/>
          </w:pPr>
          <w:r>
            <w:rPr>
              <w:rStyle w:val="PlaceholderText"/>
            </w:rPr>
            <w:t>Yes/No</w:t>
          </w:r>
        </w:p>
      </w:docPartBody>
    </w:docPart>
    <w:docPart>
      <w:docPartPr>
        <w:name w:val="87B1335375F9488D90DCF713F70C0FAD"/>
        <w:category>
          <w:name w:val="General"/>
          <w:gallery w:val="placeholder"/>
        </w:category>
        <w:types>
          <w:type w:val="bbPlcHdr"/>
        </w:types>
        <w:behaviors>
          <w:behavior w:val="content"/>
        </w:behaviors>
        <w:guid w:val="{32D7CD0A-4FB8-4A18-879C-871A854BA63C}"/>
      </w:docPartPr>
      <w:docPartBody>
        <w:p w:rsidR="007E2985" w:rsidRDefault="007E2985" w:rsidP="007E2985">
          <w:pPr>
            <w:pStyle w:val="87B1335375F9488D90DCF713F70C0FAD12"/>
          </w:pPr>
          <w:r w:rsidRPr="00FF32D9">
            <w:rPr>
              <w:rStyle w:val="PlaceholderText"/>
            </w:rPr>
            <w:t>Click here to enter text.</w:t>
          </w:r>
        </w:p>
      </w:docPartBody>
    </w:docPart>
    <w:docPart>
      <w:docPartPr>
        <w:name w:val="630F4C6508054AB58664AC6AD319BBE4"/>
        <w:category>
          <w:name w:val="General"/>
          <w:gallery w:val="placeholder"/>
        </w:category>
        <w:types>
          <w:type w:val="bbPlcHdr"/>
        </w:types>
        <w:behaviors>
          <w:behavior w:val="content"/>
        </w:behaviors>
        <w:guid w:val="{55CC1EB5-349E-4D03-9B88-E7E9B59B94C9}"/>
      </w:docPartPr>
      <w:docPartBody>
        <w:p w:rsidR="007E2985" w:rsidRDefault="007E2985" w:rsidP="007E2985">
          <w:pPr>
            <w:pStyle w:val="630F4C6508054AB58664AC6AD319BBE412"/>
          </w:pPr>
          <w:r w:rsidRPr="00FF32D9">
            <w:rPr>
              <w:rStyle w:val="PlaceholderText"/>
            </w:rPr>
            <w:t>Click here to enter text.</w:t>
          </w:r>
        </w:p>
      </w:docPartBody>
    </w:docPart>
    <w:docPart>
      <w:docPartPr>
        <w:name w:val="53E14A3A1B4B49EC9E8FD2FCEB192B28"/>
        <w:category>
          <w:name w:val="General"/>
          <w:gallery w:val="placeholder"/>
        </w:category>
        <w:types>
          <w:type w:val="bbPlcHdr"/>
        </w:types>
        <w:behaviors>
          <w:behavior w:val="content"/>
        </w:behaviors>
        <w:guid w:val="{CF2A4D2C-1DEA-4C54-B3C1-7BAA7121C6AC}"/>
      </w:docPartPr>
      <w:docPartBody>
        <w:p w:rsidR="007E2985" w:rsidRDefault="007E2985" w:rsidP="007E2985">
          <w:pPr>
            <w:pStyle w:val="53E14A3A1B4B49EC9E8FD2FCEB192B2817"/>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7E2985" w:rsidP="007E2985">
          <w:pPr>
            <w:pStyle w:val="4FC960095B0746A3BE3EA52A7653E68614"/>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7E2985" w:rsidP="007E2985">
          <w:pPr>
            <w:pStyle w:val="5EAED64D89F84E3E8669A4B338EC96B514"/>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7E2985" w:rsidP="007E2985">
          <w:pPr>
            <w:pStyle w:val="929182C42D954EE0B703035E305756B87"/>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7E2985" w:rsidP="007E2985">
          <w:pPr>
            <w:pStyle w:val="C8D1662EC32C4F019135466A8551E4687"/>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7E2985" w:rsidP="007E2985">
          <w:pPr>
            <w:pStyle w:val="4A0B6DCE11FC4FCCAF70CB93C0BFBF2F7"/>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7E2985" w:rsidP="007E2985">
          <w:pPr>
            <w:pStyle w:val="C61AEC023DC64F2A9D36406AED34F5DA7"/>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7E2985" w:rsidP="007E2985">
          <w:pPr>
            <w:pStyle w:val="57AA962E776943EAA91A34C52592DAC57"/>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7E2985" w:rsidP="007E2985">
          <w:pPr>
            <w:pStyle w:val="F7F45F161B4347FD891A1629907D72737"/>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7E2985" w:rsidP="007E2985">
          <w:pPr>
            <w:pStyle w:val="42247977836848AA94A2DBC8201667186"/>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7E2985" w:rsidP="007E2985">
          <w:pPr>
            <w:pStyle w:val="AAC330A7D4C84EC28DD0EBF166170A805"/>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7E2985" w:rsidP="007E2985">
          <w:pPr>
            <w:pStyle w:val="FAC6C1F44B7B4306B5930EED9D0189775"/>
          </w:pPr>
          <w:r w:rsidRPr="002E433C">
            <w:rPr>
              <w:rStyle w:val="PlaceholderText"/>
              <w:shd w:val="clear" w:color="auto" w:fill="AEAAAA" w:themeFill="background2" w:themeFillShade="BF"/>
            </w:rPr>
            <w:t xml:space="preserve">            </w:t>
          </w:r>
        </w:p>
      </w:docPartBody>
    </w:docPart>
    <w:docPart>
      <w:docPartPr>
        <w:name w:val="2B8625AFD48545EC9DADADEED231A4AB"/>
        <w:category>
          <w:name w:val="General"/>
          <w:gallery w:val="placeholder"/>
        </w:category>
        <w:types>
          <w:type w:val="bbPlcHdr"/>
        </w:types>
        <w:behaviors>
          <w:behavior w:val="content"/>
        </w:behaviors>
        <w:guid w:val="{C9D1DC25-7741-4FA7-9F49-5D288C5B59CA}"/>
      </w:docPartPr>
      <w:docPartBody>
        <w:p w:rsidR="007E2985" w:rsidRDefault="007E2985" w:rsidP="007E2985">
          <w:pPr>
            <w:pStyle w:val="2B8625AFD48545EC9DADADEED231A4AB3"/>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BB02D0EB-D7C8-479D-B6EB-FAD38949D57B}"/>
      </w:docPartPr>
      <w:docPartBody>
        <w:p w:rsidR="00E830E1" w:rsidRDefault="00B835F1">
          <w:r w:rsidRPr="00514B9E">
            <w:rPr>
              <w:rStyle w:val="PlaceholderText"/>
            </w:rPr>
            <w:t>Click here to enter text.</w:t>
          </w:r>
        </w:p>
      </w:docPartBody>
    </w:docPart>
    <w:docPart>
      <w:docPartPr>
        <w:name w:val="5080EB5977124D41AC3CA10598E31905"/>
        <w:category>
          <w:name w:val="General"/>
          <w:gallery w:val="placeholder"/>
        </w:category>
        <w:types>
          <w:type w:val="bbPlcHdr"/>
        </w:types>
        <w:behaviors>
          <w:behavior w:val="content"/>
        </w:behaviors>
        <w:guid w:val="{7F466508-59A1-4A51-AC6B-C7BC7BE895AE}"/>
      </w:docPartPr>
      <w:docPartBody>
        <w:p w:rsidR="00E830E1" w:rsidRDefault="00B835F1" w:rsidP="00B835F1">
          <w:pPr>
            <w:pStyle w:val="5080EB5977124D41AC3CA10598E31905"/>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EBF3EE2BF94B4FA995BB38F23C56C5BF"/>
        <w:category>
          <w:name w:val="General"/>
          <w:gallery w:val="placeholder"/>
        </w:category>
        <w:types>
          <w:type w:val="bbPlcHdr"/>
        </w:types>
        <w:behaviors>
          <w:behavior w:val="content"/>
        </w:behaviors>
        <w:guid w:val="{BB67FFE6-311C-4E3F-BC82-1CA103E5C5A8}"/>
      </w:docPartPr>
      <w:docPartBody>
        <w:p w:rsidR="00E830E1" w:rsidRDefault="00B835F1" w:rsidP="00B835F1">
          <w:pPr>
            <w:pStyle w:val="EBF3EE2BF94B4FA995BB38F23C56C5B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D53B2F6805E40B8860794A2D9E5F835"/>
        <w:category>
          <w:name w:val="General"/>
          <w:gallery w:val="placeholder"/>
        </w:category>
        <w:types>
          <w:type w:val="bbPlcHdr"/>
        </w:types>
        <w:behaviors>
          <w:behavior w:val="content"/>
        </w:behaviors>
        <w:guid w:val="{C5E92EAE-294F-4644-A840-7B273590C033}"/>
      </w:docPartPr>
      <w:docPartBody>
        <w:p w:rsidR="00E830E1" w:rsidRDefault="00B835F1" w:rsidP="00B835F1">
          <w:pPr>
            <w:pStyle w:val="1D53B2F6805E40B8860794A2D9E5F83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8E513E069ED4834B6380AD5F0E19EC3"/>
        <w:category>
          <w:name w:val="General"/>
          <w:gallery w:val="placeholder"/>
        </w:category>
        <w:types>
          <w:type w:val="bbPlcHdr"/>
        </w:types>
        <w:behaviors>
          <w:behavior w:val="content"/>
        </w:behaviors>
        <w:guid w:val="{A1E5DE1D-5BBC-4E50-9D7A-B237A6A739D1}"/>
      </w:docPartPr>
      <w:docPartBody>
        <w:p w:rsidR="00E830E1" w:rsidRDefault="00B835F1" w:rsidP="00B835F1">
          <w:pPr>
            <w:pStyle w:val="88E513E069ED4834B6380AD5F0E19EC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1702A602A5E422094937BE20CB5D9B5"/>
        <w:category>
          <w:name w:val="General"/>
          <w:gallery w:val="placeholder"/>
        </w:category>
        <w:types>
          <w:type w:val="bbPlcHdr"/>
        </w:types>
        <w:behaviors>
          <w:behavior w:val="content"/>
        </w:behaviors>
        <w:guid w:val="{C63E2917-37B9-40E5-91F9-608C9020648C}"/>
      </w:docPartPr>
      <w:docPartBody>
        <w:p w:rsidR="00E830E1" w:rsidRDefault="00B835F1" w:rsidP="00B835F1">
          <w:pPr>
            <w:pStyle w:val="71702A602A5E422094937BE20CB5D9B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E4D83302A040859C165C7026F7C0E2"/>
        <w:category>
          <w:name w:val="General"/>
          <w:gallery w:val="placeholder"/>
        </w:category>
        <w:types>
          <w:type w:val="bbPlcHdr"/>
        </w:types>
        <w:behaviors>
          <w:behavior w:val="content"/>
        </w:behaviors>
        <w:guid w:val="{9B6FE604-EF0A-4C6C-A7A9-AE42B43C0052}"/>
      </w:docPartPr>
      <w:docPartBody>
        <w:p w:rsidR="00E830E1" w:rsidRDefault="00B835F1" w:rsidP="00B835F1">
          <w:pPr>
            <w:pStyle w:val="53E4D83302A040859C165C7026F7C0E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D6E49627896458EB7709E437DBA5834"/>
        <w:category>
          <w:name w:val="General"/>
          <w:gallery w:val="placeholder"/>
        </w:category>
        <w:types>
          <w:type w:val="bbPlcHdr"/>
        </w:types>
        <w:behaviors>
          <w:behavior w:val="content"/>
        </w:behaviors>
        <w:guid w:val="{4D40C7AD-F204-46B6-8CD2-6BB954750D77}"/>
      </w:docPartPr>
      <w:docPartBody>
        <w:p w:rsidR="00E830E1" w:rsidRDefault="00B835F1" w:rsidP="00B835F1">
          <w:pPr>
            <w:pStyle w:val="7D6E49627896458EB7709E437DBA583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B49BC91DF2E4687A05CA0995A183E4C"/>
        <w:category>
          <w:name w:val="General"/>
          <w:gallery w:val="placeholder"/>
        </w:category>
        <w:types>
          <w:type w:val="bbPlcHdr"/>
        </w:types>
        <w:behaviors>
          <w:behavior w:val="content"/>
        </w:behaviors>
        <w:guid w:val="{4B275821-4E18-49A2-9800-B697B0B2A48F}"/>
      </w:docPartPr>
      <w:docPartBody>
        <w:p w:rsidR="00E830E1" w:rsidRDefault="00B835F1" w:rsidP="00B835F1">
          <w:pPr>
            <w:pStyle w:val="6B49BC91DF2E4687A05CA0995A183E4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A4C1C1E764C4B14B087D681E0C93CD6"/>
        <w:category>
          <w:name w:val="General"/>
          <w:gallery w:val="placeholder"/>
        </w:category>
        <w:types>
          <w:type w:val="bbPlcHdr"/>
        </w:types>
        <w:behaviors>
          <w:behavior w:val="content"/>
        </w:behaviors>
        <w:guid w:val="{4EC45BDE-CB2B-4081-B4ED-34F7A60F05F8}"/>
      </w:docPartPr>
      <w:docPartBody>
        <w:p w:rsidR="00E830E1" w:rsidRDefault="00B835F1" w:rsidP="00B835F1">
          <w:pPr>
            <w:pStyle w:val="9A4C1C1E764C4B14B087D681E0C93CD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74FE19075FC455BAA17BF56CD6014DA"/>
        <w:category>
          <w:name w:val="General"/>
          <w:gallery w:val="placeholder"/>
        </w:category>
        <w:types>
          <w:type w:val="bbPlcHdr"/>
        </w:types>
        <w:behaviors>
          <w:behavior w:val="content"/>
        </w:behaviors>
        <w:guid w:val="{17FFABEA-7D9C-4FCE-BCB7-A99271140677}"/>
      </w:docPartPr>
      <w:docPartBody>
        <w:p w:rsidR="00E830E1" w:rsidRDefault="00B835F1" w:rsidP="00B835F1">
          <w:pPr>
            <w:pStyle w:val="274FE19075FC455BAA17BF56CD6014D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5AE3F3B9BDC4E0CBFC61051618DE403"/>
        <w:category>
          <w:name w:val="General"/>
          <w:gallery w:val="placeholder"/>
        </w:category>
        <w:types>
          <w:type w:val="bbPlcHdr"/>
        </w:types>
        <w:behaviors>
          <w:behavior w:val="content"/>
        </w:behaviors>
        <w:guid w:val="{3929999A-7396-4061-93E4-1DDE297E051E}"/>
      </w:docPartPr>
      <w:docPartBody>
        <w:p w:rsidR="00E830E1" w:rsidRDefault="00B835F1" w:rsidP="00B835F1">
          <w:pPr>
            <w:pStyle w:val="A5AE3F3B9BDC4E0CBFC61051618DE40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F5BA570FC5744D68436FE74A8148115"/>
        <w:category>
          <w:name w:val="General"/>
          <w:gallery w:val="placeholder"/>
        </w:category>
        <w:types>
          <w:type w:val="bbPlcHdr"/>
        </w:types>
        <w:behaviors>
          <w:behavior w:val="content"/>
        </w:behaviors>
        <w:guid w:val="{91779311-5310-4519-9C34-9A1AF101D8D6}"/>
      </w:docPartPr>
      <w:docPartBody>
        <w:p w:rsidR="00E830E1" w:rsidRDefault="00B835F1" w:rsidP="00B835F1">
          <w:pPr>
            <w:pStyle w:val="5F5BA570FC5744D68436FE74A814811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8F4A0480A594D07B4843A70B9A05DBD"/>
        <w:category>
          <w:name w:val="General"/>
          <w:gallery w:val="placeholder"/>
        </w:category>
        <w:types>
          <w:type w:val="bbPlcHdr"/>
        </w:types>
        <w:behaviors>
          <w:behavior w:val="content"/>
        </w:behaviors>
        <w:guid w:val="{AAE855DF-6E02-43CD-8E6A-C883C6E76B54}"/>
      </w:docPartPr>
      <w:docPartBody>
        <w:p w:rsidR="00E830E1" w:rsidRDefault="00B835F1" w:rsidP="00B835F1">
          <w:pPr>
            <w:pStyle w:val="38F4A0480A594D07B4843A70B9A05DB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0749389B4494923B3C5D1E559421B61"/>
        <w:category>
          <w:name w:val="General"/>
          <w:gallery w:val="placeholder"/>
        </w:category>
        <w:types>
          <w:type w:val="bbPlcHdr"/>
        </w:types>
        <w:behaviors>
          <w:behavior w:val="content"/>
        </w:behaviors>
        <w:guid w:val="{41C774E8-FCB2-4C34-A438-7367B46BAD7A}"/>
      </w:docPartPr>
      <w:docPartBody>
        <w:p w:rsidR="00E830E1" w:rsidRDefault="00B835F1" w:rsidP="00B835F1">
          <w:pPr>
            <w:pStyle w:val="F0749389B4494923B3C5D1E559421B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94C9699A21E49FF80C5409D0DB79B26"/>
        <w:category>
          <w:name w:val="General"/>
          <w:gallery w:val="placeholder"/>
        </w:category>
        <w:types>
          <w:type w:val="bbPlcHdr"/>
        </w:types>
        <w:behaviors>
          <w:behavior w:val="content"/>
        </w:behaviors>
        <w:guid w:val="{5C765E59-37AC-4EB8-8F1C-EDC9A86D984D}"/>
      </w:docPartPr>
      <w:docPartBody>
        <w:p w:rsidR="00E830E1" w:rsidRDefault="00B835F1" w:rsidP="00B835F1">
          <w:pPr>
            <w:pStyle w:val="594C9699A21E49FF80C5409D0DB79B2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FAF1519E7544749B4CD397250AC2E7B"/>
        <w:category>
          <w:name w:val="General"/>
          <w:gallery w:val="placeholder"/>
        </w:category>
        <w:types>
          <w:type w:val="bbPlcHdr"/>
        </w:types>
        <w:behaviors>
          <w:behavior w:val="content"/>
        </w:behaviors>
        <w:guid w:val="{455C8C6F-BAEC-475A-9B32-C61FEDFFA35C}"/>
      </w:docPartPr>
      <w:docPartBody>
        <w:p w:rsidR="00E830E1" w:rsidRDefault="00B835F1" w:rsidP="00B835F1">
          <w:pPr>
            <w:pStyle w:val="0FAF1519E7544749B4CD397250AC2E7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886FC146094359869F617BD47DF728"/>
        <w:category>
          <w:name w:val="General"/>
          <w:gallery w:val="placeholder"/>
        </w:category>
        <w:types>
          <w:type w:val="bbPlcHdr"/>
        </w:types>
        <w:behaviors>
          <w:behavior w:val="content"/>
        </w:behaviors>
        <w:guid w:val="{B554168C-6ABB-4C95-93C2-1AA2EC3B3610}"/>
      </w:docPartPr>
      <w:docPartBody>
        <w:p w:rsidR="00E830E1" w:rsidRDefault="00B835F1" w:rsidP="00B835F1">
          <w:pPr>
            <w:pStyle w:val="86886FC146094359869F617BD47DF7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A3D76F3F9934D61BC38DFC28FCF3DF5"/>
        <w:category>
          <w:name w:val="General"/>
          <w:gallery w:val="placeholder"/>
        </w:category>
        <w:types>
          <w:type w:val="bbPlcHdr"/>
        </w:types>
        <w:behaviors>
          <w:behavior w:val="content"/>
        </w:behaviors>
        <w:guid w:val="{07E7AFEF-FA0B-4F21-852F-3960F7239690}"/>
      </w:docPartPr>
      <w:docPartBody>
        <w:p w:rsidR="00E830E1" w:rsidRDefault="00B835F1" w:rsidP="00B835F1">
          <w:pPr>
            <w:pStyle w:val="CA3D76F3F9934D61BC38DFC28FCF3DF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536CC709C684BA48FDED45F4C8BF570"/>
        <w:category>
          <w:name w:val="General"/>
          <w:gallery w:val="placeholder"/>
        </w:category>
        <w:types>
          <w:type w:val="bbPlcHdr"/>
        </w:types>
        <w:behaviors>
          <w:behavior w:val="content"/>
        </w:behaviors>
        <w:guid w:val="{542E7179-9CAD-41EB-854E-4CADD93E2683}"/>
      </w:docPartPr>
      <w:docPartBody>
        <w:p w:rsidR="00E830E1" w:rsidRDefault="00B835F1" w:rsidP="00B835F1">
          <w:pPr>
            <w:pStyle w:val="E536CC709C684BA48FDED45F4C8BF5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277D1EBCA3D43F5AA60EF19E6ED8D27"/>
        <w:category>
          <w:name w:val="General"/>
          <w:gallery w:val="placeholder"/>
        </w:category>
        <w:types>
          <w:type w:val="bbPlcHdr"/>
        </w:types>
        <w:behaviors>
          <w:behavior w:val="content"/>
        </w:behaviors>
        <w:guid w:val="{5589B0C3-4621-4A37-A01C-9C4EC2A2347D}"/>
      </w:docPartPr>
      <w:docPartBody>
        <w:p w:rsidR="00E830E1" w:rsidRDefault="00B835F1" w:rsidP="00B835F1">
          <w:pPr>
            <w:pStyle w:val="C277D1EBCA3D43F5AA60EF19E6ED8D2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BB6456DC0244DFBA8E5AD8311786662"/>
        <w:category>
          <w:name w:val="General"/>
          <w:gallery w:val="placeholder"/>
        </w:category>
        <w:types>
          <w:type w:val="bbPlcHdr"/>
        </w:types>
        <w:behaviors>
          <w:behavior w:val="content"/>
        </w:behaviors>
        <w:guid w:val="{0BFEF5FF-1A42-4F38-B1D7-CEBA43B76C93}"/>
      </w:docPartPr>
      <w:docPartBody>
        <w:p w:rsidR="00E830E1" w:rsidRDefault="00B835F1" w:rsidP="00B835F1">
          <w:pPr>
            <w:pStyle w:val="CBB6456DC0244DFBA8E5AD831178666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C55B6C5730249E8B34ED437BF7D0A96"/>
        <w:category>
          <w:name w:val="General"/>
          <w:gallery w:val="placeholder"/>
        </w:category>
        <w:types>
          <w:type w:val="bbPlcHdr"/>
        </w:types>
        <w:behaviors>
          <w:behavior w:val="content"/>
        </w:behaviors>
        <w:guid w:val="{03B361EE-1DA2-4311-8B7E-83C90CEE8FF6}"/>
      </w:docPartPr>
      <w:docPartBody>
        <w:p w:rsidR="00E830E1" w:rsidRDefault="00B835F1" w:rsidP="00B835F1">
          <w:pPr>
            <w:pStyle w:val="CC55B6C5730249E8B34ED437BF7D0A9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A0B390B321448BFAB8C83644F415328"/>
        <w:category>
          <w:name w:val="General"/>
          <w:gallery w:val="placeholder"/>
        </w:category>
        <w:types>
          <w:type w:val="bbPlcHdr"/>
        </w:types>
        <w:behaviors>
          <w:behavior w:val="content"/>
        </w:behaviors>
        <w:guid w:val="{E2A71887-5593-4BA3-B368-9C8C3BA9538B}"/>
      </w:docPartPr>
      <w:docPartBody>
        <w:p w:rsidR="00E830E1" w:rsidRDefault="00B835F1" w:rsidP="00B835F1">
          <w:pPr>
            <w:pStyle w:val="8A0B390B321448BFAB8C83644F4153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84B62EE5E12481A926DDC96885A5B3F"/>
        <w:category>
          <w:name w:val="General"/>
          <w:gallery w:val="placeholder"/>
        </w:category>
        <w:types>
          <w:type w:val="bbPlcHdr"/>
        </w:types>
        <w:behaviors>
          <w:behavior w:val="content"/>
        </w:behaviors>
        <w:guid w:val="{C1E3420E-0746-4E76-B4A4-A4F6812F4EA9}"/>
      </w:docPartPr>
      <w:docPartBody>
        <w:p w:rsidR="00E830E1" w:rsidRDefault="00B835F1" w:rsidP="00B835F1">
          <w:pPr>
            <w:pStyle w:val="084B62EE5E12481A926DDC96885A5B3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75AE5A172740BD963F0A1C04219870"/>
        <w:category>
          <w:name w:val="General"/>
          <w:gallery w:val="placeholder"/>
        </w:category>
        <w:types>
          <w:type w:val="bbPlcHdr"/>
        </w:types>
        <w:behaviors>
          <w:behavior w:val="content"/>
        </w:behaviors>
        <w:guid w:val="{3CB01351-E1E2-46A1-B187-9AA46A0B054C}"/>
      </w:docPartPr>
      <w:docPartBody>
        <w:p w:rsidR="00E830E1" w:rsidRDefault="00B835F1" w:rsidP="00B835F1">
          <w:pPr>
            <w:pStyle w:val="9075AE5A172740BD963F0A1C042198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7F9511CD81B4FD385698D12D4F56DA2"/>
        <w:category>
          <w:name w:val="General"/>
          <w:gallery w:val="placeholder"/>
        </w:category>
        <w:types>
          <w:type w:val="bbPlcHdr"/>
        </w:types>
        <w:behaviors>
          <w:behavior w:val="content"/>
        </w:behaviors>
        <w:guid w:val="{320D22D3-D702-4C0A-903E-04C3CE9E168E}"/>
      </w:docPartPr>
      <w:docPartBody>
        <w:p w:rsidR="00E830E1" w:rsidRDefault="00B835F1" w:rsidP="00B835F1">
          <w:pPr>
            <w:pStyle w:val="47F9511CD81B4FD385698D12D4F56DA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978CA93B59C4E57921275C2951BC65C"/>
        <w:category>
          <w:name w:val="General"/>
          <w:gallery w:val="placeholder"/>
        </w:category>
        <w:types>
          <w:type w:val="bbPlcHdr"/>
        </w:types>
        <w:behaviors>
          <w:behavior w:val="content"/>
        </w:behaviors>
        <w:guid w:val="{CF2F11A9-C8A8-4A04-91C5-370D3B997143}"/>
      </w:docPartPr>
      <w:docPartBody>
        <w:p w:rsidR="00E830E1" w:rsidRDefault="00B835F1" w:rsidP="00B835F1">
          <w:pPr>
            <w:pStyle w:val="F978CA93B59C4E57921275C2951BC65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6D7FF45A39C4B75AAF5B08D6C59616F"/>
        <w:category>
          <w:name w:val="General"/>
          <w:gallery w:val="placeholder"/>
        </w:category>
        <w:types>
          <w:type w:val="bbPlcHdr"/>
        </w:types>
        <w:behaviors>
          <w:behavior w:val="content"/>
        </w:behaviors>
        <w:guid w:val="{7918E34A-1C8D-441D-A519-A32E42CD429D}"/>
      </w:docPartPr>
      <w:docPartBody>
        <w:p w:rsidR="00E830E1" w:rsidRDefault="00B835F1" w:rsidP="00B835F1">
          <w:pPr>
            <w:pStyle w:val="C6D7FF45A39C4B75AAF5B08D6C59616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DF1C5DD91C445D1A225F1C317DBE371"/>
        <w:category>
          <w:name w:val="General"/>
          <w:gallery w:val="placeholder"/>
        </w:category>
        <w:types>
          <w:type w:val="bbPlcHdr"/>
        </w:types>
        <w:behaviors>
          <w:behavior w:val="content"/>
        </w:behaviors>
        <w:guid w:val="{5DBE88B0-D9AF-4A8C-865A-E841F19BACC4}"/>
      </w:docPartPr>
      <w:docPartBody>
        <w:p w:rsidR="00E830E1" w:rsidRDefault="00B835F1" w:rsidP="00B835F1">
          <w:pPr>
            <w:pStyle w:val="6DF1C5DD91C445D1A225F1C317DBE37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F029991C9764B72A4492DB08BCB4BD7"/>
        <w:category>
          <w:name w:val="General"/>
          <w:gallery w:val="placeholder"/>
        </w:category>
        <w:types>
          <w:type w:val="bbPlcHdr"/>
        </w:types>
        <w:behaviors>
          <w:behavior w:val="content"/>
        </w:behaviors>
        <w:guid w:val="{3FE45755-EEFB-4AAA-A16B-E319B5640992}"/>
      </w:docPartPr>
      <w:docPartBody>
        <w:p w:rsidR="00E830E1" w:rsidRDefault="00B835F1" w:rsidP="00B835F1">
          <w:pPr>
            <w:pStyle w:val="CF029991C9764B72A4492DB08BCB4BD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4D8AAA380294CD1A5873F2A5B48FA10"/>
        <w:category>
          <w:name w:val="General"/>
          <w:gallery w:val="placeholder"/>
        </w:category>
        <w:types>
          <w:type w:val="bbPlcHdr"/>
        </w:types>
        <w:behaviors>
          <w:behavior w:val="content"/>
        </w:behaviors>
        <w:guid w:val="{9B437FF5-8CBB-480A-B6B3-8045F382BAFF}"/>
      </w:docPartPr>
      <w:docPartBody>
        <w:p w:rsidR="00E830E1" w:rsidRDefault="00B835F1" w:rsidP="00B835F1">
          <w:pPr>
            <w:pStyle w:val="A4D8AAA380294CD1A5873F2A5B48FA1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E8F8BC6A452400BBD6D35558F9718F2"/>
        <w:category>
          <w:name w:val="General"/>
          <w:gallery w:val="placeholder"/>
        </w:category>
        <w:types>
          <w:type w:val="bbPlcHdr"/>
        </w:types>
        <w:behaviors>
          <w:behavior w:val="content"/>
        </w:behaviors>
        <w:guid w:val="{53F4BA43-05C0-4174-8E01-50326731EC83}"/>
      </w:docPartPr>
      <w:docPartBody>
        <w:p w:rsidR="00E830E1" w:rsidRDefault="00B835F1" w:rsidP="00B835F1">
          <w:pPr>
            <w:pStyle w:val="8E8F8BC6A452400BBD6D35558F9718F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134BE4DFAC5451D9FDFBD6E25E2A6EF"/>
        <w:category>
          <w:name w:val="General"/>
          <w:gallery w:val="placeholder"/>
        </w:category>
        <w:types>
          <w:type w:val="bbPlcHdr"/>
        </w:types>
        <w:behaviors>
          <w:behavior w:val="content"/>
        </w:behaviors>
        <w:guid w:val="{D285D71D-61B1-4B2B-92F9-FF8A29CC702C}"/>
      </w:docPartPr>
      <w:docPartBody>
        <w:p w:rsidR="00E830E1" w:rsidRDefault="00B835F1" w:rsidP="00B835F1">
          <w:pPr>
            <w:pStyle w:val="E134BE4DFAC5451D9FDFBD6E25E2A6E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E4B67D970CC497AB08C9606FCC93FAE"/>
        <w:category>
          <w:name w:val="General"/>
          <w:gallery w:val="placeholder"/>
        </w:category>
        <w:types>
          <w:type w:val="bbPlcHdr"/>
        </w:types>
        <w:behaviors>
          <w:behavior w:val="content"/>
        </w:behaviors>
        <w:guid w:val="{68838D61-327A-449B-9354-DFDE338CB9BD}"/>
      </w:docPartPr>
      <w:docPartBody>
        <w:p w:rsidR="00E830E1" w:rsidRDefault="00B835F1" w:rsidP="00B835F1">
          <w:pPr>
            <w:pStyle w:val="AE4B67D970CC497AB08C9606FCC93FA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8505CE5D7D456FAA7673395DC7D238"/>
        <w:category>
          <w:name w:val="General"/>
          <w:gallery w:val="placeholder"/>
        </w:category>
        <w:types>
          <w:type w:val="bbPlcHdr"/>
        </w:types>
        <w:behaviors>
          <w:behavior w:val="content"/>
        </w:behaviors>
        <w:guid w:val="{88BAA2F1-29D7-42AD-88E3-E82412924FC1}"/>
      </w:docPartPr>
      <w:docPartBody>
        <w:p w:rsidR="00E830E1" w:rsidRDefault="00B835F1" w:rsidP="00B835F1">
          <w:pPr>
            <w:pStyle w:val="908505CE5D7D456FAA7673395DC7D23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984DD51A8084D2492474DA71760D0C5"/>
        <w:category>
          <w:name w:val="General"/>
          <w:gallery w:val="placeholder"/>
        </w:category>
        <w:types>
          <w:type w:val="bbPlcHdr"/>
        </w:types>
        <w:behaviors>
          <w:behavior w:val="content"/>
        </w:behaviors>
        <w:guid w:val="{3BD2D2A2-7279-475A-A06D-DDAED64FF877}"/>
      </w:docPartPr>
      <w:docPartBody>
        <w:p w:rsidR="00E830E1" w:rsidRDefault="00B835F1" w:rsidP="00B835F1">
          <w:pPr>
            <w:pStyle w:val="C984DD51A8084D2492474DA71760D0C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5F1201AF1B34E358836C3FDE42C4C0A"/>
        <w:category>
          <w:name w:val="General"/>
          <w:gallery w:val="placeholder"/>
        </w:category>
        <w:types>
          <w:type w:val="bbPlcHdr"/>
        </w:types>
        <w:behaviors>
          <w:behavior w:val="content"/>
        </w:behaviors>
        <w:guid w:val="{08C34652-8DDE-4958-A583-643BD2FD36ED}"/>
      </w:docPartPr>
      <w:docPartBody>
        <w:p w:rsidR="00E830E1" w:rsidRDefault="00B835F1" w:rsidP="00B835F1">
          <w:pPr>
            <w:pStyle w:val="F5F1201AF1B34E358836C3FDE42C4C0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D6477471D694CDCBA4BFC5F07D34069"/>
        <w:category>
          <w:name w:val="General"/>
          <w:gallery w:val="placeholder"/>
        </w:category>
        <w:types>
          <w:type w:val="bbPlcHdr"/>
        </w:types>
        <w:behaviors>
          <w:behavior w:val="content"/>
        </w:behaviors>
        <w:guid w:val="{C2EDA885-46B0-4B8B-AEB9-7FADDE11E7B3}"/>
      </w:docPartPr>
      <w:docPartBody>
        <w:p w:rsidR="00E830E1" w:rsidRDefault="00B835F1" w:rsidP="00B835F1">
          <w:pPr>
            <w:pStyle w:val="CD6477471D694CDCBA4BFC5F07D3406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AB329A577BE4F1584C79DD30E43F9AA"/>
        <w:category>
          <w:name w:val="General"/>
          <w:gallery w:val="placeholder"/>
        </w:category>
        <w:types>
          <w:type w:val="bbPlcHdr"/>
        </w:types>
        <w:behaviors>
          <w:behavior w:val="content"/>
        </w:behaviors>
        <w:guid w:val="{622C24AA-5796-40E2-BDB7-47EF9E534E74}"/>
      </w:docPartPr>
      <w:docPartBody>
        <w:p w:rsidR="00E830E1" w:rsidRDefault="00B835F1" w:rsidP="00B835F1">
          <w:pPr>
            <w:pStyle w:val="7AB329A577BE4F1584C79DD30E43F9A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E1E042A83B0447C83480E6637AEC29D"/>
        <w:category>
          <w:name w:val="General"/>
          <w:gallery w:val="placeholder"/>
        </w:category>
        <w:types>
          <w:type w:val="bbPlcHdr"/>
        </w:types>
        <w:behaviors>
          <w:behavior w:val="content"/>
        </w:behaviors>
        <w:guid w:val="{16544C85-446E-49E9-BFE5-4454B9996598}"/>
      </w:docPartPr>
      <w:docPartBody>
        <w:p w:rsidR="00E830E1" w:rsidRDefault="00B835F1" w:rsidP="00B835F1">
          <w:pPr>
            <w:pStyle w:val="9E1E042A83B0447C83480E6637AEC2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742DF6EEB754AC8AE4BC97AFEF067C8"/>
        <w:category>
          <w:name w:val="General"/>
          <w:gallery w:val="placeholder"/>
        </w:category>
        <w:types>
          <w:type w:val="bbPlcHdr"/>
        </w:types>
        <w:behaviors>
          <w:behavior w:val="content"/>
        </w:behaviors>
        <w:guid w:val="{C9FE31E6-0C24-404D-9CC4-37B345629747}"/>
      </w:docPartPr>
      <w:docPartBody>
        <w:p w:rsidR="00E830E1" w:rsidRDefault="00B835F1" w:rsidP="00B835F1">
          <w:pPr>
            <w:pStyle w:val="9742DF6EEB754AC8AE4BC97AFEF067C8"/>
          </w:pPr>
          <w:r w:rsidRPr="000C1E71">
            <w:rPr>
              <w:rStyle w:val="PlaceholderText"/>
              <w:color w:val="auto"/>
              <w:highlight w:val="lightGray"/>
            </w:rPr>
            <w:t xml:space="preserve">Yes/No </w:t>
          </w:r>
        </w:p>
      </w:docPartBody>
    </w:docPart>
    <w:docPart>
      <w:docPartPr>
        <w:name w:val="8558DDF0922C41798225641CA9CF8C17"/>
        <w:category>
          <w:name w:val="General"/>
          <w:gallery w:val="placeholder"/>
        </w:category>
        <w:types>
          <w:type w:val="bbPlcHdr"/>
        </w:types>
        <w:behaviors>
          <w:behavior w:val="content"/>
        </w:behaviors>
        <w:guid w:val="{F55C1223-8C55-42CD-84A5-2F64861371C9}"/>
      </w:docPartPr>
      <w:docPartBody>
        <w:p w:rsidR="008B19E5" w:rsidRDefault="00E830E1" w:rsidP="00E830E1">
          <w:pPr>
            <w:pStyle w:val="8558DDF0922C41798225641CA9CF8C17"/>
          </w:pPr>
          <w:r w:rsidRPr="000C1E71">
            <w:rPr>
              <w:rStyle w:val="PlaceholderText"/>
              <w:color w:val="auto"/>
              <w:highlight w:val="lightGray"/>
            </w:rPr>
            <w:t xml:space="preserve">Yes/No </w:t>
          </w:r>
        </w:p>
      </w:docPartBody>
    </w:docPart>
    <w:docPart>
      <w:docPartPr>
        <w:name w:val="DAC481072B2D424383DB500F93AAE3C6"/>
        <w:category>
          <w:name w:val="General"/>
          <w:gallery w:val="placeholder"/>
        </w:category>
        <w:types>
          <w:type w:val="bbPlcHdr"/>
        </w:types>
        <w:behaviors>
          <w:behavior w:val="content"/>
        </w:behaviors>
        <w:guid w:val="{52D05EA6-6769-4476-878D-625C3BB6D14E}"/>
      </w:docPartPr>
      <w:docPartBody>
        <w:p w:rsidR="008B19E5" w:rsidRDefault="00E830E1" w:rsidP="00E830E1">
          <w:pPr>
            <w:pStyle w:val="DAC481072B2D424383DB500F93AAE3C6"/>
          </w:pPr>
          <w:r w:rsidRPr="000C1E71">
            <w:rPr>
              <w:rStyle w:val="PlaceholderText"/>
              <w:color w:val="auto"/>
              <w:highlight w:val="lightGray"/>
            </w:rPr>
            <w:t xml:space="preserve">Yes/No </w:t>
          </w:r>
        </w:p>
      </w:docPartBody>
    </w:docPart>
    <w:docPart>
      <w:docPartPr>
        <w:name w:val="7DE16D2553FA44D28199FE0C10E0AA14"/>
        <w:category>
          <w:name w:val="General"/>
          <w:gallery w:val="placeholder"/>
        </w:category>
        <w:types>
          <w:type w:val="bbPlcHdr"/>
        </w:types>
        <w:behaviors>
          <w:behavior w:val="content"/>
        </w:behaviors>
        <w:guid w:val="{E1EF60F3-3D79-456D-9BD3-7E7117936157}"/>
      </w:docPartPr>
      <w:docPartBody>
        <w:p w:rsidR="008B19E5" w:rsidRDefault="00E830E1" w:rsidP="00E830E1">
          <w:pPr>
            <w:pStyle w:val="7DE16D2553FA44D28199FE0C10E0AA14"/>
          </w:pPr>
          <w:r w:rsidRPr="000C1E71">
            <w:rPr>
              <w:rStyle w:val="PlaceholderText"/>
              <w:color w:val="auto"/>
              <w:highlight w:val="lightGray"/>
            </w:rPr>
            <w:t xml:space="preserve">Yes/No </w:t>
          </w:r>
        </w:p>
      </w:docPartBody>
    </w:docPart>
    <w:docPart>
      <w:docPartPr>
        <w:name w:val="66AD54BF0E0446CC9E470B397BE828E1"/>
        <w:category>
          <w:name w:val="General"/>
          <w:gallery w:val="placeholder"/>
        </w:category>
        <w:types>
          <w:type w:val="bbPlcHdr"/>
        </w:types>
        <w:behaviors>
          <w:behavior w:val="content"/>
        </w:behaviors>
        <w:guid w:val="{33AE1924-1958-46E9-99E7-056C60896B01}"/>
      </w:docPartPr>
      <w:docPartBody>
        <w:p w:rsidR="008B19E5" w:rsidRDefault="00E830E1" w:rsidP="00E830E1">
          <w:pPr>
            <w:pStyle w:val="66AD54BF0E0446CC9E470B397BE828E1"/>
          </w:pPr>
          <w:r w:rsidRPr="000C1E71">
            <w:rPr>
              <w:rStyle w:val="PlaceholderText"/>
              <w:color w:val="auto"/>
              <w:highlight w:val="lightGray"/>
            </w:rPr>
            <w:t xml:space="preserve">Yes/No </w:t>
          </w:r>
        </w:p>
      </w:docPartBody>
    </w:docPart>
    <w:docPart>
      <w:docPartPr>
        <w:name w:val="2C183E69BB5E4956AB8FDA83061BBF79"/>
        <w:category>
          <w:name w:val="General"/>
          <w:gallery w:val="placeholder"/>
        </w:category>
        <w:types>
          <w:type w:val="bbPlcHdr"/>
        </w:types>
        <w:behaviors>
          <w:behavior w:val="content"/>
        </w:behaviors>
        <w:guid w:val="{FA39CF41-DF5C-4616-B018-3F9CB92DE6FE}"/>
      </w:docPartPr>
      <w:docPartBody>
        <w:p w:rsidR="008B19E5" w:rsidRDefault="00E830E1" w:rsidP="00E830E1">
          <w:pPr>
            <w:pStyle w:val="2C183E69BB5E4956AB8FDA83061BBF79"/>
          </w:pPr>
          <w:r w:rsidRPr="000C1E71">
            <w:rPr>
              <w:rStyle w:val="PlaceholderText"/>
              <w:color w:val="auto"/>
              <w:highlight w:val="lightGray"/>
            </w:rPr>
            <w:t xml:space="preserve">Yes/No </w:t>
          </w:r>
        </w:p>
      </w:docPartBody>
    </w:docPart>
    <w:docPart>
      <w:docPartPr>
        <w:name w:val="3D4615AF47CE4BCB952B660B969D3981"/>
        <w:category>
          <w:name w:val="General"/>
          <w:gallery w:val="placeholder"/>
        </w:category>
        <w:types>
          <w:type w:val="bbPlcHdr"/>
        </w:types>
        <w:behaviors>
          <w:behavior w:val="content"/>
        </w:behaviors>
        <w:guid w:val="{DCE4EC1A-8118-49A0-83D7-CD4A13C627B1}"/>
      </w:docPartPr>
      <w:docPartBody>
        <w:p w:rsidR="008B19E5" w:rsidRDefault="00E830E1" w:rsidP="00E830E1">
          <w:pPr>
            <w:pStyle w:val="3D4615AF47CE4BCB952B660B969D3981"/>
          </w:pPr>
          <w:r w:rsidRPr="000C1E71">
            <w:rPr>
              <w:rStyle w:val="PlaceholderText"/>
              <w:color w:val="auto"/>
              <w:highlight w:val="lightGray"/>
            </w:rPr>
            <w:t xml:space="preserve">Yes/No </w:t>
          </w:r>
        </w:p>
      </w:docPartBody>
    </w:docPart>
    <w:docPart>
      <w:docPartPr>
        <w:name w:val="AD986ADF44004EF7AA0F52BFE61ECB73"/>
        <w:category>
          <w:name w:val="General"/>
          <w:gallery w:val="placeholder"/>
        </w:category>
        <w:types>
          <w:type w:val="bbPlcHdr"/>
        </w:types>
        <w:behaviors>
          <w:behavior w:val="content"/>
        </w:behaviors>
        <w:guid w:val="{B5D94605-B310-4BA0-AF0E-26C5459ADB50}"/>
      </w:docPartPr>
      <w:docPartBody>
        <w:p w:rsidR="008B19E5" w:rsidRDefault="00E830E1" w:rsidP="00E830E1">
          <w:pPr>
            <w:pStyle w:val="AD986ADF44004EF7AA0F52BFE61ECB73"/>
          </w:pPr>
          <w:r w:rsidRPr="000C1E71">
            <w:rPr>
              <w:rStyle w:val="PlaceholderText"/>
              <w:color w:val="auto"/>
              <w:highlight w:val="lightGray"/>
            </w:rPr>
            <w:t xml:space="preserve">Yes/No </w:t>
          </w:r>
        </w:p>
      </w:docPartBody>
    </w:docPart>
    <w:docPart>
      <w:docPartPr>
        <w:name w:val="D8D39E6AF35344F4AF30E58B8507DA16"/>
        <w:category>
          <w:name w:val="General"/>
          <w:gallery w:val="placeholder"/>
        </w:category>
        <w:types>
          <w:type w:val="bbPlcHdr"/>
        </w:types>
        <w:behaviors>
          <w:behavior w:val="content"/>
        </w:behaviors>
        <w:guid w:val="{27CB1B76-B5DD-4A45-90DE-7A737CB83B04}"/>
      </w:docPartPr>
      <w:docPartBody>
        <w:p w:rsidR="008B19E5" w:rsidRDefault="00E830E1" w:rsidP="00E830E1">
          <w:pPr>
            <w:pStyle w:val="D8D39E6AF35344F4AF30E58B8507DA16"/>
          </w:pPr>
          <w:r w:rsidRPr="000C1E71">
            <w:rPr>
              <w:rStyle w:val="PlaceholderText"/>
              <w:color w:val="auto"/>
              <w:highlight w:val="lightGray"/>
            </w:rPr>
            <w:t xml:space="preserve">Yes/No </w:t>
          </w:r>
        </w:p>
      </w:docPartBody>
    </w:docPart>
    <w:docPart>
      <w:docPartPr>
        <w:name w:val="9264573E682A497E80243C7E75132660"/>
        <w:category>
          <w:name w:val="General"/>
          <w:gallery w:val="placeholder"/>
        </w:category>
        <w:types>
          <w:type w:val="bbPlcHdr"/>
        </w:types>
        <w:behaviors>
          <w:behavior w:val="content"/>
        </w:behaviors>
        <w:guid w:val="{49DF814B-B3DB-44E9-854E-EDBD39501B96}"/>
      </w:docPartPr>
      <w:docPartBody>
        <w:p w:rsidR="008B19E5" w:rsidRDefault="00E830E1" w:rsidP="00E830E1">
          <w:pPr>
            <w:pStyle w:val="9264573E682A497E80243C7E75132660"/>
          </w:pPr>
          <w:r w:rsidRPr="000C1E71">
            <w:rPr>
              <w:rStyle w:val="PlaceholderText"/>
              <w:color w:val="auto"/>
              <w:highlight w:val="lightGray"/>
            </w:rPr>
            <w:t xml:space="preserve">Yes/No </w:t>
          </w:r>
        </w:p>
      </w:docPartBody>
    </w:docPart>
    <w:docPart>
      <w:docPartPr>
        <w:name w:val="AD299343E10947D1A59555D46F43EF97"/>
        <w:category>
          <w:name w:val="General"/>
          <w:gallery w:val="placeholder"/>
        </w:category>
        <w:types>
          <w:type w:val="bbPlcHdr"/>
        </w:types>
        <w:behaviors>
          <w:behavior w:val="content"/>
        </w:behaviors>
        <w:guid w:val="{C78C2258-4220-4F69-AACA-05360E0BBBF5}"/>
      </w:docPartPr>
      <w:docPartBody>
        <w:p w:rsidR="008B19E5" w:rsidRDefault="00E830E1" w:rsidP="00E830E1">
          <w:pPr>
            <w:pStyle w:val="AD299343E10947D1A59555D46F43EF97"/>
          </w:pPr>
          <w:r w:rsidRPr="000C1E71">
            <w:rPr>
              <w:rStyle w:val="PlaceholderText"/>
              <w:color w:val="auto"/>
              <w:highlight w:val="lightGray"/>
            </w:rPr>
            <w:t xml:space="preserve">Yes/No </w:t>
          </w:r>
        </w:p>
      </w:docPartBody>
    </w:docPart>
    <w:docPart>
      <w:docPartPr>
        <w:name w:val="1C6AD6F01BD44CD4B852C73DA18BE4E2"/>
        <w:category>
          <w:name w:val="General"/>
          <w:gallery w:val="placeholder"/>
        </w:category>
        <w:types>
          <w:type w:val="bbPlcHdr"/>
        </w:types>
        <w:behaviors>
          <w:behavior w:val="content"/>
        </w:behaviors>
        <w:guid w:val="{D77C9F6B-FE88-4736-980C-14FD0A43659A}"/>
      </w:docPartPr>
      <w:docPartBody>
        <w:p w:rsidR="001D08A5" w:rsidRDefault="001D08A5" w:rsidP="001D08A5">
          <w:pPr>
            <w:pStyle w:val="1C6AD6F01BD44CD4B852C73DA18BE4E2"/>
          </w:pPr>
          <w:r w:rsidRPr="00514B9E">
            <w:rPr>
              <w:rStyle w:val="PlaceholderText"/>
            </w:rPr>
            <w:t>Click here to enter text.</w:t>
          </w:r>
        </w:p>
      </w:docPartBody>
    </w:docPart>
    <w:docPart>
      <w:docPartPr>
        <w:name w:val="12946C23C5C046CCBA37E8B3E3231EE0"/>
        <w:category>
          <w:name w:val="General"/>
          <w:gallery w:val="placeholder"/>
        </w:category>
        <w:types>
          <w:type w:val="bbPlcHdr"/>
        </w:types>
        <w:behaviors>
          <w:behavior w:val="content"/>
        </w:behaviors>
        <w:guid w:val="{CC55B4E2-9932-4EFE-B15C-B3024757BA43}"/>
      </w:docPartPr>
      <w:docPartBody>
        <w:p w:rsidR="001D08A5" w:rsidRDefault="001D08A5" w:rsidP="001D08A5">
          <w:pPr>
            <w:pStyle w:val="12946C23C5C046CCBA37E8B3E3231EE0"/>
          </w:pPr>
          <w:r w:rsidRPr="00514B9E">
            <w:rPr>
              <w:rStyle w:val="PlaceholderText"/>
            </w:rPr>
            <w:t>Click here to enter text.</w:t>
          </w:r>
        </w:p>
      </w:docPartBody>
    </w:docPart>
    <w:docPart>
      <w:docPartPr>
        <w:name w:val="044233557FF84ED29FDB05DCF3B7F21F"/>
        <w:category>
          <w:name w:val="General"/>
          <w:gallery w:val="placeholder"/>
        </w:category>
        <w:types>
          <w:type w:val="bbPlcHdr"/>
        </w:types>
        <w:behaviors>
          <w:behavior w:val="content"/>
        </w:behaviors>
        <w:guid w:val="{A4EF0D6A-F978-43D8-BEC9-36B15A805C05}"/>
      </w:docPartPr>
      <w:docPartBody>
        <w:p w:rsidR="001D08A5" w:rsidRDefault="001D08A5" w:rsidP="001D08A5">
          <w:pPr>
            <w:pStyle w:val="044233557FF84ED29FDB05DCF3B7F21F"/>
          </w:pPr>
          <w:r w:rsidRPr="00514B9E">
            <w:rPr>
              <w:rStyle w:val="PlaceholderText"/>
            </w:rPr>
            <w:t>Click here to enter text.</w:t>
          </w:r>
        </w:p>
      </w:docPartBody>
    </w:docPart>
    <w:docPart>
      <w:docPartPr>
        <w:name w:val="780AEAAB1CCE48FEAE332C0A52D5E648"/>
        <w:category>
          <w:name w:val="General"/>
          <w:gallery w:val="placeholder"/>
        </w:category>
        <w:types>
          <w:type w:val="bbPlcHdr"/>
        </w:types>
        <w:behaviors>
          <w:behavior w:val="content"/>
        </w:behaviors>
        <w:guid w:val="{491E521D-1158-4BC5-BD34-35E2F9A0FFD5}"/>
      </w:docPartPr>
      <w:docPartBody>
        <w:p w:rsidR="001D08A5" w:rsidRDefault="001D08A5" w:rsidP="001D08A5">
          <w:pPr>
            <w:pStyle w:val="780AEAAB1CCE48FEAE332C0A52D5E648"/>
          </w:pPr>
          <w:r w:rsidRPr="00514B9E">
            <w:rPr>
              <w:rStyle w:val="PlaceholderText"/>
            </w:rPr>
            <w:t>Click here to enter text.</w:t>
          </w:r>
        </w:p>
      </w:docPartBody>
    </w:docPart>
    <w:docPart>
      <w:docPartPr>
        <w:name w:val="3107A53F83F9476193E67FDBFB6DB731"/>
        <w:category>
          <w:name w:val="General"/>
          <w:gallery w:val="placeholder"/>
        </w:category>
        <w:types>
          <w:type w:val="bbPlcHdr"/>
        </w:types>
        <w:behaviors>
          <w:behavior w:val="content"/>
        </w:behaviors>
        <w:guid w:val="{C3FAD2BF-BF3E-4B70-A5AA-14B7BF4CEE4E}"/>
      </w:docPartPr>
      <w:docPartBody>
        <w:p w:rsidR="001D08A5" w:rsidRDefault="001D08A5" w:rsidP="001D08A5">
          <w:pPr>
            <w:pStyle w:val="3107A53F83F9476193E67FDBFB6DB731"/>
          </w:pPr>
          <w:r w:rsidRPr="00514B9E">
            <w:rPr>
              <w:rStyle w:val="PlaceholderText"/>
            </w:rPr>
            <w:t>Click here to enter text.</w:t>
          </w:r>
        </w:p>
      </w:docPartBody>
    </w:docPart>
    <w:docPart>
      <w:docPartPr>
        <w:name w:val="36815684D618414EADB1793C6BC17FB3"/>
        <w:category>
          <w:name w:val="General"/>
          <w:gallery w:val="placeholder"/>
        </w:category>
        <w:types>
          <w:type w:val="bbPlcHdr"/>
        </w:types>
        <w:behaviors>
          <w:behavior w:val="content"/>
        </w:behaviors>
        <w:guid w:val="{FBAE7264-B3B9-4B4C-8260-7DCD2EBC7B95}"/>
      </w:docPartPr>
      <w:docPartBody>
        <w:p w:rsidR="001D08A5" w:rsidRDefault="001D08A5" w:rsidP="001D08A5">
          <w:pPr>
            <w:pStyle w:val="36815684D618414EADB1793C6BC17FB3"/>
          </w:pPr>
          <w:r w:rsidRPr="00514B9E">
            <w:rPr>
              <w:rStyle w:val="PlaceholderText"/>
            </w:rPr>
            <w:t>Click here to enter text.</w:t>
          </w:r>
        </w:p>
      </w:docPartBody>
    </w:docPart>
    <w:docPart>
      <w:docPartPr>
        <w:name w:val="9C8F10ED15F049E682FA5841BED2DF19"/>
        <w:category>
          <w:name w:val="General"/>
          <w:gallery w:val="placeholder"/>
        </w:category>
        <w:types>
          <w:type w:val="bbPlcHdr"/>
        </w:types>
        <w:behaviors>
          <w:behavior w:val="content"/>
        </w:behaviors>
        <w:guid w:val="{09516B67-6CC7-483C-9693-0203953A2C5A}"/>
      </w:docPartPr>
      <w:docPartBody>
        <w:p w:rsidR="001D08A5" w:rsidRDefault="001D08A5" w:rsidP="001D08A5">
          <w:pPr>
            <w:pStyle w:val="9C8F10ED15F049E682FA5841BED2DF19"/>
          </w:pPr>
          <w:r w:rsidRPr="00514B9E">
            <w:rPr>
              <w:rStyle w:val="PlaceholderText"/>
            </w:rPr>
            <w:t>Click here to enter text.</w:t>
          </w:r>
        </w:p>
      </w:docPartBody>
    </w:docPart>
    <w:docPart>
      <w:docPartPr>
        <w:name w:val="FD6F69E22EA548EFA4C6B74F6F6CCC3F"/>
        <w:category>
          <w:name w:val="General"/>
          <w:gallery w:val="placeholder"/>
        </w:category>
        <w:types>
          <w:type w:val="bbPlcHdr"/>
        </w:types>
        <w:behaviors>
          <w:behavior w:val="content"/>
        </w:behaviors>
        <w:guid w:val="{1A8B3917-E8DA-4CD8-B723-27C8B9A0CB8F}"/>
      </w:docPartPr>
      <w:docPartBody>
        <w:p w:rsidR="001D08A5" w:rsidRDefault="001D08A5" w:rsidP="001D08A5">
          <w:pPr>
            <w:pStyle w:val="FD6F69E22EA548EFA4C6B74F6F6CCC3F"/>
          </w:pPr>
          <w:r w:rsidRPr="00514B9E">
            <w:rPr>
              <w:rStyle w:val="PlaceholderText"/>
            </w:rPr>
            <w:t>Click here to enter text.</w:t>
          </w:r>
        </w:p>
      </w:docPartBody>
    </w:docPart>
    <w:docPart>
      <w:docPartPr>
        <w:name w:val="1E1FE44617164554878BFA9D50EDDD0C"/>
        <w:category>
          <w:name w:val="General"/>
          <w:gallery w:val="placeholder"/>
        </w:category>
        <w:types>
          <w:type w:val="bbPlcHdr"/>
        </w:types>
        <w:behaviors>
          <w:behavior w:val="content"/>
        </w:behaviors>
        <w:guid w:val="{07E2C7CF-258F-4283-AB25-D116E0EB4F8E}"/>
      </w:docPartPr>
      <w:docPartBody>
        <w:p w:rsidR="001D08A5" w:rsidRDefault="001D08A5" w:rsidP="001D08A5">
          <w:pPr>
            <w:pStyle w:val="1E1FE44617164554878BFA9D50EDDD0C"/>
          </w:pPr>
          <w:r w:rsidRPr="00514B9E">
            <w:rPr>
              <w:rStyle w:val="PlaceholderText"/>
            </w:rPr>
            <w:t>Click here to enter text.</w:t>
          </w:r>
        </w:p>
      </w:docPartBody>
    </w:docPart>
    <w:docPart>
      <w:docPartPr>
        <w:name w:val="55BAE68A094742A0A400FF0B0A54A0BE"/>
        <w:category>
          <w:name w:val="General"/>
          <w:gallery w:val="placeholder"/>
        </w:category>
        <w:types>
          <w:type w:val="bbPlcHdr"/>
        </w:types>
        <w:behaviors>
          <w:behavior w:val="content"/>
        </w:behaviors>
        <w:guid w:val="{54174810-9B9C-4B0C-A991-162FC0205783}"/>
      </w:docPartPr>
      <w:docPartBody>
        <w:p w:rsidR="001D08A5" w:rsidRDefault="001D08A5" w:rsidP="001D08A5">
          <w:pPr>
            <w:pStyle w:val="55BAE68A094742A0A400FF0B0A54A0BE"/>
          </w:pPr>
          <w:r w:rsidRPr="00514B9E">
            <w:rPr>
              <w:rStyle w:val="PlaceholderText"/>
            </w:rPr>
            <w:t>Click here to enter text.</w:t>
          </w:r>
        </w:p>
      </w:docPartBody>
    </w:docPart>
    <w:docPart>
      <w:docPartPr>
        <w:name w:val="D30F8685787C4D2FB732E3BBFB8E78A8"/>
        <w:category>
          <w:name w:val="General"/>
          <w:gallery w:val="placeholder"/>
        </w:category>
        <w:types>
          <w:type w:val="bbPlcHdr"/>
        </w:types>
        <w:behaviors>
          <w:behavior w:val="content"/>
        </w:behaviors>
        <w:guid w:val="{F3925E8D-BD12-497B-B7F3-51CA3FFF2DCF}"/>
      </w:docPartPr>
      <w:docPartBody>
        <w:p w:rsidR="001D08A5" w:rsidRDefault="001D08A5" w:rsidP="001D08A5">
          <w:pPr>
            <w:pStyle w:val="D30F8685787C4D2FB732E3BBFB8E78A8"/>
          </w:pPr>
          <w:r w:rsidRPr="00514B9E">
            <w:rPr>
              <w:rStyle w:val="PlaceholderText"/>
            </w:rPr>
            <w:t>Click here to enter text.</w:t>
          </w:r>
        </w:p>
      </w:docPartBody>
    </w:docPart>
    <w:docPart>
      <w:docPartPr>
        <w:name w:val="A025E4A630DA450E9EB12D7786611564"/>
        <w:category>
          <w:name w:val="General"/>
          <w:gallery w:val="placeholder"/>
        </w:category>
        <w:types>
          <w:type w:val="bbPlcHdr"/>
        </w:types>
        <w:behaviors>
          <w:behavior w:val="content"/>
        </w:behaviors>
        <w:guid w:val="{D653262B-14E0-411C-B3B7-54F8C27448A2}"/>
      </w:docPartPr>
      <w:docPartBody>
        <w:p w:rsidR="001D08A5" w:rsidRDefault="001D08A5" w:rsidP="001D08A5">
          <w:pPr>
            <w:pStyle w:val="A025E4A630DA450E9EB12D7786611564"/>
          </w:pPr>
          <w:r w:rsidRPr="00514B9E">
            <w:rPr>
              <w:rStyle w:val="PlaceholderText"/>
            </w:rPr>
            <w:t>Click here to enter text.</w:t>
          </w:r>
        </w:p>
      </w:docPartBody>
    </w:docPart>
    <w:docPart>
      <w:docPartPr>
        <w:name w:val="0C7AE148AC5A414E9F7EB097D9607BF2"/>
        <w:category>
          <w:name w:val="General"/>
          <w:gallery w:val="placeholder"/>
        </w:category>
        <w:types>
          <w:type w:val="bbPlcHdr"/>
        </w:types>
        <w:behaviors>
          <w:behavior w:val="content"/>
        </w:behaviors>
        <w:guid w:val="{671B2234-8613-4B64-8D08-8B9A8EAB8627}"/>
      </w:docPartPr>
      <w:docPartBody>
        <w:p w:rsidR="001D08A5" w:rsidRDefault="001D08A5" w:rsidP="001D08A5">
          <w:pPr>
            <w:pStyle w:val="0C7AE148AC5A414E9F7EB097D9607BF2"/>
          </w:pPr>
          <w:r w:rsidRPr="00514B9E">
            <w:rPr>
              <w:rStyle w:val="PlaceholderText"/>
            </w:rPr>
            <w:t>Click here to enter text.</w:t>
          </w:r>
        </w:p>
      </w:docPartBody>
    </w:docPart>
    <w:docPart>
      <w:docPartPr>
        <w:name w:val="0E23201B39044E4A983D6E3F642B43EB"/>
        <w:category>
          <w:name w:val="General"/>
          <w:gallery w:val="placeholder"/>
        </w:category>
        <w:types>
          <w:type w:val="bbPlcHdr"/>
        </w:types>
        <w:behaviors>
          <w:behavior w:val="content"/>
        </w:behaviors>
        <w:guid w:val="{1EDC080B-2005-4D9F-84B8-F2306406A410}"/>
      </w:docPartPr>
      <w:docPartBody>
        <w:p w:rsidR="001D08A5" w:rsidRDefault="001D08A5" w:rsidP="001D08A5">
          <w:pPr>
            <w:pStyle w:val="0E23201B39044E4A983D6E3F642B43EB"/>
          </w:pPr>
          <w:r w:rsidRPr="00514B9E">
            <w:rPr>
              <w:rStyle w:val="PlaceholderText"/>
            </w:rPr>
            <w:t>Click here to enter text.</w:t>
          </w:r>
        </w:p>
      </w:docPartBody>
    </w:docPart>
    <w:docPart>
      <w:docPartPr>
        <w:name w:val="21089AE5A3B34A9A872237CACC5974B7"/>
        <w:category>
          <w:name w:val="General"/>
          <w:gallery w:val="placeholder"/>
        </w:category>
        <w:types>
          <w:type w:val="bbPlcHdr"/>
        </w:types>
        <w:behaviors>
          <w:behavior w:val="content"/>
        </w:behaviors>
        <w:guid w:val="{74642538-4EFD-4902-84E7-ACC724840502}"/>
      </w:docPartPr>
      <w:docPartBody>
        <w:p w:rsidR="001D08A5" w:rsidRDefault="001D08A5" w:rsidP="001D08A5">
          <w:pPr>
            <w:pStyle w:val="21089AE5A3B34A9A872237CACC5974B7"/>
          </w:pPr>
          <w:r w:rsidRPr="00514B9E">
            <w:rPr>
              <w:rStyle w:val="PlaceholderText"/>
            </w:rPr>
            <w:t>Click here to enter text.</w:t>
          </w:r>
        </w:p>
      </w:docPartBody>
    </w:docPart>
    <w:docPart>
      <w:docPartPr>
        <w:name w:val="DACC61352B804D34954CC5F59CDBD9D4"/>
        <w:category>
          <w:name w:val="General"/>
          <w:gallery w:val="placeholder"/>
        </w:category>
        <w:types>
          <w:type w:val="bbPlcHdr"/>
        </w:types>
        <w:behaviors>
          <w:behavior w:val="content"/>
        </w:behaviors>
        <w:guid w:val="{429C36FD-E371-4DAF-985C-B5E239CECC32}"/>
      </w:docPartPr>
      <w:docPartBody>
        <w:p w:rsidR="00C437DB" w:rsidRDefault="00E21A27" w:rsidP="00E21A27">
          <w:pPr>
            <w:pStyle w:val="DACC61352B804D34954CC5F59CDBD9D4"/>
          </w:pPr>
          <w:r w:rsidRPr="00860908">
            <w:rPr>
              <w:rStyle w:val="PlaceholderText"/>
            </w:rPr>
            <w:t>Choose an item.</w:t>
          </w:r>
        </w:p>
      </w:docPartBody>
    </w:docPart>
    <w:docPart>
      <w:docPartPr>
        <w:name w:val="88CFB88BE6994AE1875C42345396E20A"/>
        <w:category>
          <w:name w:val="General"/>
          <w:gallery w:val="placeholder"/>
        </w:category>
        <w:types>
          <w:type w:val="bbPlcHdr"/>
        </w:types>
        <w:behaviors>
          <w:behavior w:val="content"/>
        </w:behaviors>
        <w:guid w:val="{23DAD1C2-2270-4430-91B1-25B30EC161E6}"/>
      </w:docPartPr>
      <w:docPartBody>
        <w:p w:rsidR="00C437DB" w:rsidRDefault="00E21A27" w:rsidP="00E21A27">
          <w:pPr>
            <w:pStyle w:val="88CFB88BE6994AE1875C42345396E20A"/>
          </w:pPr>
          <w:r w:rsidRPr="00860908">
            <w:rPr>
              <w:rStyle w:val="PlaceholderText"/>
            </w:rPr>
            <w:t>Choose an item.</w:t>
          </w:r>
        </w:p>
      </w:docPartBody>
    </w:docPart>
    <w:docPart>
      <w:docPartPr>
        <w:name w:val="CE08FD950085464E9A171BFFAE9F7071"/>
        <w:category>
          <w:name w:val="General"/>
          <w:gallery w:val="placeholder"/>
        </w:category>
        <w:types>
          <w:type w:val="bbPlcHdr"/>
        </w:types>
        <w:behaviors>
          <w:behavior w:val="content"/>
        </w:behaviors>
        <w:guid w:val="{6CA57302-EF32-4202-B7BF-8B2122933A4F}"/>
      </w:docPartPr>
      <w:docPartBody>
        <w:p w:rsidR="00C437DB" w:rsidRDefault="00E21A27" w:rsidP="00E21A27">
          <w:pPr>
            <w:pStyle w:val="CE08FD950085464E9A171BFFAE9F7071"/>
          </w:pPr>
          <w:r w:rsidRPr="00860908">
            <w:rPr>
              <w:rStyle w:val="PlaceholderText"/>
            </w:rPr>
            <w:t>Choose an item.</w:t>
          </w:r>
        </w:p>
      </w:docPartBody>
    </w:docPart>
    <w:docPart>
      <w:docPartPr>
        <w:name w:val="41735738E258420295B4A0F9E89DDDF0"/>
        <w:category>
          <w:name w:val="General"/>
          <w:gallery w:val="placeholder"/>
        </w:category>
        <w:types>
          <w:type w:val="bbPlcHdr"/>
        </w:types>
        <w:behaviors>
          <w:behavior w:val="content"/>
        </w:behaviors>
        <w:guid w:val="{8F46B76E-D5A6-4BB7-A59B-BE9D81C7852B}"/>
      </w:docPartPr>
      <w:docPartBody>
        <w:p w:rsidR="00C437DB" w:rsidRDefault="00E21A27" w:rsidP="00E21A27">
          <w:pPr>
            <w:pStyle w:val="41735738E258420295B4A0F9E89DDDF0"/>
          </w:pPr>
          <w:r w:rsidRPr="00860908">
            <w:rPr>
              <w:rStyle w:val="PlaceholderText"/>
            </w:rPr>
            <w:t>Choose an item.</w:t>
          </w:r>
        </w:p>
      </w:docPartBody>
    </w:docPart>
    <w:docPart>
      <w:docPartPr>
        <w:name w:val="706450253B3E446B92A099AB6B9855D9"/>
        <w:category>
          <w:name w:val="General"/>
          <w:gallery w:val="placeholder"/>
        </w:category>
        <w:types>
          <w:type w:val="bbPlcHdr"/>
        </w:types>
        <w:behaviors>
          <w:behavior w:val="content"/>
        </w:behaviors>
        <w:guid w:val="{1C08DDA6-1F85-485B-8944-16121E304A1A}"/>
      </w:docPartPr>
      <w:docPartBody>
        <w:p w:rsidR="00C437DB" w:rsidRDefault="00E21A27" w:rsidP="00E21A27">
          <w:pPr>
            <w:pStyle w:val="706450253B3E446B92A099AB6B9855D9"/>
          </w:pPr>
          <w:r w:rsidRPr="00514B9E">
            <w:rPr>
              <w:rStyle w:val="PlaceholderText"/>
            </w:rPr>
            <w:t>Click here to enter text.</w:t>
          </w:r>
        </w:p>
      </w:docPartBody>
    </w:docPart>
    <w:docPart>
      <w:docPartPr>
        <w:name w:val="90C01F3BFD374148964AA8B80D0B57E8"/>
        <w:category>
          <w:name w:val="General"/>
          <w:gallery w:val="placeholder"/>
        </w:category>
        <w:types>
          <w:type w:val="bbPlcHdr"/>
        </w:types>
        <w:behaviors>
          <w:behavior w:val="content"/>
        </w:behaviors>
        <w:guid w:val="{10C3BFEB-EDB9-4596-BEF9-C34E5D656472}"/>
      </w:docPartPr>
      <w:docPartBody>
        <w:p w:rsidR="00C437DB" w:rsidRDefault="00E21A27" w:rsidP="00E21A27">
          <w:pPr>
            <w:pStyle w:val="90C01F3BFD374148964AA8B80D0B57E8"/>
          </w:pPr>
          <w:r w:rsidRPr="000C1E71">
            <w:rPr>
              <w:rStyle w:val="PlaceholderText"/>
              <w:color w:val="auto"/>
              <w:highlight w:val="lightGray"/>
            </w:rPr>
            <w:t xml:space="preserve">Yes/No </w:t>
          </w:r>
        </w:p>
      </w:docPartBody>
    </w:docPart>
    <w:docPart>
      <w:docPartPr>
        <w:name w:val="7E51AD835B3D4153A03F978DE95B6E4B"/>
        <w:category>
          <w:name w:val="General"/>
          <w:gallery w:val="placeholder"/>
        </w:category>
        <w:types>
          <w:type w:val="bbPlcHdr"/>
        </w:types>
        <w:behaviors>
          <w:behavior w:val="content"/>
        </w:behaviors>
        <w:guid w:val="{6E80D78C-2F26-4523-BA8C-64AB25EEF254}"/>
      </w:docPartPr>
      <w:docPartBody>
        <w:p w:rsidR="00C437DB" w:rsidRDefault="00E21A27" w:rsidP="00E21A27">
          <w:pPr>
            <w:pStyle w:val="7E51AD835B3D4153A03F978DE95B6E4B"/>
          </w:pPr>
          <w:r w:rsidRPr="000C1E71">
            <w:rPr>
              <w:rStyle w:val="PlaceholderText"/>
              <w:color w:val="auto"/>
              <w:highlight w:val="lightGray"/>
            </w:rPr>
            <w:t xml:space="preserve">Yes/No </w:t>
          </w:r>
        </w:p>
      </w:docPartBody>
    </w:docPart>
    <w:docPart>
      <w:docPartPr>
        <w:name w:val="B6D3864EDFE44F8D948110A89570E88E"/>
        <w:category>
          <w:name w:val="General"/>
          <w:gallery w:val="placeholder"/>
        </w:category>
        <w:types>
          <w:type w:val="bbPlcHdr"/>
        </w:types>
        <w:behaviors>
          <w:behavior w:val="content"/>
        </w:behaviors>
        <w:guid w:val="{6740CA20-87EE-4C07-BCAA-A18F9270F744}"/>
      </w:docPartPr>
      <w:docPartBody>
        <w:p w:rsidR="00C437DB" w:rsidRDefault="00E21A27" w:rsidP="00E21A27">
          <w:pPr>
            <w:pStyle w:val="B6D3864EDFE44F8D948110A89570E88E"/>
          </w:pPr>
          <w:r w:rsidRPr="00514B9E">
            <w:rPr>
              <w:rStyle w:val="PlaceholderText"/>
            </w:rPr>
            <w:t>Click here to enter text.</w:t>
          </w:r>
        </w:p>
      </w:docPartBody>
    </w:docPart>
    <w:docPart>
      <w:docPartPr>
        <w:name w:val="8E6A314EF35841B0A6301EF462ACB3EA"/>
        <w:category>
          <w:name w:val="General"/>
          <w:gallery w:val="placeholder"/>
        </w:category>
        <w:types>
          <w:type w:val="bbPlcHdr"/>
        </w:types>
        <w:behaviors>
          <w:behavior w:val="content"/>
        </w:behaviors>
        <w:guid w:val="{FD09A18C-29EA-45CE-A4D9-69BA572D39BA}"/>
      </w:docPartPr>
      <w:docPartBody>
        <w:p w:rsidR="00C437DB" w:rsidRDefault="00E21A27" w:rsidP="00E21A27">
          <w:pPr>
            <w:pStyle w:val="8E6A314EF35841B0A6301EF462ACB3EA"/>
          </w:pPr>
          <w:r w:rsidRPr="00860908">
            <w:rPr>
              <w:rStyle w:val="PlaceholderText"/>
            </w:rPr>
            <w:t>Choose an item.</w:t>
          </w:r>
        </w:p>
      </w:docPartBody>
    </w:docPart>
    <w:docPart>
      <w:docPartPr>
        <w:name w:val="711C14DFB85E46EEBE10234B119B3229"/>
        <w:category>
          <w:name w:val="General"/>
          <w:gallery w:val="placeholder"/>
        </w:category>
        <w:types>
          <w:type w:val="bbPlcHdr"/>
        </w:types>
        <w:behaviors>
          <w:behavior w:val="content"/>
        </w:behaviors>
        <w:guid w:val="{32B3A02F-B887-4FD5-9D5F-06A8B42D27A7}"/>
      </w:docPartPr>
      <w:docPartBody>
        <w:p w:rsidR="00C437DB" w:rsidRDefault="00E21A27" w:rsidP="00E21A27">
          <w:pPr>
            <w:pStyle w:val="711C14DFB85E46EEBE10234B119B3229"/>
          </w:pPr>
          <w:r w:rsidRPr="00514B9E">
            <w:rPr>
              <w:rStyle w:val="PlaceholderText"/>
            </w:rPr>
            <w:t>Click here to enter text.</w:t>
          </w:r>
        </w:p>
      </w:docPartBody>
    </w:docPart>
    <w:docPart>
      <w:docPartPr>
        <w:name w:val="222E090380FF43C5A1C3858305AC5258"/>
        <w:category>
          <w:name w:val="General"/>
          <w:gallery w:val="placeholder"/>
        </w:category>
        <w:types>
          <w:type w:val="bbPlcHdr"/>
        </w:types>
        <w:behaviors>
          <w:behavior w:val="content"/>
        </w:behaviors>
        <w:guid w:val="{16F0E7D0-4C5E-46A3-9F39-814D2163A110}"/>
      </w:docPartPr>
      <w:docPartBody>
        <w:p w:rsidR="00C437DB" w:rsidRDefault="00E21A27" w:rsidP="00E21A27">
          <w:pPr>
            <w:pStyle w:val="222E090380FF43C5A1C3858305AC5258"/>
          </w:pPr>
          <w:r w:rsidRPr="00514B9E">
            <w:rPr>
              <w:rStyle w:val="PlaceholderText"/>
            </w:rPr>
            <w:t>Click here to enter text.</w:t>
          </w:r>
        </w:p>
      </w:docPartBody>
    </w:docPart>
    <w:docPart>
      <w:docPartPr>
        <w:name w:val="18450F8592A24E93952C92AD5CE063CE"/>
        <w:category>
          <w:name w:val="General"/>
          <w:gallery w:val="placeholder"/>
        </w:category>
        <w:types>
          <w:type w:val="bbPlcHdr"/>
        </w:types>
        <w:behaviors>
          <w:behavior w:val="content"/>
        </w:behaviors>
        <w:guid w:val="{641B71CC-5C29-4D6B-8234-B2CABD1FD026}"/>
      </w:docPartPr>
      <w:docPartBody>
        <w:p w:rsidR="00110518" w:rsidRDefault="00C437DB" w:rsidP="00C437DB">
          <w:pPr>
            <w:pStyle w:val="18450F8592A24E93952C92AD5CE063CE"/>
          </w:pPr>
          <w:r w:rsidRPr="00514B9E">
            <w:rPr>
              <w:rStyle w:val="PlaceholderText"/>
            </w:rPr>
            <w:t>Click here to enter text.</w:t>
          </w:r>
        </w:p>
      </w:docPartBody>
    </w:docPart>
    <w:docPart>
      <w:docPartPr>
        <w:name w:val="804A2FE2BC784719BEEFAD5048672A81"/>
        <w:category>
          <w:name w:val="General"/>
          <w:gallery w:val="placeholder"/>
        </w:category>
        <w:types>
          <w:type w:val="bbPlcHdr"/>
        </w:types>
        <w:behaviors>
          <w:behavior w:val="content"/>
        </w:behaviors>
        <w:guid w:val="{3B7E510C-9D6C-4684-A9F2-4ACF607EFFF5}"/>
      </w:docPartPr>
      <w:docPartBody>
        <w:p w:rsidR="00C2536E" w:rsidRDefault="00C2536E" w:rsidP="00C2536E">
          <w:pPr>
            <w:pStyle w:val="804A2FE2BC784719BEEFAD5048672A81"/>
          </w:pPr>
          <w:r>
            <w:rPr>
              <w:rStyle w:val="PlaceholderText"/>
              <w:shd w:val="clear" w:color="auto" w:fill="D0CECE" w:themeFill="background2" w:themeFillShade="E6"/>
            </w:rPr>
            <w:t xml:space="preserve">        </w:t>
          </w:r>
        </w:p>
      </w:docPartBody>
    </w:docPart>
    <w:docPart>
      <w:docPartPr>
        <w:name w:val="435BA524822D4DB09A7E25C743C767A1"/>
        <w:category>
          <w:name w:val="General"/>
          <w:gallery w:val="placeholder"/>
        </w:category>
        <w:types>
          <w:type w:val="bbPlcHdr"/>
        </w:types>
        <w:behaviors>
          <w:behavior w:val="content"/>
        </w:behaviors>
        <w:guid w:val="{A1EC67F3-8B00-4EF9-94CA-97AEED9BB0D0}"/>
      </w:docPartPr>
      <w:docPartBody>
        <w:p w:rsidR="003E1940" w:rsidRDefault="00C2536E" w:rsidP="00C2536E">
          <w:pPr>
            <w:pStyle w:val="435BA524822D4DB09A7E25C743C767A1"/>
          </w:pPr>
          <w:r w:rsidRPr="00514B9E">
            <w:rPr>
              <w:rStyle w:val="PlaceholderText"/>
            </w:rPr>
            <w:t>Click here to enter text.</w:t>
          </w:r>
        </w:p>
      </w:docPartBody>
    </w:docPart>
    <w:docPart>
      <w:docPartPr>
        <w:name w:val="DB3BC35A95314BF1B1A2495376A2FC42"/>
        <w:category>
          <w:name w:val="General"/>
          <w:gallery w:val="placeholder"/>
        </w:category>
        <w:types>
          <w:type w:val="bbPlcHdr"/>
        </w:types>
        <w:behaviors>
          <w:behavior w:val="content"/>
        </w:behaviors>
        <w:guid w:val="{4B9F0B19-A511-4E51-BB32-618BCA8AD436}"/>
      </w:docPartPr>
      <w:docPartBody>
        <w:p w:rsidR="0034624B" w:rsidRDefault="0034624B" w:rsidP="0034624B">
          <w:pPr>
            <w:pStyle w:val="DB3BC35A95314BF1B1A2495376A2FC42"/>
          </w:pPr>
          <w:r w:rsidRPr="00514B9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6017BB5-209A-4F11-9A0F-726548AC45EE}"/>
      </w:docPartPr>
      <w:docPartBody>
        <w:p w:rsidR="00F82A84" w:rsidRDefault="0034624B">
          <w:r w:rsidRPr="00AC39A3">
            <w:rPr>
              <w:rStyle w:val="PlaceholderText"/>
            </w:rPr>
            <w:t>Click or tap here to enter text.</w:t>
          </w:r>
        </w:p>
      </w:docPartBody>
    </w:docPart>
    <w:docPart>
      <w:docPartPr>
        <w:name w:val="736CE6B28101402EB950FED870B8E684"/>
        <w:category>
          <w:name w:val="General"/>
          <w:gallery w:val="placeholder"/>
        </w:category>
        <w:types>
          <w:type w:val="bbPlcHdr"/>
        </w:types>
        <w:behaviors>
          <w:behavior w:val="content"/>
        </w:behaviors>
        <w:guid w:val="{DD6ADA34-46DA-41A0-8DA0-06788AE8CCAB}"/>
      </w:docPartPr>
      <w:docPartBody>
        <w:p w:rsidR="00F82A84" w:rsidRDefault="0034624B" w:rsidP="0034624B">
          <w:pPr>
            <w:pStyle w:val="736CE6B28101402EB950FED870B8E684"/>
          </w:pPr>
          <w:r w:rsidRPr="00514B9E">
            <w:rPr>
              <w:rStyle w:val="PlaceholderText"/>
            </w:rPr>
            <w:t>Click here to enter text.</w:t>
          </w:r>
        </w:p>
      </w:docPartBody>
    </w:docPart>
    <w:docPart>
      <w:docPartPr>
        <w:name w:val="90885E70FC9645889D9BE7BF97CB3597"/>
        <w:category>
          <w:name w:val="General"/>
          <w:gallery w:val="placeholder"/>
        </w:category>
        <w:types>
          <w:type w:val="bbPlcHdr"/>
        </w:types>
        <w:behaviors>
          <w:behavior w:val="content"/>
        </w:behaviors>
        <w:guid w:val="{C41E53A9-7816-4AB1-A02E-B8723C28FA5D}"/>
      </w:docPartPr>
      <w:docPartBody>
        <w:p w:rsidR="00F82A84" w:rsidRDefault="0034624B" w:rsidP="0034624B">
          <w:pPr>
            <w:pStyle w:val="90885E70FC9645889D9BE7BF97CB3597"/>
          </w:pPr>
          <w:r w:rsidRPr="00514B9E">
            <w:rPr>
              <w:rStyle w:val="PlaceholderText"/>
            </w:rPr>
            <w:t>Click here to enter text.</w:t>
          </w:r>
        </w:p>
      </w:docPartBody>
    </w:docPart>
    <w:docPart>
      <w:docPartPr>
        <w:name w:val="C6A9FAD922E84F72AB7B7C3F651A285D"/>
        <w:category>
          <w:name w:val="General"/>
          <w:gallery w:val="placeholder"/>
        </w:category>
        <w:types>
          <w:type w:val="bbPlcHdr"/>
        </w:types>
        <w:behaviors>
          <w:behavior w:val="content"/>
        </w:behaviors>
        <w:guid w:val="{73AD6010-61F4-4E19-B2A5-611366CFD252}"/>
      </w:docPartPr>
      <w:docPartBody>
        <w:p w:rsidR="00F82A84" w:rsidRDefault="0034624B" w:rsidP="0034624B">
          <w:pPr>
            <w:pStyle w:val="C6A9FAD922E84F72AB7B7C3F651A285D"/>
          </w:pPr>
          <w:r w:rsidRPr="00514B9E">
            <w:rPr>
              <w:rStyle w:val="PlaceholderText"/>
            </w:rPr>
            <w:t>Click here to enter text.</w:t>
          </w:r>
        </w:p>
      </w:docPartBody>
    </w:docPart>
    <w:docPart>
      <w:docPartPr>
        <w:name w:val="9A80F691035E4C6DA7192A551273CC1D"/>
        <w:category>
          <w:name w:val="General"/>
          <w:gallery w:val="placeholder"/>
        </w:category>
        <w:types>
          <w:type w:val="bbPlcHdr"/>
        </w:types>
        <w:behaviors>
          <w:behavior w:val="content"/>
        </w:behaviors>
        <w:guid w:val="{A5A73876-AD64-44B6-ACAD-AF88371B5B90}"/>
      </w:docPartPr>
      <w:docPartBody>
        <w:p w:rsidR="00F82A84" w:rsidRDefault="0034624B" w:rsidP="0034624B">
          <w:pPr>
            <w:pStyle w:val="9A80F691035E4C6DA7192A551273CC1D"/>
          </w:pPr>
          <w:r w:rsidRPr="00514B9E">
            <w:rPr>
              <w:rStyle w:val="PlaceholderText"/>
            </w:rPr>
            <w:t>Click here to enter text.</w:t>
          </w:r>
        </w:p>
      </w:docPartBody>
    </w:docPart>
    <w:docPart>
      <w:docPartPr>
        <w:name w:val="653963C9DC204662A9B89EA59E886F99"/>
        <w:category>
          <w:name w:val="General"/>
          <w:gallery w:val="placeholder"/>
        </w:category>
        <w:types>
          <w:type w:val="bbPlcHdr"/>
        </w:types>
        <w:behaviors>
          <w:behavior w:val="content"/>
        </w:behaviors>
        <w:guid w:val="{E9153CCF-4159-42C0-BAF7-9AB5ADAF0399}"/>
      </w:docPartPr>
      <w:docPartBody>
        <w:p w:rsidR="00F82A84" w:rsidRDefault="0034624B" w:rsidP="0034624B">
          <w:pPr>
            <w:pStyle w:val="653963C9DC204662A9B89EA59E886F99"/>
          </w:pPr>
          <w:r w:rsidRPr="00514B9E">
            <w:rPr>
              <w:rStyle w:val="PlaceholderText"/>
            </w:rPr>
            <w:t>Click here to enter text.</w:t>
          </w:r>
        </w:p>
      </w:docPartBody>
    </w:docPart>
    <w:docPart>
      <w:docPartPr>
        <w:name w:val="F80FE60837A84CBB9ACECC09CE6FC180"/>
        <w:category>
          <w:name w:val="General"/>
          <w:gallery w:val="placeholder"/>
        </w:category>
        <w:types>
          <w:type w:val="bbPlcHdr"/>
        </w:types>
        <w:behaviors>
          <w:behavior w:val="content"/>
        </w:behaviors>
        <w:guid w:val="{C60524FD-7330-4E18-9413-12800F4DBB28}"/>
      </w:docPartPr>
      <w:docPartBody>
        <w:p w:rsidR="00F82A84" w:rsidRDefault="0034624B" w:rsidP="0034624B">
          <w:pPr>
            <w:pStyle w:val="F80FE60837A84CBB9ACECC09CE6FC180"/>
          </w:pPr>
          <w:r w:rsidRPr="00514B9E">
            <w:rPr>
              <w:rStyle w:val="PlaceholderText"/>
            </w:rPr>
            <w:t>Click here to enter text.</w:t>
          </w:r>
        </w:p>
      </w:docPartBody>
    </w:docPart>
    <w:docPart>
      <w:docPartPr>
        <w:name w:val="A9F8DB0CE1734ECA82E93521DC35522C"/>
        <w:category>
          <w:name w:val="General"/>
          <w:gallery w:val="placeholder"/>
        </w:category>
        <w:types>
          <w:type w:val="bbPlcHdr"/>
        </w:types>
        <w:behaviors>
          <w:behavior w:val="content"/>
        </w:behaviors>
        <w:guid w:val="{CD6DAF58-5F4A-49FC-AA48-9AED76560F84}"/>
      </w:docPartPr>
      <w:docPartBody>
        <w:p w:rsidR="00F82A84" w:rsidRDefault="0034624B" w:rsidP="0034624B">
          <w:pPr>
            <w:pStyle w:val="A9F8DB0CE1734ECA82E93521DC35522C"/>
          </w:pPr>
          <w:r w:rsidRPr="00514B9E">
            <w:rPr>
              <w:rStyle w:val="PlaceholderText"/>
            </w:rPr>
            <w:t>Click here to enter text.</w:t>
          </w:r>
        </w:p>
      </w:docPartBody>
    </w:docPart>
    <w:docPart>
      <w:docPartPr>
        <w:name w:val="7D30FA00A5FE4429A904CF84CC951D05"/>
        <w:category>
          <w:name w:val="General"/>
          <w:gallery w:val="placeholder"/>
        </w:category>
        <w:types>
          <w:type w:val="bbPlcHdr"/>
        </w:types>
        <w:behaviors>
          <w:behavior w:val="content"/>
        </w:behaviors>
        <w:guid w:val="{5EAB97EF-E20A-433A-AF19-6DF174CF47A4}"/>
      </w:docPartPr>
      <w:docPartBody>
        <w:p w:rsidR="00F82A84" w:rsidRDefault="0034624B" w:rsidP="0034624B">
          <w:pPr>
            <w:pStyle w:val="7D30FA00A5FE4429A904CF84CC951D05"/>
          </w:pPr>
          <w:r w:rsidRPr="00514B9E">
            <w:rPr>
              <w:rStyle w:val="PlaceholderText"/>
            </w:rPr>
            <w:t>Click here to enter text.</w:t>
          </w:r>
        </w:p>
      </w:docPartBody>
    </w:docPart>
    <w:docPart>
      <w:docPartPr>
        <w:name w:val="0DD0542D18EE4E0D861DC60408150AB1"/>
        <w:category>
          <w:name w:val="General"/>
          <w:gallery w:val="placeholder"/>
        </w:category>
        <w:types>
          <w:type w:val="bbPlcHdr"/>
        </w:types>
        <w:behaviors>
          <w:behavior w:val="content"/>
        </w:behaviors>
        <w:guid w:val="{4FF1E15C-2927-48F8-A341-81C0BCB721E0}"/>
      </w:docPartPr>
      <w:docPartBody>
        <w:p w:rsidR="00F82A84" w:rsidRDefault="0034624B" w:rsidP="0034624B">
          <w:pPr>
            <w:pStyle w:val="0DD0542D18EE4E0D861DC60408150AB1"/>
          </w:pPr>
          <w:r w:rsidRPr="00514B9E">
            <w:rPr>
              <w:rStyle w:val="PlaceholderText"/>
            </w:rPr>
            <w:t>Click here to enter text.</w:t>
          </w:r>
        </w:p>
      </w:docPartBody>
    </w:docPart>
    <w:docPart>
      <w:docPartPr>
        <w:name w:val="9D291DB3D2BC4F7FB84E059ED7A35A39"/>
        <w:category>
          <w:name w:val="General"/>
          <w:gallery w:val="placeholder"/>
        </w:category>
        <w:types>
          <w:type w:val="bbPlcHdr"/>
        </w:types>
        <w:behaviors>
          <w:behavior w:val="content"/>
        </w:behaviors>
        <w:guid w:val="{09D2306E-677A-4DCA-BA49-BDA7BC9E29BA}"/>
      </w:docPartPr>
      <w:docPartBody>
        <w:p w:rsidR="00F82A84" w:rsidRDefault="0034624B" w:rsidP="0034624B">
          <w:pPr>
            <w:pStyle w:val="9D291DB3D2BC4F7FB84E059ED7A35A39"/>
          </w:pPr>
          <w:r w:rsidRPr="00514B9E">
            <w:rPr>
              <w:rStyle w:val="PlaceholderText"/>
            </w:rPr>
            <w:t>Click here to enter text.</w:t>
          </w:r>
        </w:p>
      </w:docPartBody>
    </w:docPart>
    <w:docPart>
      <w:docPartPr>
        <w:name w:val="3167F609C44248099F9E42D6270655BF"/>
        <w:category>
          <w:name w:val="General"/>
          <w:gallery w:val="placeholder"/>
        </w:category>
        <w:types>
          <w:type w:val="bbPlcHdr"/>
        </w:types>
        <w:behaviors>
          <w:behavior w:val="content"/>
        </w:behaviors>
        <w:guid w:val="{D30EA602-F5F4-47B1-8E69-A3AC1BFB896A}"/>
      </w:docPartPr>
      <w:docPartBody>
        <w:p w:rsidR="00F82A84" w:rsidRDefault="0034624B" w:rsidP="0034624B">
          <w:pPr>
            <w:pStyle w:val="3167F609C44248099F9E42D6270655BF"/>
          </w:pPr>
          <w:r w:rsidRPr="00514B9E">
            <w:rPr>
              <w:rStyle w:val="PlaceholderText"/>
            </w:rPr>
            <w:t>Click here to enter text.</w:t>
          </w:r>
        </w:p>
      </w:docPartBody>
    </w:docPart>
    <w:docPart>
      <w:docPartPr>
        <w:name w:val="ACAB0BB88107414D9B910F0A36D3E621"/>
        <w:category>
          <w:name w:val="General"/>
          <w:gallery w:val="placeholder"/>
        </w:category>
        <w:types>
          <w:type w:val="bbPlcHdr"/>
        </w:types>
        <w:behaviors>
          <w:behavior w:val="content"/>
        </w:behaviors>
        <w:guid w:val="{1AF02D35-C182-4BA3-888B-CE1E29522B57}"/>
      </w:docPartPr>
      <w:docPartBody>
        <w:p w:rsidR="00F82A84" w:rsidRDefault="0034624B" w:rsidP="0034624B">
          <w:pPr>
            <w:pStyle w:val="ACAB0BB88107414D9B910F0A36D3E621"/>
          </w:pPr>
          <w:r w:rsidRPr="00514B9E">
            <w:rPr>
              <w:rStyle w:val="PlaceholderText"/>
            </w:rPr>
            <w:t>Click here to enter text.</w:t>
          </w:r>
        </w:p>
      </w:docPartBody>
    </w:docPart>
    <w:docPart>
      <w:docPartPr>
        <w:name w:val="B8D83FF02CAE4E7CB543A858C81B2F83"/>
        <w:category>
          <w:name w:val="General"/>
          <w:gallery w:val="placeholder"/>
        </w:category>
        <w:types>
          <w:type w:val="bbPlcHdr"/>
        </w:types>
        <w:behaviors>
          <w:behavior w:val="content"/>
        </w:behaviors>
        <w:guid w:val="{6F4FC585-B3D6-4B50-BA97-3E3A6189259C}"/>
      </w:docPartPr>
      <w:docPartBody>
        <w:p w:rsidR="008C0BC9" w:rsidRDefault="00631624" w:rsidP="00631624">
          <w:pPr>
            <w:pStyle w:val="B8D83FF02CAE4E7CB543A858C81B2F83"/>
          </w:pPr>
          <w:r w:rsidRPr="00514B9E">
            <w:rPr>
              <w:rStyle w:val="PlaceholderText"/>
            </w:rPr>
            <w:t>Click here to enter text.</w:t>
          </w:r>
        </w:p>
      </w:docPartBody>
    </w:docPart>
    <w:docPart>
      <w:docPartPr>
        <w:name w:val="96AA98364AD14B4884823E0AD96AD564"/>
        <w:category>
          <w:name w:val="General"/>
          <w:gallery w:val="placeholder"/>
        </w:category>
        <w:types>
          <w:type w:val="bbPlcHdr"/>
        </w:types>
        <w:behaviors>
          <w:behavior w:val="content"/>
        </w:behaviors>
        <w:guid w:val="{13CDE10D-C6CF-49C3-99B9-3DB5F4B5DF42}"/>
      </w:docPartPr>
      <w:docPartBody>
        <w:p w:rsidR="008C0BC9" w:rsidRDefault="00631624" w:rsidP="00631624">
          <w:pPr>
            <w:pStyle w:val="96AA98364AD14B4884823E0AD96AD564"/>
          </w:pPr>
          <w:r w:rsidRPr="00514B9E">
            <w:rPr>
              <w:rStyle w:val="PlaceholderText"/>
            </w:rPr>
            <w:t>Click here to enter text.</w:t>
          </w:r>
        </w:p>
      </w:docPartBody>
    </w:docPart>
    <w:docPart>
      <w:docPartPr>
        <w:name w:val="5C492A0F235A45DCAA4F92FC8A93DED3"/>
        <w:category>
          <w:name w:val="General"/>
          <w:gallery w:val="placeholder"/>
        </w:category>
        <w:types>
          <w:type w:val="bbPlcHdr"/>
        </w:types>
        <w:behaviors>
          <w:behavior w:val="content"/>
        </w:behaviors>
        <w:guid w:val="{13FD747A-55F9-4156-AB3A-59031BB63C82}"/>
      </w:docPartPr>
      <w:docPartBody>
        <w:p w:rsidR="008C0BC9" w:rsidRDefault="00631624" w:rsidP="00631624">
          <w:pPr>
            <w:pStyle w:val="5C492A0F235A45DCAA4F92FC8A93DED3"/>
          </w:pPr>
          <w:r w:rsidRPr="00514B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110518"/>
    <w:rsid w:val="00141CA7"/>
    <w:rsid w:val="001D08A5"/>
    <w:rsid w:val="0034624B"/>
    <w:rsid w:val="00361C59"/>
    <w:rsid w:val="003D1C76"/>
    <w:rsid w:val="003E1940"/>
    <w:rsid w:val="004D231C"/>
    <w:rsid w:val="00631624"/>
    <w:rsid w:val="007E2985"/>
    <w:rsid w:val="008B19E5"/>
    <w:rsid w:val="008C0BC9"/>
    <w:rsid w:val="00B67E6F"/>
    <w:rsid w:val="00B835F1"/>
    <w:rsid w:val="00C2536E"/>
    <w:rsid w:val="00C4116A"/>
    <w:rsid w:val="00C437DB"/>
    <w:rsid w:val="00C9223F"/>
    <w:rsid w:val="00E21A27"/>
    <w:rsid w:val="00E830E1"/>
    <w:rsid w:val="00F05433"/>
    <w:rsid w:val="00F3648F"/>
    <w:rsid w:val="00F8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631624"/>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7E2985"/>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DB0045BDCFAC496B804D0EE54DA00665">
    <w:name w:val="DB0045BDCFAC496B804D0EE54DA00665"/>
    <w:rsid w:val="00F05433"/>
  </w:style>
  <w:style w:type="paragraph" w:customStyle="1" w:styleId="1C3172A616854926BE8945E85E988924">
    <w:name w:val="1C3172A616854926BE8945E85E988924"/>
    <w:rsid w:val="00B835F1"/>
  </w:style>
  <w:style w:type="paragraph" w:customStyle="1" w:styleId="8B7AEABA9838469EA0EE773EDCA050F8">
    <w:name w:val="8B7AEABA9838469EA0EE773EDCA050F8"/>
    <w:rsid w:val="00B835F1"/>
  </w:style>
  <w:style w:type="paragraph" w:customStyle="1" w:styleId="378305CBD66A49A2A0B06E59BB2BFCD9">
    <w:name w:val="378305CBD66A49A2A0B06E59BB2BFCD9"/>
    <w:rsid w:val="00B835F1"/>
  </w:style>
  <w:style w:type="paragraph" w:customStyle="1" w:styleId="1D7EC7CDFE2B4DCD8B52A0F5C06104C9">
    <w:name w:val="1D7EC7CDFE2B4DCD8B52A0F5C06104C9"/>
    <w:rsid w:val="00B835F1"/>
  </w:style>
  <w:style w:type="paragraph" w:customStyle="1" w:styleId="5080EB5977124D41AC3CA10598E31905">
    <w:name w:val="5080EB5977124D41AC3CA10598E31905"/>
    <w:rsid w:val="00B835F1"/>
  </w:style>
  <w:style w:type="paragraph" w:customStyle="1" w:styleId="37DD82D2AB9B45FF928F67045F8E1354">
    <w:name w:val="37DD82D2AB9B45FF928F67045F8E1354"/>
    <w:rsid w:val="00B835F1"/>
  </w:style>
  <w:style w:type="paragraph" w:customStyle="1" w:styleId="9832F2A93D59487A9DF1B09923E5FA01">
    <w:name w:val="9832F2A93D59487A9DF1B09923E5FA01"/>
    <w:rsid w:val="00B835F1"/>
  </w:style>
  <w:style w:type="paragraph" w:customStyle="1" w:styleId="E8442DA35D5546D1B28843EFFB7A7E87">
    <w:name w:val="E8442DA35D5546D1B28843EFFB7A7E87"/>
    <w:rsid w:val="00B835F1"/>
  </w:style>
  <w:style w:type="paragraph" w:customStyle="1" w:styleId="DACE5220D7F942E08818E563E3A673BF">
    <w:name w:val="DACE5220D7F942E08818E563E3A673BF"/>
    <w:rsid w:val="00B835F1"/>
  </w:style>
  <w:style w:type="paragraph" w:customStyle="1" w:styleId="A5EFA91969E347A596212566BAC5C16C">
    <w:name w:val="A5EFA91969E347A596212566BAC5C16C"/>
    <w:rsid w:val="00B835F1"/>
  </w:style>
  <w:style w:type="paragraph" w:customStyle="1" w:styleId="21D4D379AD4A452397DBAD278002FE8E">
    <w:name w:val="21D4D379AD4A452397DBAD278002FE8E"/>
    <w:rsid w:val="00B835F1"/>
  </w:style>
  <w:style w:type="paragraph" w:customStyle="1" w:styleId="35349D3457E045E190BEC302AB0765E1">
    <w:name w:val="35349D3457E045E190BEC302AB0765E1"/>
    <w:rsid w:val="00B835F1"/>
  </w:style>
  <w:style w:type="paragraph" w:customStyle="1" w:styleId="0C50EB7F7F4E49CC8029035A3DB30894">
    <w:name w:val="0C50EB7F7F4E49CC8029035A3DB30894"/>
    <w:rsid w:val="00B835F1"/>
  </w:style>
  <w:style w:type="paragraph" w:customStyle="1" w:styleId="86E03BC6ABF3419F86B1EBAA7746B15E">
    <w:name w:val="86E03BC6ABF3419F86B1EBAA7746B15E"/>
    <w:rsid w:val="00B835F1"/>
  </w:style>
  <w:style w:type="paragraph" w:customStyle="1" w:styleId="A6562DA3480D413CA3BC6BFF7B87C6CD">
    <w:name w:val="A6562DA3480D413CA3BC6BFF7B87C6CD"/>
    <w:rsid w:val="00B835F1"/>
  </w:style>
  <w:style w:type="paragraph" w:customStyle="1" w:styleId="5EC3D7C7BA42426E88F44F942962B81F">
    <w:name w:val="5EC3D7C7BA42426E88F44F942962B81F"/>
    <w:rsid w:val="00B835F1"/>
  </w:style>
  <w:style w:type="paragraph" w:customStyle="1" w:styleId="4E8FAA86708A4A088563C42DE1D94D50">
    <w:name w:val="4E8FAA86708A4A088563C42DE1D94D50"/>
    <w:rsid w:val="00B835F1"/>
  </w:style>
  <w:style w:type="paragraph" w:customStyle="1" w:styleId="FBE001806A6F46048362F99162B093E1">
    <w:name w:val="FBE001806A6F46048362F99162B093E1"/>
    <w:rsid w:val="00B835F1"/>
  </w:style>
  <w:style w:type="paragraph" w:customStyle="1" w:styleId="2026AECBFB0F44B7B44EC54FACF44FA3">
    <w:name w:val="2026AECBFB0F44B7B44EC54FACF44FA3"/>
    <w:rsid w:val="00B835F1"/>
  </w:style>
  <w:style w:type="paragraph" w:customStyle="1" w:styleId="56756421A45C48EFA1261AF96B4C8E4E">
    <w:name w:val="56756421A45C48EFA1261AF96B4C8E4E"/>
    <w:rsid w:val="00B835F1"/>
  </w:style>
  <w:style w:type="paragraph" w:customStyle="1" w:styleId="BE0F97AE6E244A1FBB179585D676B2B7">
    <w:name w:val="BE0F97AE6E244A1FBB179585D676B2B7"/>
    <w:rsid w:val="00B835F1"/>
  </w:style>
  <w:style w:type="paragraph" w:customStyle="1" w:styleId="B98F1FE15577474D8BEAB265CF29E678">
    <w:name w:val="B98F1FE15577474D8BEAB265CF29E678"/>
    <w:rsid w:val="00B835F1"/>
  </w:style>
  <w:style w:type="paragraph" w:customStyle="1" w:styleId="4BF8DBAEB34E4D93AF43BBC89127A7EB">
    <w:name w:val="4BF8DBAEB34E4D93AF43BBC89127A7EB"/>
    <w:rsid w:val="00B835F1"/>
  </w:style>
  <w:style w:type="paragraph" w:customStyle="1" w:styleId="EB2EF72CD8234991A7D49B2E70D2590B">
    <w:name w:val="EB2EF72CD8234991A7D49B2E70D2590B"/>
    <w:rsid w:val="00B835F1"/>
  </w:style>
  <w:style w:type="paragraph" w:customStyle="1" w:styleId="DB426E4AE6B14BD29DC138A230A5DD73">
    <w:name w:val="DB426E4AE6B14BD29DC138A230A5DD73"/>
    <w:rsid w:val="00B835F1"/>
  </w:style>
  <w:style w:type="paragraph" w:customStyle="1" w:styleId="DA4FCEFB54E049D09B720ACF42740099">
    <w:name w:val="DA4FCEFB54E049D09B720ACF42740099"/>
    <w:rsid w:val="00B835F1"/>
  </w:style>
  <w:style w:type="paragraph" w:customStyle="1" w:styleId="8EDDE8331CF84B31AF345D748986D89C">
    <w:name w:val="8EDDE8331CF84B31AF345D748986D89C"/>
    <w:rsid w:val="00B835F1"/>
  </w:style>
  <w:style w:type="paragraph" w:customStyle="1" w:styleId="27EF99A752A043E4924BC5755E700321">
    <w:name w:val="27EF99A752A043E4924BC5755E700321"/>
    <w:rsid w:val="00B835F1"/>
  </w:style>
  <w:style w:type="paragraph" w:customStyle="1" w:styleId="52845B4A7B3B4406A26C17A340B8A832">
    <w:name w:val="52845B4A7B3B4406A26C17A340B8A832"/>
    <w:rsid w:val="00B835F1"/>
  </w:style>
  <w:style w:type="paragraph" w:customStyle="1" w:styleId="859462C6EBE241BCAE7D3A4FE9EF0802">
    <w:name w:val="859462C6EBE241BCAE7D3A4FE9EF0802"/>
    <w:rsid w:val="00B835F1"/>
  </w:style>
  <w:style w:type="paragraph" w:customStyle="1" w:styleId="A95109B2993540DBAB8B72391142727E">
    <w:name w:val="A95109B2993540DBAB8B72391142727E"/>
    <w:rsid w:val="00B835F1"/>
  </w:style>
  <w:style w:type="paragraph" w:customStyle="1" w:styleId="24BE059453DB4ACCB832F61E82B5CF03">
    <w:name w:val="24BE059453DB4ACCB832F61E82B5CF03"/>
    <w:rsid w:val="00B835F1"/>
  </w:style>
  <w:style w:type="paragraph" w:customStyle="1" w:styleId="ABFEDF1230FB4520854DA6BE937AF3FC">
    <w:name w:val="ABFEDF1230FB4520854DA6BE937AF3FC"/>
    <w:rsid w:val="00B835F1"/>
  </w:style>
  <w:style w:type="paragraph" w:customStyle="1" w:styleId="D0A181AB18974AFF8D39B82AD26C09A6">
    <w:name w:val="D0A181AB18974AFF8D39B82AD26C09A6"/>
    <w:rsid w:val="00B835F1"/>
  </w:style>
  <w:style w:type="paragraph" w:customStyle="1" w:styleId="B0BB276C01EC4C8FB583E1E60544F561">
    <w:name w:val="B0BB276C01EC4C8FB583E1E60544F561"/>
    <w:rsid w:val="00B835F1"/>
  </w:style>
  <w:style w:type="paragraph" w:customStyle="1" w:styleId="F09FB3E057214BA9BBB615A0FA9D70D0">
    <w:name w:val="F09FB3E057214BA9BBB615A0FA9D70D0"/>
    <w:rsid w:val="00B835F1"/>
  </w:style>
  <w:style w:type="paragraph" w:customStyle="1" w:styleId="C00A5E0042A94B6C9DCE601B0D2D44F4">
    <w:name w:val="C00A5E0042A94B6C9DCE601B0D2D44F4"/>
    <w:rsid w:val="00B835F1"/>
  </w:style>
  <w:style w:type="paragraph" w:customStyle="1" w:styleId="2CD5EB73832D4FDC92A7746F8DDF6752">
    <w:name w:val="2CD5EB73832D4FDC92A7746F8DDF6752"/>
    <w:rsid w:val="00B835F1"/>
  </w:style>
  <w:style w:type="paragraph" w:customStyle="1" w:styleId="EAA07431CB1647C885909241120774FF">
    <w:name w:val="EAA07431CB1647C885909241120774FF"/>
    <w:rsid w:val="00B835F1"/>
  </w:style>
  <w:style w:type="paragraph" w:customStyle="1" w:styleId="6A27575E35FF486FAFE32C320661C15A">
    <w:name w:val="6A27575E35FF486FAFE32C320661C15A"/>
    <w:rsid w:val="00B835F1"/>
  </w:style>
  <w:style w:type="paragraph" w:customStyle="1" w:styleId="96AEE48FA3AA47A781848C47C5C8BF03">
    <w:name w:val="96AEE48FA3AA47A781848C47C5C8BF03"/>
    <w:rsid w:val="00B835F1"/>
  </w:style>
  <w:style w:type="paragraph" w:customStyle="1" w:styleId="226EADB46E36464280F727EB7ADDE7EA">
    <w:name w:val="226EADB46E36464280F727EB7ADDE7EA"/>
    <w:rsid w:val="00B835F1"/>
  </w:style>
  <w:style w:type="paragraph" w:customStyle="1" w:styleId="2CEF781EB8824BDC9FD29CE407C28676">
    <w:name w:val="2CEF781EB8824BDC9FD29CE407C28676"/>
    <w:rsid w:val="00B835F1"/>
  </w:style>
  <w:style w:type="paragraph" w:customStyle="1" w:styleId="DFA806FFE91B4F27AED27613662C8C85">
    <w:name w:val="DFA806FFE91B4F27AED27613662C8C85"/>
    <w:rsid w:val="00B835F1"/>
  </w:style>
  <w:style w:type="paragraph" w:customStyle="1" w:styleId="7E98871D537E41FEB5E6D4A437ECBE1B">
    <w:name w:val="7E98871D537E41FEB5E6D4A437ECBE1B"/>
    <w:rsid w:val="00B835F1"/>
  </w:style>
  <w:style w:type="paragraph" w:customStyle="1" w:styleId="40CA79628A9D42F6A0BAF07D88C4CA96">
    <w:name w:val="40CA79628A9D42F6A0BAF07D88C4CA96"/>
    <w:rsid w:val="00B835F1"/>
  </w:style>
  <w:style w:type="paragraph" w:customStyle="1" w:styleId="43E76FFAF6CA42439D96B46FA79BF960">
    <w:name w:val="43E76FFAF6CA42439D96B46FA79BF960"/>
    <w:rsid w:val="00B835F1"/>
  </w:style>
  <w:style w:type="paragraph" w:customStyle="1" w:styleId="751290D22C5F420D9134CD7600DE644D">
    <w:name w:val="751290D22C5F420D9134CD7600DE644D"/>
    <w:rsid w:val="00B835F1"/>
  </w:style>
  <w:style w:type="paragraph" w:customStyle="1" w:styleId="D54FB6A85D724F25AFEA3D8DA8061032">
    <w:name w:val="D54FB6A85D724F25AFEA3D8DA8061032"/>
    <w:rsid w:val="00B835F1"/>
  </w:style>
  <w:style w:type="paragraph" w:customStyle="1" w:styleId="3A08D8057B7C484C9C7337D2C950EDED">
    <w:name w:val="3A08D8057B7C484C9C7337D2C950EDED"/>
    <w:rsid w:val="00B835F1"/>
  </w:style>
  <w:style w:type="paragraph" w:customStyle="1" w:styleId="092ECD4B8E4841859001918E40C3D044">
    <w:name w:val="092ECD4B8E4841859001918E40C3D044"/>
    <w:rsid w:val="00B835F1"/>
  </w:style>
  <w:style w:type="paragraph" w:customStyle="1" w:styleId="15F6118CCABE43018DD849E038A7879E">
    <w:name w:val="15F6118CCABE43018DD849E038A7879E"/>
    <w:rsid w:val="00B835F1"/>
  </w:style>
  <w:style w:type="paragraph" w:customStyle="1" w:styleId="FD563441E78F41648E7B0BB76F07009C">
    <w:name w:val="FD563441E78F41648E7B0BB76F07009C"/>
    <w:rsid w:val="00B835F1"/>
  </w:style>
  <w:style w:type="paragraph" w:customStyle="1" w:styleId="863443904BE54C499CC53BC33EE74C19">
    <w:name w:val="863443904BE54C499CC53BC33EE74C19"/>
    <w:rsid w:val="00B835F1"/>
  </w:style>
  <w:style w:type="paragraph" w:customStyle="1" w:styleId="ED60164A6CC34DAAB8F25EDFDAC3731D">
    <w:name w:val="ED60164A6CC34DAAB8F25EDFDAC3731D"/>
    <w:rsid w:val="00B835F1"/>
  </w:style>
  <w:style w:type="paragraph" w:customStyle="1" w:styleId="A9261FD74C5945F58DE9B166CE8A6695">
    <w:name w:val="A9261FD74C5945F58DE9B166CE8A6695"/>
    <w:rsid w:val="00B835F1"/>
  </w:style>
  <w:style w:type="paragraph" w:customStyle="1" w:styleId="B82EE17347B74A3DA40C9DD62DDD09B3">
    <w:name w:val="B82EE17347B74A3DA40C9DD62DDD09B3"/>
    <w:rsid w:val="00B835F1"/>
  </w:style>
  <w:style w:type="paragraph" w:customStyle="1" w:styleId="3318C3E9B9614EDB991203624703BCF6">
    <w:name w:val="3318C3E9B9614EDB991203624703BCF6"/>
    <w:rsid w:val="00B835F1"/>
  </w:style>
  <w:style w:type="paragraph" w:customStyle="1" w:styleId="2CAD13FFA2754C759CD76957D0122928">
    <w:name w:val="2CAD13FFA2754C759CD76957D0122928"/>
    <w:rsid w:val="00B835F1"/>
  </w:style>
  <w:style w:type="paragraph" w:customStyle="1" w:styleId="E03E27080C9141D09F84956508ECB0D4">
    <w:name w:val="E03E27080C9141D09F84956508ECB0D4"/>
    <w:rsid w:val="00B835F1"/>
  </w:style>
  <w:style w:type="paragraph" w:customStyle="1" w:styleId="D76DB48F35A9459589577EF21702CE0E">
    <w:name w:val="D76DB48F35A9459589577EF21702CE0E"/>
    <w:rsid w:val="00B835F1"/>
  </w:style>
  <w:style w:type="paragraph" w:customStyle="1" w:styleId="90769A868B1B4027B9D21D6AF96F0C94">
    <w:name w:val="90769A868B1B4027B9D21D6AF96F0C94"/>
    <w:rsid w:val="00B835F1"/>
  </w:style>
  <w:style w:type="paragraph" w:customStyle="1" w:styleId="DA763E8F7E8A4618825412AFBE5E4EB4">
    <w:name w:val="DA763E8F7E8A4618825412AFBE5E4EB4"/>
    <w:rsid w:val="00B835F1"/>
  </w:style>
  <w:style w:type="paragraph" w:customStyle="1" w:styleId="4ED611633C8C4C4AB2C11ED528FDB4FA">
    <w:name w:val="4ED611633C8C4C4AB2C11ED528FDB4FA"/>
    <w:rsid w:val="00B835F1"/>
  </w:style>
  <w:style w:type="paragraph" w:customStyle="1" w:styleId="C1FE530A1896466F99476F77A6DBC170">
    <w:name w:val="C1FE530A1896466F99476F77A6DBC170"/>
    <w:rsid w:val="00B835F1"/>
  </w:style>
  <w:style w:type="paragraph" w:customStyle="1" w:styleId="0566B77F6FB44C8FA48EE279857F64ED">
    <w:name w:val="0566B77F6FB44C8FA48EE279857F64ED"/>
    <w:rsid w:val="00B835F1"/>
  </w:style>
  <w:style w:type="paragraph" w:customStyle="1" w:styleId="A886E0E330FE45D19741A7F11DC2643A">
    <w:name w:val="A886E0E330FE45D19741A7F11DC2643A"/>
    <w:rsid w:val="00B835F1"/>
  </w:style>
  <w:style w:type="paragraph" w:customStyle="1" w:styleId="B31815C807A1403C92691E7BE7DAA140">
    <w:name w:val="B31815C807A1403C92691E7BE7DAA140"/>
    <w:rsid w:val="00B835F1"/>
  </w:style>
  <w:style w:type="paragraph" w:customStyle="1" w:styleId="E81064A2B1844FF2AB273DE8142D3E20">
    <w:name w:val="E81064A2B1844FF2AB273DE8142D3E20"/>
    <w:rsid w:val="00B835F1"/>
  </w:style>
  <w:style w:type="paragraph" w:customStyle="1" w:styleId="28F24645DEC1475380E63AE6FE98C703">
    <w:name w:val="28F24645DEC1475380E63AE6FE98C703"/>
    <w:rsid w:val="00B835F1"/>
  </w:style>
  <w:style w:type="paragraph" w:customStyle="1" w:styleId="65064D2BA1264C7C81C306CCDB0320A0">
    <w:name w:val="65064D2BA1264C7C81C306CCDB0320A0"/>
    <w:rsid w:val="00B835F1"/>
  </w:style>
  <w:style w:type="paragraph" w:customStyle="1" w:styleId="6C1A98F1342D491191EF671F4773249F">
    <w:name w:val="6C1A98F1342D491191EF671F4773249F"/>
    <w:rsid w:val="00B835F1"/>
  </w:style>
  <w:style w:type="paragraph" w:customStyle="1" w:styleId="434427E0312845C8948D4230E48DF0F5">
    <w:name w:val="434427E0312845C8948D4230E48DF0F5"/>
    <w:rsid w:val="00B835F1"/>
  </w:style>
  <w:style w:type="paragraph" w:customStyle="1" w:styleId="151BB223BA134D1CB970D14AC7EF9631">
    <w:name w:val="151BB223BA134D1CB970D14AC7EF9631"/>
    <w:rsid w:val="00B835F1"/>
  </w:style>
  <w:style w:type="paragraph" w:customStyle="1" w:styleId="6374278ED9CF4290AFC94CEE3F80FFB2">
    <w:name w:val="6374278ED9CF4290AFC94CEE3F80FFB2"/>
    <w:rsid w:val="00B835F1"/>
  </w:style>
  <w:style w:type="paragraph" w:customStyle="1" w:styleId="95A37880FB36439F94AA9B8F5C55ED1E">
    <w:name w:val="95A37880FB36439F94AA9B8F5C55ED1E"/>
    <w:rsid w:val="00B835F1"/>
  </w:style>
  <w:style w:type="paragraph" w:customStyle="1" w:styleId="DA893B76369F43EF9764BB28C790C793">
    <w:name w:val="DA893B76369F43EF9764BB28C790C793"/>
    <w:rsid w:val="00B835F1"/>
  </w:style>
  <w:style w:type="paragraph" w:customStyle="1" w:styleId="97B93675162949E085F3078DC53E1258">
    <w:name w:val="97B93675162949E085F3078DC53E1258"/>
    <w:rsid w:val="00B835F1"/>
  </w:style>
  <w:style w:type="paragraph" w:customStyle="1" w:styleId="D3C2C3F9ADDA40D69364B1C29582B8C0">
    <w:name w:val="D3C2C3F9ADDA40D69364B1C29582B8C0"/>
    <w:rsid w:val="00B835F1"/>
  </w:style>
  <w:style w:type="paragraph" w:customStyle="1" w:styleId="27E7170472124AD99B30365E92D8EB24">
    <w:name w:val="27E7170472124AD99B30365E92D8EB24"/>
    <w:rsid w:val="00B835F1"/>
  </w:style>
  <w:style w:type="paragraph" w:customStyle="1" w:styleId="C982E8A8EAD143599CDC611583EDEBB4">
    <w:name w:val="C982E8A8EAD143599CDC611583EDEBB4"/>
    <w:rsid w:val="00B835F1"/>
  </w:style>
  <w:style w:type="paragraph" w:customStyle="1" w:styleId="A8E682E37EBF45C1AD6D6A87D2878E04">
    <w:name w:val="A8E682E37EBF45C1AD6D6A87D2878E04"/>
    <w:rsid w:val="00B835F1"/>
  </w:style>
  <w:style w:type="paragraph" w:customStyle="1" w:styleId="363253133A15419A862287F8AFEC8E73">
    <w:name w:val="363253133A15419A862287F8AFEC8E73"/>
    <w:rsid w:val="00B835F1"/>
  </w:style>
  <w:style w:type="paragraph" w:customStyle="1" w:styleId="F9E78140FBB244E7A10FB2A6A599AE28">
    <w:name w:val="F9E78140FBB244E7A10FB2A6A599AE28"/>
    <w:rsid w:val="00B835F1"/>
  </w:style>
  <w:style w:type="paragraph" w:customStyle="1" w:styleId="E99BC50D3F794F8A94A4863DB17E78F7">
    <w:name w:val="E99BC50D3F794F8A94A4863DB17E78F7"/>
    <w:rsid w:val="00B835F1"/>
  </w:style>
  <w:style w:type="paragraph" w:customStyle="1" w:styleId="953C54E88DC94CB7AA03775FA3AD3242">
    <w:name w:val="953C54E88DC94CB7AA03775FA3AD3242"/>
    <w:rsid w:val="00B835F1"/>
  </w:style>
  <w:style w:type="paragraph" w:customStyle="1" w:styleId="2888A48FBF5A4495B393FB4377C09937">
    <w:name w:val="2888A48FBF5A4495B393FB4377C09937"/>
    <w:rsid w:val="00B835F1"/>
  </w:style>
  <w:style w:type="paragraph" w:customStyle="1" w:styleId="73D78ECD3C9A48DF9444ADF3F4124558">
    <w:name w:val="73D78ECD3C9A48DF9444ADF3F4124558"/>
    <w:rsid w:val="00B835F1"/>
  </w:style>
  <w:style w:type="paragraph" w:customStyle="1" w:styleId="3C1A5B27507941A98B2E05CC65B4506F">
    <w:name w:val="3C1A5B27507941A98B2E05CC65B4506F"/>
    <w:rsid w:val="00B835F1"/>
  </w:style>
  <w:style w:type="paragraph" w:customStyle="1" w:styleId="370C95B095F74616BB545D02557EE910">
    <w:name w:val="370C95B095F74616BB545D02557EE910"/>
    <w:rsid w:val="00B835F1"/>
  </w:style>
  <w:style w:type="paragraph" w:customStyle="1" w:styleId="A837408ADF004141BE4175BD79CA6B09">
    <w:name w:val="A837408ADF004141BE4175BD79CA6B09"/>
    <w:rsid w:val="00B835F1"/>
  </w:style>
  <w:style w:type="paragraph" w:customStyle="1" w:styleId="7627297B80E9453A97709055415C4FB8">
    <w:name w:val="7627297B80E9453A97709055415C4FB8"/>
    <w:rsid w:val="00B835F1"/>
  </w:style>
  <w:style w:type="paragraph" w:customStyle="1" w:styleId="A4C03875ECC542B49D33AAF6C9D5B3FE">
    <w:name w:val="A4C03875ECC542B49D33AAF6C9D5B3FE"/>
    <w:rsid w:val="00B835F1"/>
  </w:style>
  <w:style w:type="paragraph" w:customStyle="1" w:styleId="C2D4432D623C4BF7B94F9471F4B8DFB3">
    <w:name w:val="C2D4432D623C4BF7B94F9471F4B8DFB3"/>
    <w:rsid w:val="00B835F1"/>
  </w:style>
  <w:style w:type="paragraph" w:customStyle="1" w:styleId="C2A8A1BE4EE54F638D068F4578A0AB4F">
    <w:name w:val="C2A8A1BE4EE54F638D068F4578A0AB4F"/>
    <w:rsid w:val="00B835F1"/>
  </w:style>
  <w:style w:type="paragraph" w:customStyle="1" w:styleId="4A2356252D0B4583B755AFDE78148368">
    <w:name w:val="4A2356252D0B4583B755AFDE78148368"/>
    <w:rsid w:val="00B835F1"/>
  </w:style>
  <w:style w:type="paragraph" w:customStyle="1" w:styleId="300FEB248EA5445BBAC65518A637170B">
    <w:name w:val="300FEB248EA5445BBAC65518A637170B"/>
    <w:rsid w:val="00B835F1"/>
  </w:style>
  <w:style w:type="paragraph" w:customStyle="1" w:styleId="05F348362B974B7FA1F78F44F4FD5D92">
    <w:name w:val="05F348362B974B7FA1F78F44F4FD5D92"/>
    <w:rsid w:val="00B835F1"/>
  </w:style>
  <w:style w:type="paragraph" w:customStyle="1" w:styleId="ACBEC0B3B2554E32870E898A474527B2">
    <w:name w:val="ACBEC0B3B2554E32870E898A474527B2"/>
    <w:rsid w:val="00B835F1"/>
  </w:style>
  <w:style w:type="paragraph" w:customStyle="1" w:styleId="BD17D6EAE6DE4E9FAC59B8941A934E2C">
    <w:name w:val="BD17D6EAE6DE4E9FAC59B8941A934E2C"/>
    <w:rsid w:val="00B835F1"/>
  </w:style>
  <w:style w:type="paragraph" w:customStyle="1" w:styleId="11A7941466124BF4A72EB4399E86C06B">
    <w:name w:val="11A7941466124BF4A72EB4399E86C06B"/>
    <w:rsid w:val="00B835F1"/>
  </w:style>
  <w:style w:type="paragraph" w:customStyle="1" w:styleId="B47517DDB7664E0C86154B845419F0B8">
    <w:name w:val="B47517DDB7664E0C86154B845419F0B8"/>
    <w:rsid w:val="00B835F1"/>
  </w:style>
  <w:style w:type="paragraph" w:customStyle="1" w:styleId="D587CD8E207140B997C210607E7A51D1">
    <w:name w:val="D587CD8E207140B997C210607E7A51D1"/>
    <w:rsid w:val="00B835F1"/>
  </w:style>
  <w:style w:type="paragraph" w:customStyle="1" w:styleId="A3F43C258BD44E9581F81F6A18C038DF">
    <w:name w:val="A3F43C258BD44E9581F81F6A18C038DF"/>
    <w:rsid w:val="00B835F1"/>
  </w:style>
  <w:style w:type="paragraph" w:customStyle="1" w:styleId="08F321FEF116457A97EA235555DFE24F">
    <w:name w:val="08F321FEF116457A97EA235555DFE24F"/>
    <w:rsid w:val="00B835F1"/>
  </w:style>
  <w:style w:type="paragraph" w:customStyle="1" w:styleId="F9313B0F005E475E8D73D9B44D4A78AF">
    <w:name w:val="F9313B0F005E475E8D73D9B44D4A78AF"/>
    <w:rsid w:val="00B835F1"/>
  </w:style>
  <w:style w:type="paragraph" w:customStyle="1" w:styleId="9182B83656B64759A12EC05AC17AFAE5">
    <w:name w:val="9182B83656B64759A12EC05AC17AFAE5"/>
    <w:rsid w:val="00B835F1"/>
  </w:style>
  <w:style w:type="paragraph" w:customStyle="1" w:styleId="C17D8A1CCB7D4C51B61E9348C858B405">
    <w:name w:val="C17D8A1CCB7D4C51B61E9348C858B405"/>
    <w:rsid w:val="00B835F1"/>
  </w:style>
  <w:style w:type="paragraph" w:customStyle="1" w:styleId="5334FAA0BB364DF986EBB714FB02182A">
    <w:name w:val="5334FAA0BB364DF986EBB714FB02182A"/>
    <w:rsid w:val="00B835F1"/>
  </w:style>
  <w:style w:type="paragraph" w:customStyle="1" w:styleId="84ED2D03BDFD4FAE900BB62A5140077A">
    <w:name w:val="84ED2D03BDFD4FAE900BB62A5140077A"/>
    <w:rsid w:val="00B835F1"/>
  </w:style>
  <w:style w:type="paragraph" w:customStyle="1" w:styleId="322D5B2A4BB8412895F43A5D1BA79407">
    <w:name w:val="322D5B2A4BB8412895F43A5D1BA79407"/>
    <w:rsid w:val="00B835F1"/>
  </w:style>
  <w:style w:type="paragraph" w:customStyle="1" w:styleId="AF8908A6565A4D68A29B8DBCF8F961E7">
    <w:name w:val="AF8908A6565A4D68A29B8DBCF8F961E7"/>
    <w:rsid w:val="00B835F1"/>
  </w:style>
  <w:style w:type="paragraph" w:customStyle="1" w:styleId="DA892D3001A74816919A469B23CAF6E5">
    <w:name w:val="DA892D3001A74816919A469B23CAF6E5"/>
    <w:rsid w:val="00B835F1"/>
  </w:style>
  <w:style w:type="paragraph" w:customStyle="1" w:styleId="551844E8468D460BA7ABBA244DB0C5F3">
    <w:name w:val="551844E8468D460BA7ABBA244DB0C5F3"/>
    <w:rsid w:val="00B835F1"/>
  </w:style>
  <w:style w:type="paragraph" w:customStyle="1" w:styleId="22DF4CC81291475FB9C42632C98FD327">
    <w:name w:val="22DF4CC81291475FB9C42632C98FD327"/>
    <w:rsid w:val="00B835F1"/>
  </w:style>
  <w:style w:type="paragraph" w:customStyle="1" w:styleId="C6640E2B48AE4C0DB00308199509848E">
    <w:name w:val="C6640E2B48AE4C0DB00308199509848E"/>
    <w:rsid w:val="00B835F1"/>
  </w:style>
  <w:style w:type="paragraph" w:customStyle="1" w:styleId="D48C67749E584B1385FB62FCA7006597">
    <w:name w:val="D48C67749E584B1385FB62FCA7006597"/>
    <w:rsid w:val="00B835F1"/>
  </w:style>
  <w:style w:type="paragraph" w:customStyle="1" w:styleId="6047FC74995341DB8BCA714118FDA675">
    <w:name w:val="6047FC74995341DB8BCA714118FDA675"/>
    <w:rsid w:val="00B835F1"/>
  </w:style>
  <w:style w:type="paragraph" w:customStyle="1" w:styleId="08090502B8C340ABB2CD4FE0CFB6CFAE">
    <w:name w:val="08090502B8C340ABB2CD4FE0CFB6CFAE"/>
    <w:rsid w:val="00B835F1"/>
  </w:style>
  <w:style w:type="paragraph" w:customStyle="1" w:styleId="F528EB1D2AA346CFBB005E21FB740BBA">
    <w:name w:val="F528EB1D2AA346CFBB005E21FB740BBA"/>
    <w:rsid w:val="00B835F1"/>
  </w:style>
  <w:style w:type="paragraph" w:customStyle="1" w:styleId="CAF605EFCC0B4AE6AD565E36F164A0E8">
    <w:name w:val="CAF605EFCC0B4AE6AD565E36F164A0E8"/>
    <w:rsid w:val="00B835F1"/>
  </w:style>
  <w:style w:type="paragraph" w:customStyle="1" w:styleId="19A7A3CA39084BC693A5EBD8251736E3">
    <w:name w:val="19A7A3CA39084BC693A5EBD8251736E3"/>
    <w:rsid w:val="00B835F1"/>
  </w:style>
  <w:style w:type="paragraph" w:customStyle="1" w:styleId="D9984316EEE54CD0A924DB9CF18D0FE9">
    <w:name w:val="D9984316EEE54CD0A924DB9CF18D0FE9"/>
    <w:rsid w:val="00B835F1"/>
  </w:style>
  <w:style w:type="paragraph" w:customStyle="1" w:styleId="B14C7F209DE1456CBC08A9821F88A34E">
    <w:name w:val="B14C7F209DE1456CBC08A9821F88A34E"/>
    <w:rsid w:val="00B835F1"/>
  </w:style>
  <w:style w:type="paragraph" w:customStyle="1" w:styleId="47DE187A76D24961AB9D6E77CD1E5A74">
    <w:name w:val="47DE187A76D24961AB9D6E77CD1E5A74"/>
    <w:rsid w:val="00B835F1"/>
  </w:style>
  <w:style w:type="paragraph" w:customStyle="1" w:styleId="E3F8407322624105BCD4D1889A466350">
    <w:name w:val="E3F8407322624105BCD4D1889A466350"/>
    <w:rsid w:val="00B835F1"/>
  </w:style>
  <w:style w:type="paragraph" w:customStyle="1" w:styleId="1AE551B90F4B46AAAC83587DB1188666">
    <w:name w:val="1AE551B90F4B46AAAC83587DB1188666"/>
    <w:rsid w:val="00B835F1"/>
  </w:style>
  <w:style w:type="paragraph" w:customStyle="1" w:styleId="649903EA17764CA28F4EB302D6EAD974">
    <w:name w:val="649903EA17764CA28F4EB302D6EAD974"/>
    <w:rsid w:val="00B835F1"/>
  </w:style>
  <w:style w:type="paragraph" w:customStyle="1" w:styleId="0AC8DF0346454788B31AE67603D7105F">
    <w:name w:val="0AC8DF0346454788B31AE67603D7105F"/>
    <w:rsid w:val="00B835F1"/>
  </w:style>
  <w:style w:type="paragraph" w:customStyle="1" w:styleId="0012102679C3466090E71A0CC4181FCD">
    <w:name w:val="0012102679C3466090E71A0CC4181FCD"/>
    <w:rsid w:val="00B835F1"/>
  </w:style>
  <w:style w:type="paragraph" w:customStyle="1" w:styleId="60B67E677D5F4C88A1CF977840D496DF">
    <w:name w:val="60B67E677D5F4C88A1CF977840D496DF"/>
    <w:rsid w:val="00B835F1"/>
  </w:style>
  <w:style w:type="paragraph" w:customStyle="1" w:styleId="E7015C962FB74CD8B4C7588ABF6FB848">
    <w:name w:val="E7015C962FB74CD8B4C7588ABF6FB848"/>
    <w:rsid w:val="00B835F1"/>
  </w:style>
  <w:style w:type="paragraph" w:customStyle="1" w:styleId="8E679A8355B74A82B36C12EAB53D1C08">
    <w:name w:val="8E679A8355B74A82B36C12EAB53D1C08"/>
    <w:rsid w:val="00B835F1"/>
  </w:style>
  <w:style w:type="paragraph" w:customStyle="1" w:styleId="D93C995178D1429D92013BBE3ADD50FA">
    <w:name w:val="D93C995178D1429D92013BBE3ADD50FA"/>
    <w:rsid w:val="00B835F1"/>
  </w:style>
  <w:style w:type="paragraph" w:customStyle="1" w:styleId="33D8CCEC5E324614A0A6075C44356719">
    <w:name w:val="33D8CCEC5E324614A0A6075C44356719"/>
    <w:rsid w:val="00B835F1"/>
  </w:style>
  <w:style w:type="paragraph" w:customStyle="1" w:styleId="FD98E7A7BC3643FBAABA8CB1FDA053C8">
    <w:name w:val="FD98E7A7BC3643FBAABA8CB1FDA053C8"/>
    <w:rsid w:val="00B835F1"/>
  </w:style>
  <w:style w:type="paragraph" w:customStyle="1" w:styleId="1EF3943FA0A548E1AD3847B5244237DC">
    <w:name w:val="1EF3943FA0A548E1AD3847B5244237DC"/>
    <w:rsid w:val="00B835F1"/>
  </w:style>
  <w:style w:type="paragraph" w:customStyle="1" w:styleId="5F887C7992644C8584B6F791A8C56AE9">
    <w:name w:val="5F887C7992644C8584B6F791A8C56AE9"/>
    <w:rsid w:val="00B835F1"/>
  </w:style>
  <w:style w:type="paragraph" w:customStyle="1" w:styleId="9B6852323C74409B82D26BC36FA45C91">
    <w:name w:val="9B6852323C74409B82D26BC36FA45C91"/>
    <w:rsid w:val="00B835F1"/>
  </w:style>
  <w:style w:type="paragraph" w:customStyle="1" w:styleId="0175A08AB3A24E99BC10030F438FF74F">
    <w:name w:val="0175A08AB3A24E99BC10030F438FF74F"/>
    <w:rsid w:val="00B835F1"/>
  </w:style>
  <w:style w:type="paragraph" w:customStyle="1" w:styleId="A79C815BE7E44DA39A8DE1827AA82758">
    <w:name w:val="A79C815BE7E44DA39A8DE1827AA82758"/>
    <w:rsid w:val="00B835F1"/>
  </w:style>
  <w:style w:type="paragraph" w:customStyle="1" w:styleId="06CCF15342EA431780D154328098D5C1">
    <w:name w:val="06CCF15342EA431780D154328098D5C1"/>
    <w:rsid w:val="00B835F1"/>
  </w:style>
  <w:style w:type="paragraph" w:customStyle="1" w:styleId="EBF3EE2BF94B4FA995BB38F23C56C5BF">
    <w:name w:val="EBF3EE2BF94B4FA995BB38F23C56C5BF"/>
    <w:rsid w:val="00B835F1"/>
  </w:style>
  <w:style w:type="paragraph" w:customStyle="1" w:styleId="1D53B2F6805E40B8860794A2D9E5F835">
    <w:name w:val="1D53B2F6805E40B8860794A2D9E5F835"/>
    <w:rsid w:val="00B835F1"/>
  </w:style>
  <w:style w:type="paragraph" w:customStyle="1" w:styleId="88E513E069ED4834B6380AD5F0E19EC3">
    <w:name w:val="88E513E069ED4834B6380AD5F0E19EC3"/>
    <w:rsid w:val="00B835F1"/>
  </w:style>
  <w:style w:type="paragraph" w:customStyle="1" w:styleId="71702A602A5E422094937BE20CB5D9B5">
    <w:name w:val="71702A602A5E422094937BE20CB5D9B5"/>
    <w:rsid w:val="00B835F1"/>
  </w:style>
  <w:style w:type="paragraph" w:customStyle="1" w:styleId="53E4D83302A040859C165C7026F7C0E2">
    <w:name w:val="53E4D83302A040859C165C7026F7C0E2"/>
    <w:rsid w:val="00B835F1"/>
  </w:style>
  <w:style w:type="paragraph" w:customStyle="1" w:styleId="7D6E49627896458EB7709E437DBA5834">
    <w:name w:val="7D6E49627896458EB7709E437DBA5834"/>
    <w:rsid w:val="00B835F1"/>
  </w:style>
  <w:style w:type="paragraph" w:customStyle="1" w:styleId="6B49BC91DF2E4687A05CA0995A183E4C">
    <w:name w:val="6B49BC91DF2E4687A05CA0995A183E4C"/>
    <w:rsid w:val="00B835F1"/>
  </w:style>
  <w:style w:type="paragraph" w:customStyle="1" w:styleId="9A4C1C1E764C4B14B087D681E0C93CD6">
    <w:name w:val="9A4C1C1E764C4B14B087D681E0C93CD6"/>
    <w:rsid w:val="00B835F1"/>
  </w:style>
  <w:style w:type="paragraph" w:customStyle="1" w:styleId="274FE19075FC455BAA17BF56CD6014DA">
    <w:name w:val="274FE19075FC455BAA17BF56CD6014DA"/>
    <w:rsid w:val="00B835F1"/>
  </w:style>
  <w:style w:type="paragraph" w:customStyle="1" w:styleId="A5AE3F3B9BDC4E0CBFC61051618DE403">
    <w:name w:val="A5AE3F3B9BDC4E0CBFC61051618DE403"/>
    <w:rsid w:val="00B835F1"/>
  </w:style>
  <w:style w:type="paragraph" w:customStyle="1" w:styleId="5F5BA570FC5744D68436FE74A8148115">
    <w:name w:val="5F5BA570FC5744D68436FE74A8148115"/>
    <w:rsid w:val="00B835F1"/>
  </w:style>
  <w:style w:type="paragraph" w:customStyle="1" w:styleId="38F4A0480A594D07B4843A70B9A05DBD">
    <w:name w:val="38F4A0480A594D07B4843A70B9A05DBD"/>
    <w:rsid w:val="00B835F1"/>
  </w:style>
  <w:style w:type="paragraph" w:customStyle="1" w:styleId="F0749389B4494923B3C5D1E559421B61">
    <w:name w:val="F0749389B4494923B3C5D1E559421B61"/>
    <w:rsid w:val="00B835F1"/>
  </w:style>
  <w:style w:type="paragraph" w:customStyle="1" w:styleId="594C9699A21E49FF80C5409D0DB79B26">
    <w:name w:val="594C9699A21E49FF80C5409D0DB79B26"/>
    <w:rsid w:val="00B835F1"/>
  </w:style>
  <w:style w:type="paragraph" w:customStyle="1" w:styleId="0FAF1519E7544749B4CD397250AC2E7B">
    <w:name w:val="0FAF1519E7544749B4CD397250AC2E7B"/>
    <w:rsid w:val="00B835F1"/>
  </w:style>
  <w:style w:type="paragraph" w:customStyle="1" w:styleId="86886FC146094359869F617BD47DF728">
    <w:name w:val="86886FC146094359869F617BD47DF728"/>
    <w:rsid w:val="00B835F1"/>
  </w:style>
  <w:style w:type="paragraph" w:customStyle="1" w:styleId="CA3D76F3F9934D61BC38DFC28FCF3DF5">
    <w:name w:val="CA3D76F3F9934D61BC38DFC28FCF3DF5"/>
    <w:rsid w:val="00B835F1"/>
  </w:style>
  <w:style w:type="paragraph" w:customStyle="1" w:styleId="E536CC709C684BA48FDED45F4C8BF570">
    <w:name w:val="E536CC709C684BA48FDED45F4C8BF570"/>
    <w:rsid w:val="00B835F1"/>
  </w:style>
  <w:style w:type="paragraph" w:customStyle="1" w:styleId="C277D1EBCA3D43F5AA60EF19E6ED8D27">
    <w:name w:val="C277D1EBCA3D43F5AA60EF19E6ED8D27"/>
    <w:rsid w:val="00B835F1"/>
  </w:style>
  <w:style w:type="paragraph" w:customStyle="1" w:styleId="CBB6456DC0244DFBA8E5AD8311786662">
    <w:name w:val="CBB6456DC0244DFBA8E5AD8311786662"/>
    <w:rsid w:val="00B835F1"/>
  </w:style>
  <w:style w:type="paragraph" w:customStyle="1" w:styleId="CC55B6C5730249E8B34ED437BF7D0A96">
    <w:name w:val="CC55B6C5730249E8B34ED437BF7D0A96"/>
    <w:rsid w:val="00B835F1"/>
  </w:style>
  <w:style w:type="paragraph" w:customStyle="1" w:styleId="8A0B390B321448BFAB8C83644F415328">
    <w:name w:val="8A0B390B321448BFAB8C83644F415328"/>
    <w:rsid w:val="00B835F1"/>
  </w:style>
  <w:style w:type="paragraph" w:customStyle="1" w:styleId="084B62EE5E12481A926DDC96885A5B3F">
    <w:name w:val="084B62EE5E12481A926DDC96885A5B3F"/>
    <w:rsid w:val="00B835F1"/>
  </w:style>
  <w:style w:type="paragraph" w:customStyle="1" w:styleId="9075AE5A172740BD963F0A1C04219870">
    <w:name w:val="9075AE5A172740BD963F0A1C04219870"/>
    <w:rsid w:val="00B835F1"/>
  </w:style>
  <w:style w:type="paragraph" w:customStyle="1" w:styleId="47F9511CD81B4FD385698D12D4F56DA2">
    <w:name w:val="47F9511CD81B4FD385698D12D4F56DA2"/>
    <w:rsid w:val="00B835F1"/>
  </w:style>
  <w:style w:type="paragraph" w:customStyle="1" w:styleId="F978CA93B59C4E57921275C2951BC65C">
    <w:name w:val="F978CA93B59C4E57921275C2951BC65C"/>
    <w:rsid w:val="00B835F1"/>
  </w:style>
  <w:style w:type="paragraph" w:customStyle="1" w:styleId="C6D7FF45A39C4B75AAF5B08D6C59616F">
    <w:name w:val="C6D7FF45A39C4B75AAF5B08D6C59616F"/>
    <w:rsid w:val="00B835F1"/>
  </w:style>
  <w:style w:type="paragraph" w:customStyle="1" w:styleId="6DF1C5DD91C445D1A225F1C317DBE371">
    <w:name w:val="6DF1C5DD91C445D1A225F1C317DBE371"/>
    <w:rsid w:val="00B835F1"/>
  </w:style>
  <w:style w:type="paragraph" w:customStyle="1" w:styleId="CF029991C9764B72A4492DB08BCB4BD7">
    <w:name w:val="CF029991C9764B72A4492DB08BCB4BD7"/>
    <w:rsid w:val="00B835F1"/>
  </w:style>
  <w:style w:type="paragraph" w:customStyle="1" w:styleId="A4D8AAA380294CD1A5873F2A5B48FA10">
    <w:name w:val="A4D8AAA380294CD1A5873F2A5B48FA10"/>
    <w:rsid w:val="00B835F1"/>
  </w:style>
  <w:style w:type="paragraph" w:customStyle="1" w:styleId="8E8F8BC6A452400BBD6D35558F9718F2">
    <w:name w:val="8E8F8BC6A452400BBD6D35558F9718F2"/>
    <w:rsid w:val="00B835F1"/>
  </w:style>
  <w:style w:type="paragraph" w:customStyle="1" w:styleId="E134BE4DFAC5451D9FDFBD6E25E2A6EF">
    <w:name w:val="E134BE4DFAC5451D9FDFBD6E25E2A6EF"/>
    <w:rsid w:val="00B835F1"/>
  </w:style>
  <w:style w:type="paragraph" w:customStyle="1" w:styleId="AE4B67D970CC497AB08C9606FCC93FAE">
    <w:name w:val="AE4B67D970CC497AB08C9606FCC93FAE"/>
    <w:rsid w:val="00B835F1"/>
  </w:style>
  <w:style w:type="paragraph" w:customStyle="1" w:styleId="908505CE5D7D456FAA7673395DC7D238">
    <w:name w:val="908505CE5D7D456FAA7673395DC7D238"/>
    <w:rsid w:val="00B835F1"/>
  </w:style>
  <w:style w:type="paragraph" w:customStyle="1" w:styleId="C984DD51A8084D2492474DA71760D0C5">
    <w:name w:val="C984DD51A8084D2492474DA71760D0C5"/>
    <w:rsid w:val="00B835F1"/>
  </w:style>
  <w:style w:type="paragraph" w:customStyle="1" w:styleId="F5F1201AF1B34E358836C3FDE42C4C0A">
    <w:name w:val="F5F1201AF1B34E358836C3FDE42C4C0A"/>
    <w:rsid w:val="00B835F1"/>
  </w:style>
  <w:style w:type="paragraph" w:customStyle="1" w:styleId="CD6477471D694CDCBA4BFC5F07D34069">
    <w:name w:val="CD6477471D694CDCBA4BFC5F07D34069"/>
    <w:rsid w:val="00B835F1"/>
  </w:style>
  <w:style w:type="paragraph" w:customStyle="1" w:styleId="7AB329A577BE4F1584C79DD30E43F9AA">
    <w:name w:val="7AB329A577BE4F1584C79DD30E43F9AA"/>
    <w:rsid w:val="00B835F1"/>
  </w:style>
  <w:style w:type="paragraph" w:customStyle="1" w:styleId="9E1E042A83B0447C83480E6637AEC29D">
    <w:name w:val="9E1E042A83B0447C83480E6637AEC29D"/>
    <w:rsid w:val="00B835F1"/>
  </w:style>
  <w:style w:type="paragraph" w:customStyle="1" w:styleId="8F1075D938AD4A42835C0F2C45836838">
    <w:name w:val="8F1075D938AD4A42835C0F2C45836838"/>
    <w:rsid w:val="00B835F1"/>
  </w:style>
  <w:style w:type="paragraph" w:customStyle="1" w:styleId="9742DF6EEB754AC8AE4BC97AFEF067C8">
    <w:name w:val="9742DF6EEB754AC8AE4BC97AFEF067C8"/>
    <w:rsid w:val="00B835F1"/>
  </w:style>
  <w:style w:type="paragraph" w:customStyle="1" w:styleId="23958C8D210B47FEB43E540607DA528E">
    <w:name w:val="23958C8D210B47FEB43E540607DA528E"/>
    <w:rsid w:val="00B835F1"/>
  </w:style>
  <w:style w:type="paragraph" w:customStyle="1" w:styleId="8558DDF0922C41798225641CA9CF8C17">
    <w:name w:val="8558DDF0922C41798225641CA9CF8C17"/>
    <w:rsid w:val="00E830E1"/>
  </w:style>
  <w:style w:type="paragraph" w:customStyle="1" w:styleId="DAC481072B2D424383DB500F93AAE3C6">
    <w:name w:val="DAC481072B2D424383DB500F93AAE3C6"/>
    <w:rsid w:val="00E830E1"/>
  </w:style>
  <w:style w:type="paragraph" w:customStyle="1" w:styleId="7DE16D2553FA44D28199FE0C10E0AA14">
    <w:name w:val="7DE16D2553FA44D28199FE0C10E0AA14"/>
    <w:rsid w:val="00E830E1"/>
  </w:style>
  <w:style w:type="paragraph" w:customStyle="1" w:styleId="66AD54BF0E0446CC9E470B397BE828E1">
    <w:name w:val="66AD54BF0E0446CC9E470B397BE828E1"/>
    <w:rsid w:val="00E830E1"/>
  </w:style>
  <w:style w:type="paragraph" w:customStyle="1" w:styleId="2C183E69BB5E4956AB8FDA83061BBF79">
    <w:name w:val="2C183E69BB5E4956AB8FDA83061BBF79"/>
    <w:rsid w:val="00E830E1"/>
  </w:style>
  <w:style w:type="paragraph" w:customStyle="1" w:styleId="3D4615AF47CE4BCB952B660B969D3981">
    <w:name w:val="3D4615AF47CE4BCB952B660B969D3981"/>
    <w:rsid w:val="00E830E1"/>
  </w:style>
  <w:style w:type="paragraph" w:customStyle="1" w:styleId="AD986ADF44004EF7AA0F52BFE61ECB73">
    <w:name w:val="AD986ADF44004EF7AA0F52BFE61ECB73"/>
    <w:rsid w:val="00E830E1"/>
  </w:style>
  <w:style w:type="paragraph" w:customStyle="1" w:styleId="D8D39E6AF35344F4AF30E58B8507DA16">
    <w:name w:val="D8D39E6AF35344F4AF30E58B8507DA16"/>
    <w:rsid w:val="00E830E1"/>
  </w:style>
  <w:style w:type="paragraph" w:customStyle="1" w:styleId="9264573E682A497E80243C7E75132660">
    <w:name w:val="9264573E682A497E80243C7E75132660"/>
    <w:rsid w:val="00E830E1"/>
  </w:style>
  <w:style w:type="paragraph" w:customStyle="1" w:styleId="AD299343E10947D1A59555D46F43EF97">
    <w:name w:val="AD299343E10947D1A59555D46F43EF97"/>
    <w:rsid w:val="00E830E1"/>
  </w:style>
  <w:style w:type="paragraph" w:customStyle="1" w:styleId="45E94A9A6D354EAB8B7E3ECAEA3B4EB3">
    <w:name w:val="45E94A9A6D354EAB8B7E3ECAEA3B4EB3"/>
    <w:rsid w:val="00E830E1"/>
  </w:style>
  <w:style w:type="paragraph" w:customStyle="1" w:styleId="A188E8961C784F239C8A85E3EF745123">
    <w:name w:val="A188E8961C784F239C8A85E3EF745123"/>
    <w:rsid w:val="00E830E1"/>
  </w:style>
  <w:style w:type="paragraph" w:customStyle="1" w:styleId="D8C48688C3BA499C9D5D97A9A9EA6AA1">
    <w:name w:val="D8C48688C3BA499C9D5D97A9A9EA6AA1"/>
    <w:rsid w:val="00E830E1"/>
  </w:style>
  <w:style w:type="paragraph" w:customStyle="1" w:styleId="A0269EEBAA974FF9B5DB3023E48889B5">
    <w:name w:val="A0269EEBAA974FF9B5DB3023E48889B5"/>
    <w:rsid w:val="008B19E5"/>
  </w:style>
  <w:style w:type="paragraph" w:customStyle="1" w:styleId="BBB980497C2444B9AB8AC57D988B4766">
    <w:name w:val="BBB980497C2444B9AB8AC57D988B4766"/>
    <w:rsid w:val="001D08A5"/>
  </w:style>
  <w:style w:type="paragraph" w:customStyle="1" w:styleId="2CAC70E20E904930AF3914392179BFD6">
    <w:name w:val="2CAC70E20E904930AF3914392179BFD6"/>
    <w:rsid w:val="001D08A5"/>
  </w:style>
  <w:style w:type="paragraph" w:customStyle="1" w:styleId="47D78D1786404718A9789F2AD18EC426">
    <w:name w:val="47D78D1786404718A9789F2AD18EC426"/>
    <w:rsid w:val="001D08A5"/>
  </w:style>
  <w:style w:type="paragraph" w:customStyle="1" w:styleId="7CF2B6ABD2284E9895C2D14D76802CC9">
    <w:name w:val="7CF2B6ABD2284E9895C2D14D76802CC9"/>
    <w:rsid w:val="001D08A5"/>
  </w:style>
  <w:style w:type="paragraph" w:customStyle="1" w:styleId="F20CC2A587BE4159B52BA672ED8D97DE">
    <w:name w:val="F20CC2A587BE4159B52BA672ED8D97DE"/>
    <w:rsid w:val="001D08A5"/>
  </w:style>
  <w:style w:type="paragraph" w:customStyle="1" w:styleId="A1C243DEFCA04C42978A0659DEEAB17A">
    <w:name w:val="A1C243DEFCA04C42978A0659DEEAB17A"/>
    <w:rsid w:val="001D08A5"/>
  </w:style>
  <w:style w:type="paragraph" w:customStyle="1" w:styleId="32BEBC4F207B4A7199D190BFE322AB52">
    <w:name w:val="32BEBC4F207B4A7199D190BFE322AB52"/>
    <w:rsid w:val="001D08A5"/>
  </w:style>
  <w:style w:type="paragraph" w:customStyle="1" w:styleId="7D27BC3D88754289B18A412B340F1EDC">
    <w:name w:val="7D27BC3D88754289B18A412B340F1EDC"/>
    <w:rsid w:val="001D08A5"/>
  </w:style>
  <w:style w:type="paragraph" w:customStyle="1" w:styleId="EDE0777BF00C427F979D6DBD73D13586">
    <w:name w:val="EDE0777BF00C427F979D6DBD73D13586"/>
    <w:rsid w:val="001D08A5"/>
  </w:style>
  <w:style w:type="paragraph" w:customStyle="1" w:styleId="C8BFB4F3A7AE4A3A836BE145E61E35C8">
    <w:name w:val="C8BFB4F3A7AE4A3A836BE145E61E35C8"/>
    <w:rsid w:val="001D08A5"/>
  </w:style>
  <w:style w:type="paragraph" w:customStyle="1" w:styleId="C8DEC2ECB35A48E685DDCEADDD7E7B5C">
    <w:name w:val="C8DEC2ECB35A48E685DDCEADDD7E7B5C"/>
    <w:rsid w:val="001D08A5"/>
  </w:style>
  <w:style w:type="paragraph" w:customStyle="1" w:styleId="4C5DCCFC59CD485AA7F5A3D466403EDE">
    <w:name w:val="4C5DCCFC59CD485AA7F5A3D466403EDE"/>
    <w:rsid w:val="001D08A5"/>
  </w:style>
  <w:style w:type="paragraph" w:customStyle="1" w:styleId="C36D59F1F3CB4AEF808829EF31F4755B">
    <w:name w:val="C36D59F1F3CB4AEF808829EF31F4755B"/>
    <w:rsid w:val="001D08A5"/>
  </w:style>
  <w:style w:type="paragraph" w:customStyle="1" w:styleId="9CEC3496ABAB4B97ABA874030478281A">
    <w:name w:val="9CEC3496ABAB4B97ABA874030478281A"/>
    <w:rsid w:val="001D08A5"/>
  </w:style>
  <w:style w:type="paragraph" w:customStyle="1" w:styleId="58B9A7795EB4494CB6D1C123B5C6C3DC">
    <w:name w:val="58B9A7795EB4494CB6D1C123B5C6C3DC"/>
    <w:rsid w:val="001D08A5"/>
  </w:style>
  <w:style w:type="paragraph" w:customStyle="1" w:styleId="39C61528F716430E85C0F2F86E074B0D">
    <w:name w:val="39C61528F716430E85C0F2F86E074B0D"/>
    <w:rsid w:val="001D08A5"/>
  </w:style>
  <w:style w:type="paragraph" w:customStyle="1" w:styleId="61C71D1659A746F3B3BED845A1E9D000">
    <w:name w:val="61C71D1659A746F3B3BED845A1E9D000"/>
    <w:rsid w:val="001D08A5"/>
  </w:style>
  <w:style w:type="paragraph" w:customStyle="1" w:styleId="8A1F0334A2A144D292C1AAF5520746BA">
    <w:name w:val="8A1F0334A2A144D292C1AAF5520746BA"/>
    <w:rsid w:val="001D08A5"/>
  </w:style>
  <w:style w:type="paragraph" w:customStyle="1" w:styleId="8EF4A181B4FE462893949327CDB63AE5">
    <w:name w:val="8EF4A181B4FE462893949327CDB63AE5"/>
    <w:rsid w:val="001D08A5"/>
  </w:style>
  <w:style w:type="paragraph" w:customStyle="1" w:styleId="578D62FCB1914A6781D0C2776BD0F33B">
    <w:name w:val="578D62FCB1914A6781D0C2776BD0F33B"/>
    <w:rsid w:val="001D08A5"/>
  </w:style>
  <w:style w:type="paragraph" w:customStyle="1" w:styleId="81BD7BA479A843E7BDD82CD6433FFE4D">
    <w:name w:val="81BD7BA479A843E7BDD82CD6433FFE4D"/>
    <w:rsid w:val="001D08A5"/>
  </w:style>
  <w:style w:type="paragraph" w:customStyle="1" w:styleId="9EDD6A96EEC342AAB9E91BDC319112FD">
    <w:name w:val="9EDD6A96EEC342AAB9E91BDC319112FD"/>
    <w:rsid w:val="001D08A5"/>
  </w:style>
  <w:style w:type="paragraph" w:customStyle="1" w:styleId="6292F0C78AD1491DB8B3488EF046EF00">
    <w:name w:val="6292F0C78AD1491DB8B3488EF046EF00"/>
    <w:rsid w:val="001D08A5"/>
  </w:style>
  <w:style w:type="paragraph" w:customStyle="1" w:styleId="2F6B57E2F0024DB78FF325CBDBFFF7BB">
    <w:name w:val="2F6B57E2F0024DB78FF325CBDBFFF7BB"/>
    <w:rsid w:val="001D08A5"/>
  </w:style>
  <w:style w:type="paragraph" w:customStyle="1" w:styleId="1C6AD6F01BD44CD4B852C73DA18BE4E2">
    <w:name w:val="1C6AD6F01BD44CD4B852C73DA18BE4E2"/>
    <w:rsid w:val="001D08A5"/>
  </w:style>
  <w:style w:type="paragraph" w:customStyle="1" w:styleId="12946C23C5C046CCBA37E8B3E3231EE0">
    <w:name w:val="12946C23C5C046CCBA37E8B3E3231EE0"/>
    <w:rsid w:val="001D08A5"/>
  </w:style>
  <w:style w:type="paragraph" w:customStyle="1" w:styleId="044233557FF84ED29FDB05DCF3B7F21F">
    <w:name w:val="044233557FF84ED29FDB05DCF3B7F21F"/>
    <w:rsid w:val="001D08A5"/>
  </w:style>
  <w:style w:type="paragraph" w:customStyle="1" w:styleId="173E9C90BB934E6E9D3E2EC2E32615A3">
    <w:name w:val="173E9C90BB934E6E9D3E2EC2E32615A3"/>
    <w:rsid w:val="001D08A5"/>
  </w:style>
  <w:style w:type="paragraph" w:customStyle="1" w:styleId="669E3DFA1B0C43DD8C919F140BA6907B">
    <w:name w:val="669E3DFA1B0C43DD8C919F140BA6907B"/>
    <w:rsid w:val="001D08A5"/>
  </w:style>
  <w:style w:type="paragraph" w:customStyle="1" w:styleId="7397C806E7CC4142AB95297805083FDE">
    <w:name w:val="7397C806E7CC4142AB95297805083FDE"/>
    <w:rsid w:val="001D08A5"/>
  </w:style>
  <w:style w:type="paragraph" w:customStyle="1" w:styleId="E65BA3ED3EE74E11B9E0FDF852767AD4">
    <w:name w:val="E65BA3ED3EE74E11B9E0FDF852767AD4"/>
    <w:rsid w:val="001D08A5"/>
  </w:style>
  <w:style w:type="paragraph" w:customStyle="1" w:styleId="27DF0E2D83C64471B579A586DEB4E228">
    <w:name w:val="27DF0E2D83C64471B579A586DEB4E228"/>
    <w:rsid w:val="001D08A5"/>
  </w:style>
  <w:style w:type="paragraph" w:customStyle="1" w:styleId="AAD249B009F7444D8EB872E52FA0AF67">
    <w:name w:val="AAD249B009F7444D8EB872E52FA0AF67"/>
    <w:rsid w:val="001D08A5"/>
  </w:style>
  <w:style w:type="paragraph" w:customStyle="1" w:styleId="5F999905C5C74A2C8EA8E20AC5A771B3">
    <w:name w:val="5F999905C5C74A2C8EA8E20AC5A771B3"/>
    <w:rsid w:val="001D08A5"/>
  </w:style>
  <w:style w:type="paragraph" w:customStyle="1" w:styleId="003D7DE872D647508EBECAB95A0BCCBF">
    <w:name w:val="003D7DE872D647508EBECAB95A0BCCBF"/>
    <w:rsid w:val="001D08A5"/>
  </w:style>
  <w:style w:type="paragraph" w:customStyle="1" w:styleId="780AEAAB1CCE48FEAE332C0A52D5E648">
    <w:name w:val="780AEAAB1CCE48FEAE332C0A52D5E648"/>
    <w:rsid w:val="001D08A5"/>
  </w:style>
  <w:style w:type="paragraph" w:customStyle="1" w:styleId="3107A53F83F9476193E67FDBFB6DB731">
    <w:name w:val="3107A53F83F9476193E67FDBFB6DB731"/>
    <w:rsid w:val="001D08A5"/>
  </w:style>
  <w:style w:type="paragraph" w:customStyle="1" w:styleId="36815684D618414EADB1793C6BC17FB3">
    <w:name w:val="36815684D618414EADB1793C6BC17FB3"/>
    <w:rsid w:val="001D08A5"/>
  </w:style>
  <w:style w:type="paragraph" w:customStyle="1" w:styleId="E074CCFD34DD4860AD73A42A37819BD5">
    <w:name w:val="E074CCFD34DD4860AD73A42A37819BD5"/>
    <w:rsid w:val="001D08A5"/>
  </w:style>
  <w:style w:type="paragraph" w:customStyle="1" w:styleId="8E27F12A903E4093B6B87FFF10B8739C">
    <w:name w:val="8E27F12A903E4093B6B87FFF10B8739C"/>
    <w:rsid w:val="001D08A5"/>
  </w:style>
  <w:style w:type="paragraph" w:customStyle="1" w:styleId="4E50C29AA64145E0978B4115EC565A1C">
    <w:name w:val="4E50C29AA64145E0978B4115EC565A1C"/>
    <w:rsid w:val="001D08A5"/>
  </w:style>
  <w:style w:type="paragraph" w:customStyle="1" w:styleId="90C8051F2B154F7CA719BFE036BAA850">
    <w:name w:val="90C8051F2B154F7CA719BFE036BAA850"/>
    <w:rsid w:val="001D08A5"/>
  </w:style>
  <w:style w:type="paragraph" w:customStyle="1" w:styleId="B0AA5C77441141B4B06B36B1D2055130">
    <w:name w:val="B0AA5C77441141B4B06B36B1D2055130"/>
    <w:rsid w:val="001D08A5"/>
  </w:style>
  <w:style w:type="paragraph" w:customStyle="1" w:styleId="1CF495D5621B44AE973A27D0C90D5A6A">
    <w:name w:val="1CF495D5621B44AE973A27D0C90D5A6A"/>
    <w:rsid w:val="001D08A5"/>
  </w:style>
  <w:style w:type="paragraph" w:customStyle="1" w:styleId="9C8F10ED15F049E682FA5841BED2DF19">
    <w:name w:val="9C8F10ED15F049E682FA5841BED2DF19"/>
    <w:rsid w:val="001D08A5"/>
  </w:style>
  <w:style w:type="paragraph" w:customStyle="1" w:styleId="FD6F69E22EA548EFA4C6B74F6F6CCC3F">
    <w:name w:val="FD6F69E22EA548EFA4C6B74F6F6CCC3F"/>
    <w:rsid w:val="001D08A5"/>
  </w:style>
  <w:style w:type="paragraph" w:customStyle="1" w:styleId="1E1FE44617164554878BFA9D50EDDD0C">
    <w:name w:val="1E1FE44617164554878BFA9D50EDDD0C"/>
    <w:rsid w:val="001D08A5"/>
  </w:style>
  <w:style w:type="paragraph" w:customStyle="1" w:styleId="41DE30967B184D76ACC3C5AC7C98EDFD">
    <w:name w:val="41DE30967B184D76ACC3C5AC7C98EDFD"/>
    <w:rsid w:val="001D08A5"/>
  </w:style>
  <w:style w:type="paragraph" w:customStyle="1" w:styleId="5416B0CDB24C4F59BB22E97C4692715A">
    <w:name w:val="5416B0CDB24C4F59BB22E97C4692715A"/>
    <w:rsid w:val="001D08A5"/>
  </w:style>
  <w:style w:type="paragraph" w:customStyle="1" w:styleId="4E30B5D6DF924609A05C2F33CF2917D0">
    <w:name w:val="4E30B5D6DF924609A05C2F33CF2917D0"/>
    <w:rsid w:val="001D08A5"/>
  </w:style>
  <w:style w:type="paragraph" w:customStyle="1" w:styleId="8BDA19F218C9411781DDAABC545560EA">
    <w:name w:val="8BDA19F218C9411781DDAABC545560EA"/>
    <w:rsid w:val="001D08A5"/>
  </w:style>
  <w:style w:type="paragraph" w:customStyle="1" w:styleId="55BAE68A094742A0A400FF0B0A54A0BE">
    <w:name w:val="55BAE68A094742A0A400FF0B0A54A0BE"/>
    <w:rsid w:val="001D08A5"/>
  </w:style>
  <w:style w:type="paragraph" w:customStyle="1" w:styleId="D30F8685787C4D2FB732E3BBFB8E78A8">
    <w:name w:val="D30F8685787C4D2FB732E3BBFB8E78A8"/>
    <w:rsid w:val="001D08A5"/>
  </w:style>
  <w:style w:type="paragraph" w:customStyle="1" w:styleId="A025E4A630DA450E9EB12D7786611564">
    <w:name w:val="A025E4A630DA450E9EB12D7786611564"/>
    <w:rsid w:val="001D08A5"/>
  </w:style>
  <w:style w:type="paragraph" w:customStyle="1" w:styleId="809DFC7D66094185B11A702CE85C192F">
    <w:name w:val="809DFC7D66094185B11A702CE85C192F"/>
    <w:rsid w:val="001D08A5"/>
  </w:style>
  <w:style w:type="paragraph" w:customStyle="1" w:styleId="116A240B61F049B6AD7C1C842924082F">
    <w:name w:val="116A240B61F049B6AD7C1C842924082F"/>
    <w:rsid w:val="001D08A5"/>
  </w:style>
  <w:style w:type="paragraph" w:customStyle="1" w:styleId="0C7AE148AC5A414E9F7EB097D9607BF2">
    <w:name w:val="0C7AE148AC5A414E9F7EB097D9607BF2"/>
    <w:rsid w:val="001D08A5"/>
  </w:style>
  <w:style w:type="paragraph" w:customStyle="1" w:styleId="0E23201B39044E4A983D6E3F642B43EB">
    <w:name w:val="0E23201B39044E4A983D6E3F642B43EB"/>
    <w:rsid w:val="001D08A5"/>
  </w:style>
  <w:style w:type="paragraph" w:customStyle="1" w:styleId="21089AE5A3B34A9A872237CACC5974B7">
    <w:name w:val="21089AE5A3B34A9A872237CACC5974B7"/>
    <w:rsid w:val="001D08A5"/>
  </w:style>
  <w:style w:type="paragraph" w:customStyle="1" w:styleId="645F62EF962F4BD492DCA0C21E4860EF">
    <w:name w:val="645F62EF962F4BD492DCA0C21E4860EF"/>
    <w:rsid w:val="001D08A5"/>
  </w:style>
  <w:style w:type="paragraph" w:customStyle="1" w:styleId="A87483A842514FA38E1017C0918F184A">
    <w:name w:val="A87483A842514FA38E1017C0918F184A"/>
    <w:rsid w:val="003D1C76"/>
  </w:style>
  <w:style w:type="paragraph" w:customStyle="1" w:styleId="8A0F785C1D2B4B6E8F25E2EF6EB78289">
    <w:name w:val="8A0F785C1D2B4B6E8F25E2EF6EB78289"/>
    <w:rsid w:val="003D1C76"/>
  </w:style>
  <w:style w:type="paragraph" w:customStyle="1" w:styleId="D9C4E35A171245978EFF9BADEA66C4A9">
    <w:name w:val="D9C4E35A171245978EFF9BADEA66C4A9"/>
    <w:rsid w:val="003D1C76"/>
  </w:style>
  <w:style w:type="paragraph" w:customStyle="1" w:styleId="7A7809260949451F80E3B8377F1DF2F9">
    <w:name w:val="7A7809260949451F80E3B8377F1DF2F9"/>
    <w:rsid w:val="003D1C76"/>
  </w:style>
  <w:style w:type="paragraph" w:customStyle="1" w:styleId="25DF06CF421A42CCAB9B89AF9D4EFCCD">
    <w:name w:val="25DF06CF421A42CCAB9B89AF9D4EFCCD"/>
    <w:rsid w:val="003D1C76"/>
  </w:style>
  <w:style w:type="paragraph" w:customStyle="1" w:styleId="5BEE88E7168A4AB791EC1D375CCB714B">
    <w:name w:val="5BEE88E7168A4AB791EC1D375CCB714B"/>
    <w:rsid w:val="00E21A27"/>
  </w:style>
  <w:style w:type="paragraph" w:customStyle="1" w:styleId="9F8218D2860044B2B8EADF308AF4757E">
    <w:name w:val="9F8218D2860044B2B8EADF308AF4757E"/>
    <w:rsid w:val="00E21A27"/>
  </w:style>
  <w:style w:type="paragraph" w:customStyle="1" w:styleId="D1F05F64E6024C3B912D692DF663FC34">
    <w:name w:val="D1F05F64E6024C3B912D692DF663FC34"/>
    <w:rsid w:val="00E21A27"/>
  </w:style>
  <w:style w:type="paragraph" w:customStyle="1" w:styleId="DACC61352B804D34954CC5F59CDBD9D4">
    <w:name w:val="DACC61352B804D34954CC5F59CDBD9D4"/>
    <w:rsid w:val="00E21A27"/>
  </w:style>
  <w:style w:type="paragraph" w:customStyle="1" w:styleId="88CFB88BE6994AE1875C42345396E20A">
    <w:name w:val="88CFB88BE6994AE1875C42345396E20A"/>
    <w:rsid w:val="00E21A27"/>
  </w:style>
  <w:style w:type="paragraph" w:customStyle="1" w:styleId="CE08FD950085464E9A171BFFAE9F7071">
    <w:name w:val="CE08FD950085464E9A171BFFAE9F7071"/>
    <w:rsid w:val="00E21A27"/>
  </w:style>
  <w:style w:type="paragraph" w:customStyle="1" w:styleId="41735738E258420295B4A0F9E89DDDF0">
    <w:name w:val="41735738E258420295B4A0F9E89DDDF0"/>
    <w:rsid w:val="00E21A27"/>
  </w:style>
  <w:style w:type="paragraph" w:customStyle="1" w:styleId="706450253B3E446B92A099AB6B9855D9">
    <w:name w:val="706450253B3E446B92A099AB6B9855D9"/>
    <w:rsid w:val="00E21A27"/>
  </w:style>
  <w:style w:type="paragraph" w:customStyle="1" w:styleId="90C01F3BFD374148964AA8B80D0B57E8">
    <w:name w:val="90C01F3BFD374148964AA8B80D0B57E8"/>
    <w:rsid w:val="00E21A27"/>
  </w:style>
  <w:style w:type="paragraph" w:customStyle="1" w:styleId="7E51AD835B3D4153A03F978DE95B6E4B">
    <w:name w:val="7E51AD835B3D4153A03F978DE95B6E4B"/>
    <w:rsid w:val="00E21A27"/>
  </w:style>
  <w:style w:type="paragraph" w:customStyle="1" w:styleId="B6D3864EDFE44F8D948110A89570E88E">
    <w:name w:val="B6D3864EDFE44F8D948110A89570E88E"/>
    <w:rsid w:val="00E21A27"/>
  </w:style>
  <w:style w:type="paragraph" w:customStyle="1" w:styleId="8E6A314EF35841B0A6301EF462ACB3EA">
    <w:name w:val="8E6A314EF35841B0A6301EF462ACB3EA"/>
    <w:rsid w:val="00E21A27"/>
  </w:style>
  <w:style w:type="paragraph" w:customStyle="1" w:styleId="711C14DFB85E46EEBE10234B119B3229">
    <w:name w:val="711C14DFB85E46EEBE10234B119B3229"/>
    <w:rsid w:val="00E21A27"/>
  </w:style>
  <w:style w:type="paragraph" w:customStyle="1" w:styleId="222E090380FF43C5A1C3858305AC5258">
    <w:name w:val="222E090380FF43C5A1C3858305AC5258"/>
    <w:rsid w:val="00E21A27"/>
  </w:style>
  <w:style w:type="paragraph" w:customStyle="1" w:styleId="18450F8592A24E93952C92AD5CE063CE">
    <w:name w:val="18450F8592A24E93952C92AD5CE063CE"/>
    <w:rsid w:val="00C437DB"/>
  </w:style>
  <w:style w:type="paragraph" w:customStyle="1" w:styleId="804A2FE2BC784719BEEFAD5048672A81">
    <w:name w:val="804A2FE2BC784719BEEFAD5048672A81"/>
    <w:rsid w:val="00C2536E"/>
  </w:style>
  <w:style w:type="paragraph" w:customStyle="1" w:styleId="5DB636166D6B4F1DA0C5DA8A1D7D6980">
    <w:name w:val="5DB636166D6B4F1DA0C5DA8A1D7D6980"/>
    <w:rsid w:val="00C2536E"/>
  </w:style>
  <w:style w:type="paragraph" w:customStyle="1" w:styleId="435BA524822D4DB09A7E25C743C767A1">
    <w:name w:val="435BA524822D4DB09A7E25C743C767A1"/>
    <w:rsid w:val="00C2536E"/>
  </w:style>
  <w:style w:type="paragraph" w:customStyle="1" w:styleId="DB3BC35A95314BF1B1A2495376A2FC42">
    <w:name w:val="DB3BC35A95314BF1B1A2495376A2FC42"/>
    <w:rsid w:val="0034624B"/>
  </w:style>
  <w:style w:type="paragraph" w:customStyle="1" w:styleId="736CE6B28101402EB950FED870B8E684">
    <w:name w:val="736CE6B28101402EB950FED870B8E684"/>
    <w:rsid w:val="0034624B"/>
  </w:style>
  <w:style w:type="paragraph" w:customStyle="1" w:styleId="90885E70FC9645889D9BE7BF97CB3597">
    <w:name w:val="90885E70FC9645889D9BE7BF97CB3597"/>
    <w:rsid w:val="0034624B"/>
  </w:style>
  <w:style w:type="paragraph" w:customStyle="1" w:styleId="C6A9FAD922E84F72AB7B7C3F651A285D">
    <w:name w:val="C6A9FAD922E84F72AB7B7C3F651A285D"/>
    <w:rsid w:val="0034624B"/>
  </w:style>
  <w:style w:type="paragraph" w:customStyle="1" w:styleId="9A80F691035E4C6DA7192A551273CC1D">
    <w:name w:val="9A80F691035E4C6DA7192A551273CC1D"/>
    <w:rsid w:val="0034624B"/>
  </w:style>
  <w:style w:type="paragraph" w:customStyle="1" w:styleId="653963C9DC204662A9B89EA59E886F99">
    <w:name w:val="653963C9DC204662A9B89EA59E886F99"/>
    <w:rsid w:val="0034624B"/>
  </w:style>
  <w:style w:type="paragraph" w:customStyle="1" w:styleId="F80FE60837A84CBB9ACECC09CE6FC180">
    <w:name w:val="F80FE60837A84CBB9ACECC09CE6FC180"/>
    <w:rsid w:val="0034624B"/>
  </w:style>
  <w:style w:type="paragraph" w:customStyle="1" w:styleId="A9F8DB0CE1734ECA82E93521DC35522C">
    <w:name w:val="A9F8DB0CE1734ECA82E93521DC35522C"/>
    <w:rsid w:val="0034624B"/>
  </w:style>
  <w:style w:type="paragraph" w:customStyle="1" w:styleId="7D30FA00A5FE4429A904CF84CC951D05">
    <w:name w:val="7D30FA00A5FE4429A904CF84CC951D05"/>
    <w:rsid w:val="0034624B"/>
  </w:style>
  <w:style w:type="paragraph" w:customStyle="1" w:styleId="0DD0542D18EE4E0D861DC60408150AB1">
    <w:name w:val="0DD0542D18EE4E0D861DC60408150AB1"/>
    <w:rsid w:val="0034624B"/>
  </w:style>
  <w:style w:type="paragraph" w:customStyle="1" w:styleId="9D291DB3D2BC4F7FB84E059ED7A35A39">
    <w:name w:val="9D291DB3D2BC4F7FB84E059ED7A35A39"/>
    <w:rsid w:val="0034624B"/>
  </w:style>
  <w:style w:type="paragraph" w:customStyle="1" w:styleId="3167F609C44248099F9E42D6270655BF">
    <w:name w:val="3167F609C44248099F9E42D6270655BF"/>
    <w:rsid w:val="0034624B"/>
  </w:style>
  <w:style w:type="paragraph" w:customStyle="1" w:styleId="ACAB0BB88107414D9B910F0A36D3E621">
    <w:name w:val="ACAB0BB88107414D9B910F0A36D3E621"/>
    <w:rsid w:val="0034624B"/>
  </w:style>
  <w:style w:type="paragraph" w:customStyle="1" w:styleId="B8D83FF02CAE4E7CB543A858C81B2F83">
    <w:name w:val="B8D83FF02CAE4E7CB543A858C81B2F83"/>
    <w:rsid w:val="00631624"/>
  </w:style>
  <w:style w:type="paragraph" w:customStyle="1" w:styleId="96AA98364AD14B4884823E0AD96AD564">
    <w:name w:val="96AA98364AD14B4884823E0AD96AD564"/>
    <w:rsid w:val="00631624"/>
  </w:style>
  <w:style w:type="paragraph" w:customStyle="1" w:styleId="5C492A0F235A45DCAA4F92FC8A93DED3">
    <w:name w:val="5C492A0F235A45DCAA4F92FC8A93DED3"/>
    <w:rsid w:val="00631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SoulardC@michigan.gov</Manager>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Vail;SoulardC@michigan.gov</dc:creator>
  <cp:keywords/>
  <dc:description/>
  <cp:lastModifiedBy>Paul LeBlanc</cp:lastModifiedBy>
  <cp:revision>7</cp:revision>
  <cp:lastPrinted>2017-08-04T14:48:00Z</cp:lastPrinted>
  <dcterms:created xsi:type="dcterms:W3CDTF">2018-07-27T13:59:00Z</dcterms:created>
  <dcterms:modified xsi:type="dcterms:W3CDTF">2018-07-27T14:21:00Z</dcterms:modified>
</cp:coreProperties>
</file>